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8E27E5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5789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8E27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efetue </w:t>
      </w:r>
      <w:r w:rsidR="00F26EBD">
        <w:rPr>
          <w:rFonts w:ascii="Arial" w:hAnsi="Arial" w:cs="Arial"/>
          <w:sz w:val="24"/>
          <w:szCs w:val="24"/>
        </w:rPr>
        <w:t>limpeza e manutenção em parque infantil, da Vila Grego.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E5F8E">
        <w:rPr>
          <w:rFonts w:ascii="Arial" w:hAnsi="Arial" w:cs="Arial"/>
          <w:bCs/>
          <w:sz w:val="24"/>
          <w:szCs w:val="24"/>
        </w:rPr>
        <w:t xml:space="preserve">serviços </w:t>
      </w:r>
      <w:r w:rsidR="00F26EBD">
        <w:rPr>
          <w:rFonts w:ascii="Arial" w:hAnsi="Arial" w:cs="Arial"/>
          <w:bCs/>
          <w:sz w:val="24"/>
          <w:szCs w:val="24"/>
        </w:rPr>
        <w:t>de limpeza na área gramada e manutenção nos brinquedos do Parque infantil, localizado na Rua Pará em frente ao Condomínio Olímpia Romi, Vila Grego.</w:t>
      </w:r>
    </w:p>
    <w:p w:rsidR="00501BA1" w:rsidRDefault="00501BA1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5F8E" w:rsidRDefault="00BE5F8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5966" w:rsidRDefault="00F26EBD" w:rsidP="008F7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referido parque </w:t>
      </w:r>
      <w:r w:rsidR="00F86D6F">
        <w:rPr>
          <w:rFonts w:ascii="Arial" w:hAnsi="Arial" w:cs="Arial"/>
        </w:rPr>
        <w:t xml:space="preserve">é considerado tradicional, pois existe ali desde a construção dos “predinhos da Romi”, mas </w:t>
      </w:r>
      <w:r>
        <w:rPr>
          <w:rFonts w:ascii="Arial" w:hAnsi="Arial" w:cs="Arial"/>
        </w:rPr>
        <w:t>chega a ficar fechado vários dias</w:t>
      </w:r>
      <w:r w:rsidR="00F86D6F">
        <w:rPr>
          <w:rFonts w:ascii="Arial" w:hAnsi="Arial" w:cs="Arial"/>
        </w:rPr>
        <w:t xml:space="preserve"> por não haver condições de uso</w:t>
      </w:r>
      <w:r>
        <w:rPr>
          <w:rFonts w:ascii="Arial" w:hAnsi="Arial" w:cs="Arial"/>
        </w:rPr>
        <w:t>, moradores alegam estado d</w:t>
      </w:r>
      <w:r w:rsidR="00F86D6F">
        <w:rPr>
          <w:rFonts w:ascii="Arial" w:hAnsi="Arial" w:cs="Arial"/>
        </w:rPr>
        <w:t>e total</w:t>
      </w:r>
      <w:bookmarkStart w:id="0" w:name="_GoBack"/>
      <w:bookmarkEnd w:id="0"/>
      <w:r>
        <w:rPr>
          <w:rFonts w:ascii="Arial" w:hAnsi="Arial" w:cs="Arial"/>
        </w:rPr>
        <w:t xml:space="preserve"> abandono, pedem a manutenção e reabertura do local, pra as crianças</w:t>
      </w:r>
      <w:r w:rsidR="0052007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835A4">
        <w:rPr>
          <w:rFonts w:ascii="Arial" w:hAnsi="Arial" w:cs="Arial"/>
          <w:sz w:val="24"/>
          <w:szCs w:val="24"/>
        </w:rPr>
        <w:t>es”, em 08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835A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812" w:rsidRDefault="00F17812">
      <w:r>
        <w:separator/>
      </w:r>
    </w:p>
  </w:endnote>
  <w:endnote w:type="continuationSeparator" w:id="0">
    <w:p w:rsidR="00F17812" w:rsidRDefault="00F1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812" w:rsidRDefault="00F17812">
      <w:r>
        <w:separator/>
      </w:r>
    </w:p>
  </w:footnote>
  <w:footnote w:type="continuationSeparator" w:id="0">
    <w:p w:rsidR="00F17812" w:rsidRDefault="00F1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7931177d1b46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07B"/>
    <w:rsid w:val="00085919"/>
    <w:rsid w:val="000A6E71"/>
    <w:rsid w:val="00143A7E"/>
    <w:rsid w:val="001B478A"/>
    <w:rsid w:val="001D1394"/>
    <w:rsid w:val="00217384"/>
    <w:rsid w:val="00217CCF"/>
    <w:rsid w:val="002C47D7"/>
    <w:rsid w:val="0033648A"/>
    <w:rsid w:val="00373483"/>
    <w:rsid w:val="00387D6A"/>
    <w:rsid w:val="0039516E"/>
    <w:rsid w:val="003D3AA8"/>
    <w:rsid w:val="00454EAC"/>
    <w:rsid w:val="00481815"/>
    <w:rsid w:val="0049057E"/>
    <w:rsid w:val="004A5967"/>
    <w:rsid w:val="004B57DB"/>
    <w:rsid w:val="004C67DE"/>
    <w:rsid w:val="004D489D"/>
    <w:rsid w:val="00501BA1"/>
    <w:rsid w:val="00505966"/>
    <w:rsid w:val="00520074"/>
    <w:rsid w:val="00530C95"/>
    <w:rsid w:val="00611F60"/>
    <w:rsid w:val="006901CA"/>
    <w:rsid w:val="00705ABB"/>
    <w:rsid w:val="007834B6"/>
    <w:rsid w:val="007B3269"/>
    <w:rsid w:val="00825720"/>
    <w:rsid w:val="00881CF2"/>
    <w:rsid w:val="008E27E5"/>
    <w:rsid w:val="008F7AED"/>
    <w:rsid w:val="009151B3"/>
    <w:rsid w:val="009731BF"/>
    <w:rsid w:val="009F196D"/>
    <w:rsid w:val="00A71CAF"/>
    <w:rsid w:val="00A9035B"/>
    <w:rsid w:val="00AC1A54"/>
    <w:rsid w:val="00AE702A"/>
    <w:rsid w:val="00B37E77"/>
    <w:rsid w:val="00B91538"/>
    <w:rsid w:val="00BE5F8E"/>
    <w:rsid w:val="00C72754"/>
    <w:rsid w:val="00CA0C72"/>
    <w:rsid w:val="00CA73C9"/>
    <w:rsid w:val="00CD613B"/>
    <w:rsid w:val="00CF7F49"/>
    <w:rsid w:val="00D079C6"/>
    <w:rsid w:val="00D23728"/>
    <w:rsid w:val="00D26CB3"/>
    <w:rsid w:val="00DB1A8D"/>
    <w:rsid w:val="00E53D8F"/>
    <w:rsid w:val="00E636BB"/>
    <w:rsid w:val="00E83400"/>
    <w:rsid w:val="00E84AA3"/>
    <w:rsid w:val="00E903BB"/>
    <w:rsid w:val="00EB7D7D"/>
    <w:rsid w:val="00EE7983"/>
    <w:rsid w:val="00F068D7"/>
    <w:rsid w:val="00F16623"/>
    <w:rsid w:val="00F17812"/>
    <w:rsid w:val="00F26EBD"/>
    <w:rsid w:val="00F835A4"/>
    <w:rsid w:val="00F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3d869d-e83b-4b66-be57-cfe9ee54c513.png" Id="R6aa5c58b4cc747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3d869d-e83b-4b66-be57-cfe9ee54c513.png" Id="R0e7931177d1b46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2016-12-09T11:24:00Z</dcterms:created>
  <dcterms:modified xsi:type="dcterms:W3CDTF">2016-12-09T12:44:00Z</dcterms:modified>
</cp:coreProperties>
</file>