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D797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atendimento da solicitação de munícipes na ouvidoria (Protocolo 2016/1249-04-12), para que o motorista do ônibus escolar não ultrapasse a velocidade permitida nas ruas do Bairro Residencial Beira Rio.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797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FD797E">
        <w:rPr>
          <w:rFonts w:ascii="Arial" w:hAnsi="Arial" w:cs="Arial"/>
          <w:bCs/>
          <w:sz w:val="24"/>
          <w:szCs w:val="24"/>
        </w:rPr>
        <w:t>atenda a solicitação</w:t>
      </w:r>
      <w:r w:rsidR="00C32BC9">
        <w:rPr>
          <w:rFonts w:ascii="Arial" w:hAnsi="Arial" w:cs="Arial"/>
          <w:bCs/>
          <w:sz w:val="24"/>
          <w:szCs w:val="24"/>
        </w:rPr>
        <w:t xml:space="preserve"> de munícipes na ouvidoria (Protocolo 2016/1249-04-12), para que o motorista do ônibus escolar não ultrapasse a velocidade permitida nas ruas do Bairro Residencial Beira Rio.</w:t>
      </w:r>
      <w:r w:rsidR="00FD797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D797E" w:rsidRDefault="00FD797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797E" w:rsidRPr="00C355D1" w:rsidRDefault="00FD79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32BC9" w:rsidRDefault="00C32BC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o motorista do ônibus escolar está trafegando com velocidade </w:t>
      </w:r>
      <w:r w:rsidR="008450D2">
        <w:rPr>
          <w:rFonts w:ascii="Arial" w:hAnsi="Arial" w:cs="Arial"/>
        </w:rPr>
        <w:t>superior</w:t>
      </w:r>
      <w:proofErr w:type="gramStart"/>
      <w:r w:rsidR="008450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8450D2">
        <w:rPr>
          <w:rFonts w:ascii="Arial" w:hAnsi="Arial" w:cs="Arial"/>
        </w:rPr>
        <w:t xml:space="preserve">à </w:t>
      </w:r>
      <w:bookmarkStart w:id="0" w:name="_GoBack"/>
      <w:bookmarkEnd w:id="0"/>
      <w:r>
        <w:rPr>
          <w:rFonts w:ascii="Arial" w:hAnsi="Arial" w:cs="Arial"/>
        </w:rPr>
        <w:t>permitid</w:t>
      </w:r>
      <w:r w:rsidR="008450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 ruas do bairro, colocando em risco a vida dos passageiros (crianças) e dos pedestres.</w:t>
      </w:r>
    </w:p>
    <w:p w:rsidR="00C32BC9" w:rsidRDefault="00C32BC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C32BC9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32BC9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32BC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32BC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C32BC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12" w:rsidRDefault="00301712">
      <w:r>
        <w:separator/>
      </w:r>
    </w:p>
  </w:endnote>
  <w:endnote w:type="continuationSeparator" w:id="0">
    <w:p w:rsidR="00301712" w:rsidRDefault="0030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12" w:rsidRDefault="00301712">
      <w:r>
        <w:separator/>
      </w:r>
    </w:p>
  </w:footnote>
  <w:footnote w:type="continuationSeparator" w:id="0">
    <w:p w:rsidR="00301712" w:rsidRDefault="0030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79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79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79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52f9b26c0349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1712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450D2"/>
    <w:rsid w:val="009A7C1A"/>
    <w:rsid w:val="009F196D"/>
    <w:rsid w:val="00A71CAF"/>
    <w:rsid w:val="00A9035B"/>
    <w:rsid w:val="00AE702A"/>
    <w:rsid w:val="00C32BC9"/>
    <w:rsid w:val="00CB5475"/>
    <w:rsid w:val="00CD613B"/>
    <w:rsid w:val="00CF7F49"/>
    <w:rsid w:val="00D26CB3"/>
    <w:rsid w:val="00D76D51"/>
    <w:rsid w:val="00E903BB"/>
    <w:rsid w:val="00EB7D7D"/>
    <w:rsid w:val="00EE7983"/>
    <w:rsid w:val="00F16623"/>
    <w:rsid w:val="00FD797E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0a0337-7ce9-4fd9-8b7c-2445f18b961d.png" Id="R35212558ae244e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0a0337-7ce9-4fd9-8b7c-2445f18b961d.png" Id="R7552f9b26c0349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2016-05-20T16:18:00Z</dcterms:created>
  <dcterms:modified xsi:type="dcterms:W3CDTF">2016-05-20T17:29:00Z</dcterms:modified>
</cp:coreProperties>
</file>