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2758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343862">
        <w:rPr>
          <w:rFonts w:ascii="Ecofont Vera Sans" w:hAnsi="Ecofont Vera Sans" w:cs="Arial"/>
          <w:sz w:val="24"/>
          <w:szCs w:val="24"/>
        </w:rPr>
        <w:t>realizar a manutenção em banheiro público na Unidade de Pronto Atendimento “Dr. Afonso Ramos”.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343862">
        <w:rPr>
          <w:rFonts w:ascii="Ecofont Vera Sans" w:hAnsi="Ecofont Vera Sans" w:cs="Arial"/>
          <w:bCs/>
          <w:sz w:val="24"/>
          <w:szCs w:val="24"/>
        </w:rPr>
        <w:t>proceda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343862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343862">
        <w:rPr>
          <w:rFonts w:ascii="Ecofont Vera Sans" w:hAnsi="Ecofont Vera Sans" w:cs="Arial"/>
          <w:sz w:val="24"/>
          <w:szCs w:val="24"/>
        </w:rPr>
        <w:t>realizar a manutenção em banheiro público na Unidade de Pronto Atendimento “Dr. Afonso Ramos”.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</w:t>
      </w:r>
      <w:r w:rsidR="00343862">
        <w:rPr>
          <w:rFonts w:ascii="Ecofont Vera Sans" w:hAnsi="Ecofont Vera Sans" w:cs="Arial"/>
        </w:rPr>
        <w:t>ereador pôde constatar</w:t>
      </w:r>
      <w:proofErr w:type="gramStart"/>
      <w:r w:rsidR="00343862">
        <w:rPr>
          <w:rFonts w:ascii="Ecofont Vera Sans" w:hAnsi="Ecofont Vera Sans" w:cs="Arial"/>
        </w:rPr>
        <w:t xml:space="preserve">  </w:t>
      </w:r>
      <w:proofErr w:type="gramEnd"/>
      <w:r w:rsidR="00343862">
        <w:rPr>
          <w:rFonts w:ascii="Ecofont Vera Sans" w:hAnsi="Ecofont Vera Sans" w:cs="Arial"/>
        </w:rPr>
        <w:t>que há um banheiro de uso público nesta Unidade de Saúde que se encontra interditado, aguardando manutenção</w:t>
      </w:r>
      <w:r w:rsidRPr="006E186B">
        <w:rPr>
          <w:rFonts w:ascii="Ecofont Vera Sans" w:hAnsi="Ecofont Vera Sans" w:cs="Arial"/>
        </w:rPr>
        <w:t>.</w:t>
      </w:r>
      <w:r w:rsidR="00D02B0F">
        <w:rPr>
          <w:rFonts w:ascii="Ecofont Vera Sans" w:hAnsi="Ecofont Vera Sans" w:cs="Arial"/>
        </w:rPr>
        <w:t xml:space="preserve"> </w:t>
      </w:r>
      <w:r w:rsidR="00343862">
        <w:rPr>
          <w:rFonts w:ascii="Ecofont Vera Sans" w:hAnsi="Ecofont Vera Sans" w:cs="Arial"/>
        </w:rPr>
        <w:t xml:space="preserve"> Desta forma, é necessária que a mesma seja realizada para uso da população.</w:t>
      </w:r>
    </w:p>
    <w:p w:rsidR="00262001" w:rsidRDefault="00343862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74720A" wp14:editId="6D47D8F9">
            <wp:simplePos x="0" y="0"/>
            <wp:positionH relativeFrom="column">
              <wp:posOffset>1024890</wp:posOffset>
            </wp:positionH>
            <wp:positionV relativeFrom="paragraph">
              <wp:posOffset>110490</wp:posOffset>
            </wp:positionV>
            <wp:extent cx="3492500" cy="20955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2_1335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61438">
        <w:rPr>
          <w:rFonts w:ascii="Ecofont Vera Sans" w:hAnsi="Ecofont Vera Sans" w:cs="Arial"/>
          <w:sz w:val="24"/>
          <w:szCs w:val="24"/>
        </w:rPr>
        <w:t>05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12" w:rsidRDefault="00637B12">
      <w:r>
        <w:separator/>
      </w:r>
    </w:p>
  </w:endnote>
  <w:endnote w:type="continuationSeparator" w:id="0">
    <w:p w:rsidR="00637B12" w:rsidRDefault="0063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12" w:rsidRDefault="00637B12">
      <w:r>
        <w:separator/>
      </w:r>
    </w:p>
  </w:footnote>
  <w:footnote w:type="continuationSeparator" w:id="0">
    <w:p w:rsidR="00637B12" w:rsidRDefault="0063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2e890fd7f243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3862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42ACD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C787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37B12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1438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2560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A6D78"/>
    <w:rsid w:val="009B361E"/>
    <w:rsid w:val="009B4617"/>
    <w:rsid w:val="009C709E"/>
    <w:rsid w:val="009D28D8"/>
    <w:rsid w:val="009D5E63"/>
    <w:rsid w:val="009E6F1F"/>
    <w:rsid w:val="009F187B"/>
    <w:rsid w:val="009F196D"/>
    <w:rsid w:val="00A04149"/>
    <w:rsid w:val="00A04534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386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0565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C65BF"/>
    <w:rsid w:val="00BD5D2A"/>
    <w:rsid w:val="00BE592A"/>
    <w:rsid w:val="00BF15C9"/>
    <w:rsid w:val="00BF36E6"/>
    <w:rsid w:val="00C14552"/>
    <w:rsid w:val="00C22C49"/>
    <w:rsid w:val="00C23C21"/>
    <w:rsid w:val="00C314D1"/>
    <w:rsid w:val="00C3407B"/>
    <w:rsid w:val="00C416FA"/>
    <w:rsid w:val="00C45799"/>
    <w:rsid w:val="00C547B1"/>
    <w:rsid w:val="00C615E0"/>
    <w:rsid w:val="00C623F6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024F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03B5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f2b0d62-0171-4de4-8182-92b0d6e1d8bf.png" Id="R7eaebb85c9384b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2f2b0d62-0171-4de4-8182-92b0d6e1d8bf.png" Id="R722e890fd7f243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F79A-4E41-4D25-8D8C-9E313355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2016-05-05T15:39:00Z</cp:lastPrinted>
  <dcterms:created xsi:type="dcterms:W3CDTF">2016-05-05T15:40:00Z</dcterms:created>
  <dcterms:modified xsi:type="dcterms:W3CDTF">2016-05-05T15:45:00Z</dcterms:modified>
</cp:coreProperties>
</file>