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5E" w:rsidRPr="00F0143F" w:rsidRDefault="00FB155E" w:rsidP="00C32E6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630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FB155E" w:rsidRDefault="00FB155E" w:rsidP="00C32E6D">
      <w:pPr>
        <w:pStyle w:val="Subttulo"/>
        <w:rPr>
          <w:rFonts w:ascii="Bookman Old Style" w:hAnsi="Bookman Old Style"/>
          <w:sz w:val="24"/>
        </w:rPr>
      </w:pPr>
    </w:p>
    <w:p w:rsidR="00FB155E" w:rsidRPr="00F0143F" w:rsidRDefault="00FB155E" w:rsidP="00C32E6D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FB155E" w:rsidRPr="00F0143F" w:rsidRDefault="00FB155E" w:rsidP="00C32E6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155E" w:rsidRDefault="00FB155E" w:rsidP="00C32E6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155E" w:rsidRPr="00F0143F" w:rsidRDefault="00FB155E" w:rsidP="00C32E6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155E" w:rsidRDefault="00FB155E" w:rsidP="00C32E6D">
      <w:pPr>
        <w:pStyle w:val="Recuodecorpodetexto"/>
      </w:pPr>
      <w:r w:rsidRPr="00F0143F">
        <w:t>“</w:t>
      </w:r>
      <w:r>
        <w:t>Cascalhamento (prosseguimento até o fim) da Rua Orlando Jacomassi, nas Chácaras Pinheirinho</w:t>
      </w:r>
      <w:r>
        <w:rPr>
          <w:rFonts w:cs="Arial"/>
          <w:color w:val="000000"/>
        </w:rPr>
        <w:t>”.</w:t>
      </w:r>
    </w:p>
    <w:p w:rsidR="00FB155E" w:rsidRDefault="00FB155E" w:rsidP="00C32E6D">
      <w:pPr>
        <w:pStyle w:val="Recuodecorpodetexto"/>
      </w:pPr>
    </w:p>
    <w:p w:rsidR="00FB155E" w:rsidRDefault="00FB155E" w:rsidP="00C32E6D">
      <w:pPr>
        <w:pStyle w:val="Recuodecorpodetexto"/>
      </w:pPr>
    </w:p>
    <w:p w:rsidR="00FB155E" w:rsidRDefault="00FB155E" w:rsidP="00C32E6D">
      <w:pPr>
        <w:pStyle w:val="Recuodecorpodetexto"/>
      </w:pPr>
    </w:p>
    <w:p w:rsidR="00FB155E" w:rsidRPr="00F0143F" w:rsidRDefault="00FB155E" w:rsidP="00C32E6D">
      <w:pPr>
        <w:pStyle w:val="Recuodecorpodetexto"/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o convite que diversos moradores do bairro Chácaras Pinheirinho fizeram a este vereador para que constatasse com os próprios olhos as dificuldades que enfrentam por causa da lama depositada na Rua Orlando Jacomassi logo após a ocorrência de alguma chuva mais forte, deixando-a intransitável;</w:t>
      </w: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que a senhora Darciane Costa Machado esteve no gabinete deste vereador em companhia dos senhores Adílson Machado, Maria Aparecida Pereira, Darci Pereira Costa Machado, Dirce Pereira Costa Machado, Damaris Costa Machado e David José Aparecido Navarro, todos residentes do número 47 da referida rua Orlando Jacomassi, no bairro acima citado, para reivindicar a finalização do cascalhamento da referida via pública;</w:t>
      </w: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em visita realizada por este vereador ao local ficou evidenciada a gravidade da situação, restando mais que necessário, a urgência em finalizar o mais rápido possível o cascalhamento acima evidenciado,</w:t>
      </w: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dois)</w:t>
      </w:r>
    </w:p>
    <w:p w:rsidR="00FB155E" w:rsidRDefault="00FB155E" w:rsidP="00C32E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155E" w:rsidRDefault="00FB155E" w:rsidP="00C32E6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B155E" w:rsidRPr="00F0143F" w:rsidRDefault="00FB155E" w:rsidP="00C32E6D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atendida o mais rapidamente possível a solicitação ora pleiteada.</w:t>
      </w:r>
    </w:p>
    <w:p w:rsidR="00FB155E" w:rsidRDefault="00FB155E" w:rsidP="00C32E6D">
      <w:pPr>
        <w:pStyle w:val="Recuodecorpodetexto2"/>
      </w:pPr>
    </w:p>
    <w:p w:rsidR="00FB155E" w:rsidRDefault="00FB155E" w:rsidP="00C32E6D">
      <w:pPr>
        <w:ind w:firstLine="1440"/>
        <w:jc w:val="both"/>
        <w:rPr>
          <w:rFonts w:ascii="Bookman Old Style" w:hAnsi="Bookman Old Style"/>
          <w:szCs w:val="28"/>
        </w:rPr>
      </w:pPr>
    </w:p>
    <w:p w:rsidR="00FB155E" w:rsidRDefault="00FB155E" w:rsidP="00C32E6D">
      <w:pPr>
        <w:ind w:firstLine="1440"/>
        <w:jc w:val="both"/>
        <w:rPr>
          <w:rFonts w:ascii="Bookman Old Style" w:hAnsi="Bookman Old Style"/>
          <w:szCs w:val="28"/>
        </w:rPr>
      </w:pPr>
    </w:p>
    <w:p w:rsidR="00FB155E" w:rsidRDefault="00FB155E" w:rsidP="00C32E6D">
      <w:pPr>
        <w:ind w:firstLine="1440"/>
        <w:jc w:val="both"/>
        <w:rPr>
          <w:rFonts w:ascii="Bookman Old Style" w:hAnsi="Bookman Old Style"/>
          <w:szCs w:val="28"/>
        </w:rPr>
      </w:pPr>
    </w:p>
    <w:p w:rsidR="00FB155E" w:rsidRPr="00F0143F" w:rsidRDefault="00FB155E" w:rsidP="00C32E6D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12 de março de 2009.</w:t>
      </w:r>
    </w:p>
    <w:p w:rsidR="00FB155E" w:rsidRPr="00F0143F" w:rsidRDefault="00FB155E" w:rsidP="00C32E6D">
      <w:pPr>
        <w:jc w:val="both"/>
        <w:rPr>
          <w:rFonts w:ascii="Bookman Old Style" w:hAnsi="Bookman Old Style"/>
          <w:szCs w:val="28"/>
        </w:rPr>
      </w:pPr>
    </w:p>
    <w:p w:rsidR="00FB155E" w:rsidRPr="00F0143F" w:rsidRDefault="00FB155E" w:rsidP="00C32E6D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FB155E" w:rsidRPr="00F0143F" w:rsidRDefault="00FB155E" w:rsidP="00C32E6D">
      <w:pPr>
        <w:jc w:val="both"/>
        <w:rPr>
          <w:rFonts w:ascii="Bookman Old Style" w:hAnsi="Bookman Old Style"/>
          <w:b/>
          <w:szCs w:val="28"/>
        </w:rPr>
      </w:pPr>
    </w:p>
    <w:p w:rsidR="00FB155E" w:rsidRPr="00F0143F" w:rsidRDefault="00FB155E" w:rsidP="00C32E6D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FB155E" w:rsidRPr="00F0143F" w:rsidRDefault="00FB155E" w:rsidP="00C32E6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FB155E" w:rsidRDefault="00FB155E" w:rsidP="00C32E6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6D" w:rsidRDefault="00C32E6D">
      <w:r>
        <w:separator/>
      </w:r>
    </w:p>
  </w:endnote>
  <w:endnote w:type="continuationSeparator" w:id="0">
    <w:p w:rsidR="00C32E6D" w:rsidRDefault="00C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6D" w:rsidRDefault="00C32E6D">
      <w:r>
        <w:separator/>
      </w:r>
    </w:p>
  </w:footnote>
  <w:footnote w:type="continuationSeparator" w:id="0">
    <w:p w:rsidR="00C32E6D" w:rsidRDefault="00C3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981"/>
    <w:rsid w:val="009F196D"/>
    <w:rsid w:val="00A9035B"/>
    <w:rsid w:val="00C32E6D"/>
    <w:rsid w:val="00CD613B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B155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155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B155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B15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B155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