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70457" w:rsidRDefault="00B70457" w:rsidP="00B7045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>
        <w:rPr>
          <w:rFonts w:ascii="Arial" w:hAnsi="Arial" w:cs="Arial"/>
          <w:sz w:val="24"/>
          <w:szCs w:val="24"/>
        </w:rPr>
        <w:t xml:space="preserve">na Avenida Pedroso de fronte a ETEC José </w:t>
      </w:r>
      <w:proofErr w:type="spellStart"/>
      <w:r>
        <w:rPr>
          <w:rFonts w:ascii="Arial" w:hAnsi="Arial" w:cs="Arial"/>
          <w:sz w:val="24"/>
          <w:szCs w:val="24"/>
        </w:rPr>
        <w:t>Dagnoni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70457" w:rsidRDefault="00B70457" w:rsidP="00B70457">
      <w:pPr>
        <w:jc w:val="both"/>
        <w:rPr>
          <w:rFonts w:ascii="Arial" w:hAnsi="Arial" w:cs="Arial"/>
          <w:sz w:val="24"/>
          <w:szCs w:val="24"/>
        </w:rPr>
      </w:pPr>
    </w:p>
    <w:p w:rsidR="00B70457" w:rsidRDefault="00B70457" w:rsidP="00B704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0457" w:rsidRDefault="00B70457" w:rsidP="00B704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0457" w:rsidRDefault="00B70457" w:rsidP="00B704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0457" w:rsidRDefault="00B70457" w:rsidP="00B704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0457" w:rsidRDefault="00B70457" w:rsidP="00B704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0457" w:rsidRDefault="00B70457" w:rsidP="00B70457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e recuperação </w:t>
      </w:r>
      <w:r w:rsidRPr="00B70457">
        <w:rPr>
          <w:rFonts w:ascii="Arial" w:hAnsi="Arial" w:cs="Arial"/>
          <w:sz w:val="24"/>
          <w:szCs w:val="24"/>
        </w:rPr>
        <w:t xml:space="preserve">da malha asfáltica na Avenida Pedroso de fronte a ETEC José </w:t>
      </w:r>
      <w:proofErr w:type="spellStart"/>
      <w:r w:rsidRPr="00B70457">
        <w:rPr>
          <w:rFonts w:ascii="Arial" w:hAnsi="Arial" w:cs="Arial"/>
          <w:sz w:val="24"/>
          <w:szCs w:val="24"/>
        </w:rPr>
        <w:t>Dagnoni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B70457" w:rsidRDefault="00B70457" w:rsidP="00B70457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B70457" w:rsidRDefault="00B70457" w:rsidP="00B70457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B70457" w:rsidRDefault="00B70457" w:rsidP="00B704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70457" w:rsidRDefault="00B70457" w:rsidP="00B7045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B70457" w:rsidRDefault="00B70457" w:rsidP="00B704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70457" w:rsidRDefault="00B70457" w:rsidP="00B7045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11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B70457" w:rsidRDefault="00B70457" w:rsidP="00B70457">
      <w:pPr>
        <w:ind w:firstLine="1440"/>
        <w:rPr>
          <w:rFonts w:ascii="Arial" w:hAnsi="Arial" w:cs="Arial"/>
          <w:sz w:val="24"/>
          <w:szCs w:val="24"/>
        </w:rPr>
      </w:pPr>
    </w:p>
    <w:p w:rsidR="00B70457" w:rsidRDefault="00B70457" w:rsidP="00B7045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70457" w:rsidRDefault="00B70457" w:rsidP="00B70457">
      <w:pPr>
        <w:ind w:firstLine="1440"/>
        <w:rPr>
          <w:rFonts w:ascii="Arial" w:hAnsi="Arial" w:cs="Arial"/>
          <w:sz w:val="24"/>
          <w:szCs w:val="24"/>
        </w:rPr>
      </w:pPr>
    </w:p>
    <w:p w:rsidR="00B70457" w:rsidRDefault="00B70457" w:rsidP="00B70457">
      <w:pPr>
        <w:ind w:firstLine="1440"/>
        <w:rPr>
          <w:rFonts w:ascii="Arial" w:hAnsi="Arial" w:cs="Arial"/>
          <w:sz w:val="24"/>
          <w:szCs w:val="24"/>
        </w:rPr>
      </w:pPr>
    </w:p>
    <w:p w:rsidR="00B70457" w:rsidRDefault="00B70457" w:rsidP="00B7045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B70457" w:rsidRDefault="00B70457" w:rsidP="00B7045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B70457" w:rsidRDefault="00B70457" w:rsidP="00B7045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7D76AD" w:rsidRDefault="009F196D" w:rsidP="00B70457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7D76A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AF" w:rsidRDefault="00D059AF">
      <w:r>
        <w:separator/>
      </w:r>
    </w:p>
  </w:endnote>
  <w:endnote w:type="continuationSeparator" w:id="0">
    <w:p w:rsidR="00D059AF" w:rsidRDefault="00D0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AF" w:rsidRDefault="00D059AF">
      <w:r>
        <w:separator/>
      </w:r>
    </w:p>
  </w:footnote>
  <w:footnote w:type="continuationSeparator" w:id="0">
    <w:p w:rsidR="00D059AF" w:rsidRDefault="00D0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58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E58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E58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c2ec1d38b44e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0820"/>
    <w:rsid w:val="004B57DB"/>
    <w:rsid w:val="004C67DE"/>
    <w:rsid w:val="00705ABB"/>
    <w:rsid w:val="007B3269"/>
    <w:rsid w:val="007D76AD"/>
    <w:rsid w:val="008E58D2"/>
    <w:rsid w:val="009F196D"/>
    <w:rsid w:val="00A71CAF"/>
    <w:rsid w:val="00A9035B"/>
    <w:rsid w:val="00AC1A54"/>
    <w:rsid w:val="00AE702A"/>
    <w:rsid w:val="00B70457"/>
    <w:rsid w:val="00CD613B"/>
    <w:rsid w:val="00CF7F49"/>
    <w:rsid w:val="00D059AF"/>
    <w:rsid w:val="00D26CB3"/>
    <w:rsid w:val="00E84AA3"/>
    <w:rsid w:val="00E903BB"/>
    <w:rsid w:val="00EB7D7D"/>
    <w:rsid w:val="00EE7983"/>
    <w:rsid w:val="00F16623"/>
    <w:rsid w:val="00F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D76A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D76A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740c63-65ad-43cd-a4f7-e1a0bf486dc0.png" Id="R1aa6d0c2bd4843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740c63-65ad-43cd-a4f7-e1a0bf486dc0.png" Id="R2bc2ec1d38b44e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2015-09-11T19:45:00Z</dcterms:created>
  <dcterms:modified xsi:type="dcterms:W3CDTF">2015-09-11T19:45:00Z</dcterms:modified>
</cp:coreProperties>
</file>