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58" w:rsidRPr="00B77A3A" w:rsidRDefault="00812258" w:rsidP="00112CB5">
      <w:pPr>
        <w:pStyle w:val="Ttulo"/>
        <w:ind w:left="1418" w:hanging="1418"/>
      </w:pPr>
      <w:bookmarkStart w:id="0" w:name="_GoBack"/>
      <w:bookmarkEnd w:id="0"/>
      <w:r w:rsidRPr="00B77A3A">
        <w:t>REQUERIMENTO N°</w:t>
      </w:r>
      <w:r>
        <w:t xml:space="preserve"> 1148</w:t>
      </w:r>
      <w:r w:rsidRPr="00B77A3A">
        <w:t>/09</w:t>
      </w:r>
    </w:p>
    <w:p w:rsidR="00812258" w:rsidRPr="00B77A3A" w:rsidRDefault="00812258" w:rsidP="00112CB5">
      <w:pPr>
        <w:pStyle w:val="Ttulo1"/>
      </w:pPr>
      <w:r w:rsidRPr="00B77A3A">
        <w:t>De Informações</w:t>
      </w:r>
    </w:p>
    <w:p w:rsidR="00812258" w:rsidRDefault="00812258" w:rsidP="00112CB5">
      <w:pPr>
        <w:pStyle w:val="Recuodecorpodetexto"/>
      </w:pPr>
    </w:p>
    <w:p w:rsidR="00812258" w:rsidRPr="00B77A3A" w:rsidRDefault="00812258" w:rsidP="00112CB5">
      <w:pPr>
        <w:pStyle w:val="Recuodecorpodetexto"/>
      </w:pPr>
    </w:p>
    <w:p w:rsidR="00812258" w:rsidRPr="00B77A3A" w:rsidRDefault="00812258" w:rsidP="00112CB5">
      <w:pPr>
        <w:pStyle w:val="Recuodecorpodetexto"/>
      </w:pPr>
    </w:p>
    <w:p w:rsidR="00812258" w:rsidRPr="00B77A3A" w:rsidRDefault="00812258" w:rsidP="00112CB5">
      <w:pPr>
        <w:pStyle w:val="Recuodecorpodetexto"/>
      </w:pPr>
      <w:r w:rsidRPr="00B77A3A">
        <w:t>“</w:t>
      </w:r>
      <w:r>
        <w:t>Quanto aos materiais de construção que foram colocados na Praça Antônio Leme, para reforma do campo do Mollon</w:t>
      </w:r>
      <w:r w:rsidRPr="00B77A3A">
        <w:t>”.</w:t>
      </w:r>
    </w:p>
    <w:p w:rsidR="00812258" w:rsidRDefault="00812258" w:rsidP="00112CB5">
      <w:pPr>
        <w:pStyle w:val="Recuodecorpodetexto3"/>
        <w:rPr>
          <w:b/>
          <w:bCs/>
        </w:rPr>
      </w:pPr>
    </w:p>
    <w:p w:rsidR="00812258" w:rsidRPr="00B77A3A" w:rsidRDefault="00812258" w:rsidP="00112CB5">
      <w:pPr>
        <w:pStyle w:val="Recuodecorpodetexto3"/>
        <w:rPr>
          <w:b/>
          <w:bCs/>
        </w:rPr>
      </w:pPr>
    </w:p>
    <w:p w:rsidR="00812258" w:rsidRDefault="00812258" w:rsidP="00112CB5">
      <w:pPr>
        <w:pStyle w:val="Recuodecorpodetexto3"/>
        <w:rPr>
          <w:b/>
          <w:bCs/>
        </w:rPr>
      </w:pPr>
    </w:p>
    <w:p w:rsidR="00812258" w:rsidRPr="00B77A3A" w:rsidRDefault="00812258" w:rsidP="00112CB5">
      <w:pPr>
        <w:pStyle w:val="Recuodecorpodetexto3"/>
        <w:rPr>
          <w:b/>
          <w:bCs/>
        </w:rPr>
      </w:pPr>
    </w:p>
    <w:p w:rsidR="00812258" w:rsidRPr="00B77A3A" w:rsidRDefault="00812258" w:rsidP="00112CB5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</w:t>
      </w:r>
      <w:r>
        <w:t xml:space="preserve"> foi colocado 10 (dez) sacos de cimento além de areia e tijolos próximo ao local</w:t>
      </w:r>
      <w:r w:rsidRPr="00B77A3A">
        <w:t>;</w:t>
      </w:r>
    </w:p>
    <w:p w:rsidR="00812258" w:rsidRDefault="00812258" w:rsidP="00112CB5">
      <w:pPr>
        <w:pStyle w:val="Recuodecorpodetexto3"/>
        <w:ind w:firstLine="0"/>
        <w:rPr>
          <w:b/>
          <w:bCs/>
        </w:rPr>
      </w:pPr>
    </w:p>
    <w:p w:rsidR="00812258" w:rsidRPr="00B77A3A" w:rsidRDefault="00812258" w:rsidP="00112CB5">
      <w:pPr>
        <w:pStyle w:val="Recuodecorpodetexto3"/>
        <w:ind w:firstLine="0"/>
        <w:rPr>
          <w:b/>
          <w:bCs/>
        </w:rPr>
      </w:pPr>
    </w:p>
    <w:p w:rsidR="00812258" w:rsidRDefault="00812258" w:rsidP="00112CB5">
      <w:pPr>
        <w:pStyle w:val="Recuodecorpodetexto3"/>
      </w:pPr>
      <w:r w:rsidRPr="00B77A3A">
        <w:rPr>
          <w:b/>
          <w:bCs/>
        </w:rPr>
        <w:t>Considerando-se</w:t>
      </w:r>
      <w:r w:rsidRPr="00B77A3A">
        <w:t xml:space="preserve"> que,</w:t>
      </w:r>
      <w:r>
        <w:t xml:space="preserve"> já faz mais de 15 (quinze) dias que este material está disponível para a realização dos trabalhos no campo da Praça Antônio Leme, localizado na Rua da Prata, no bairro Mollon</w:t>
      </w:r>
      <w:r w:rsidRPr="00B77A3A">
        <w:t xml:space="preserve">; </w:t>
      </w:r>
    </w:p>
    <w:p w:rsidR="00812258" w:rsidRDefault="00812258" w:rsidP="00112CB5">
      <w:pPr>
        <w:pStyle w:val="Recuodecorpodetexto3"/>
      </w:pPr>
    </w:p>
    <w:p w:rsidR="00812258" w:rsidRPr="00B77A3A" w:rsidRDefault="00812258" w:rsidP="00112CB5">
      <w:pPr>
        <w:pStyle w:val="Recuodecorpodetexto3"/>
      </w:pPr>
    </w:p>
    <w:p w:rsidR="00812258" w:rsidRDefault="00812258" w:rsidP="00112CB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estes sacos de cimento podem ser danificados ou serem furtados, pois o local onde eles estão armazenados foi arrombado em outras épocas</w:t>
      </w:r>
      <w:r w:rsidRPr="00B77A3A">
        <w:rPr>
          <w:rFonts w:ascii="Bookman Old Style" w:hAnsi="Bookman Old Style"/>
        </w:rPr>
        <w:t>, e</w:t>
      </w:r>
    </w:p>
    <w:p w:rsidR="00812258" w:rsidRDefault="00812258" w:rsidP="00112CB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  <w:b/>
        </w:rPr>
        <w:t>Considerando-se</w:t>
      </w:r>
      <w:r w:rsidRPr="00B77A3A">
        <w:rPr>
          <w:rFonts w:ascii="Bookman Old Style" w:hAnsi="Bookman Old Style"/>
        </w:rPr>
        <w:t xml:space="preserve"> </w:t>
      </w:r>
      <w:r w:rsidRPr="00B77A3A">
        <w:rPr>
          <w:rFonts w:ascii="Bookman Old Style" w:hAnsi="Bookman Old Style"/>
          <w:b/>
        </w:rPr>
        <w:t>ainda</w:t>
      </w:r>
      <w:r w:rsidRPr="00B77A3A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já foi comunicado por várias vezes a Secretaria Municipal de Obras, para enviar pedreiros para a obra e até o momento não houve uma resposta</w:t>
      </w:r>
      <w:r w:rsidRPr="00B77A3A">
        <w:rPr>
          <w:rFonts w:ascii="Bookman Old Style" w:hAnsi="Bookman Old Style"/>
        </w:rPr>
        <w:t xml:space="preserve">, </w:t>
      </w:r>
    </w:p>
    <w:p w:rsidR="00812258" w:rsidRDefault="00812258" w:rsidP="00112CB5">
      <w:pPr>
        <w:pStyle w:val="NormalWeb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pStyle w:val="NormalWeb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                   </w:t>
      </w:r>
      <w:r w:rsidRPr="00B77A3A">
        <w:rPr>
          <w:rFonts w:ascii="Bookman Old Style" w:hAnsi="Bookman Old Style"/>
          <w:b/>
          <w:bCs/>
        </w:rPr>
        <w:t>REQUEIRO</w:t>
      </w:r>
      <w:r w:rsidRPr="00B77A3A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Style w:val="Forte"/>
          <w:rFonts w:ascii="Bookman Old Style" w:hAnsi="Bookman Old Style"/>
          <w:b w:val="0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Quais são os motivos pelo qual ainda não foram enviados funcionários, para executar este obra</w:t>
      </w:r>
      <w:r w:rsidRPr="00B77A3A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Pr="004D60FF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                /09)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</w:t>
      </w:r>
      <w:r w:rsidRPr="00B77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Porque mesmo sendo informados, a Secretaria de Obras ainda não designou um funcionário para executar a obra? Justificar os motivos.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Quando foi enviado o material para o campo da Praça</w:t>
      </w:r>
      <w:r w:rsidRPr="000018D9">
        <w:t xml:space="preserve"> </w:t>
      </w:r>
      <w:r w:rsidRPr="000018D9">
        <w:rPr>
          <w:rFonts w:ascii="Bookman Old Style" w:hAnsi="Bookman Old Style"/>
        </w:rPr>
        <w:t>Antônio Leme</w:t>
      </w:r>
      <w:r>
        <w:rPr>
          <w:rFonts w:ascii="Bookman Old Style" w:hAnsi="Bookman Old Style"/>
        </w:rPr>
        <w:t>, havia uma previsão para o começo das obras</w:t>
      </w:r>
      <w:r w:rsidRPr="00B77A3A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t>Especificar.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</w:t>
      </w:r>
      <w:r w:rsidRPr="00B77A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É de conhecimento da secretaria que esse material (saco de cimento), mesmo dentro do banheiro público pode ser furtado? Especificar.  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5 - </w:t>
      </w:r>
      <w:r w:rsidRPr="00B77A3A">
        <w:rPr>
          <w:rFonts w:ascii="Bookman Old Style" w:hAnsi="Bookman Old Style"/>
        </w:rPr>
        <w:t xml:space="preserve">Outras informações pertinentes.  </w:t>
      </w: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12258" w:rsidRDefault="00812258" w:rsidP="00112CB5">
      <w:pPr>
        <w:pStyle w:val="Recuodecorpodetexto3"/>
      </w:pPr>
    </w:p>
    <w:p w:rsidR="00812258" w:rsidRPr="00B77A3A" w:rsidRDefault="00812258" w:rsidP="00112CB5">
      <w:pPr>
        <w:pStyle w:val="Recuodecorpodetexto3"/>
      </w:pPr>
    </w:p>
    <w:p w:rsidR="00812258" w:rsidRPr="00B77A3A" w:rsidRDefault="00812258" w:rsidP="00112CB5">
      <w:pPr>
        <w:pStyle w:val="Recuodecorpodetexto3"/>
      </w:pPr>
    </w:p>
    <w:p w:rsidR="00812258" w:rsidRPr="00B77A3A" w:rsidRDefault="00812258" w:rsidP="00112CB5">
      <w:pPr>
        <w:pStyle w:val="Recuodecorpodetexto3"/>
      </w:pPr>
      <w:r w:rsidRPr="00B77A3A">
        <w:t xml:space="preserve">Plenário “Dr. Tancredo Neves”, em </w:t>
      </w:r>
      <w:r>
        <w:t>20 de julho de 2009</w:t>
      </w:r>
      <w:r w:rsidRPr="00B77A3A">
        <w:t>.</w:t>
      </w:r>
    </w:p>
    <w:p w:rsidR="00812258" w:rsidRDefault="00812258" w:rsidP="00112CB5">
      <w:pPr>
        <w:pStyle w:val="Ttulo2"/>
      </w:pPr>
    </w:p>
    <w:p w:rsidR="00812258" w:rsidRDefault="00812258" w:rsidP="00112CB5"/>
    <w:p w:rsidR="00812258" w:rsidRPr="00B77A3A" w:rsidRDefault="00812258" w:rsidP="00112CB5"/>
    <w:p w:rsidR="00812258" w:rsidRPr="00B77A3A" w:rsidRDefault="00812258" w:rsidP="00112CB5">
      <w:pPr>
        <w:pStyle w:val="Ttulo2"/>
      </w:pPr>
    </w:p>
    <w:p w:rsidR="00812258" w:rsidRPr="00B77A3A" w:rsidRDefault="00812258" w:rsidP="00112CB5">
      <w:pPr>
        <w:pStyle w:val="Ttulo2"/>
      </w:pPr>
      <w:r w:rsidRPr="00B77A3A">
        <w:t>ADEMIR DA SILVA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B77A3A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812258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12258" w:rsidRPr="00B77A3A" w:rsidRDefault="00812258" w:rsidP="00112CB5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B5" w:rsidRDefault="00112CB5">
      <w:r>
        <w:separator/>
      </w:r>
    </w:p>
  </w:endnote>
  <w:endnote w:type="continuationSeparator" w:id="0">
    <w:p w:rsidR="00112CB5" w:rsidRDefault="0011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B5" w:rsidRDefault="00112CB5">
      <w:r>
        <w:separator/>
      </w:r>
    </w:p>
  </w:footnote>
  <w:footnote w:type="continuationSeparator" w:id="0">
    <w:p w:rsidR="00112CB5" w:rsidRDefault="0011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CB5"/>
    <w:rsid w:val="001D1394"/>
    <w:rsid w:val="003D3AA8"/>
    <w:rsid w:val="004C67DE"/>
    <w:rsid w:val="00812258"/>
    <w:rsid w:val="009A59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225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1225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225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1225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812258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81225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81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