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 xml:space="preserve">a extração de árvore localizada no </w:t>
      </w:r>
      <w:r w:rsidR="00A54472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A54472">
        <w:rPr>
          <w:rFonts w:ascii="Arial" w:hAnsi="Arial" w:cs="Arial"/>
          <w:sz w:val="24"/>
          <w:szCs w:val="24"/>
        </w:rPr>
        <w:t>Mollon</w:t>
      </w:r>
      <w:proofErr w:type="spellEnd"/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584378">
        <w:rPr>
          <w:rFonts w:ascii="Arial" w:hAnsi="Arial" w:cs="Arial"/>
          <w:sz w:val="24"/>
          <w:szCs w:val="24"/>
        </w:rPr>
        <w:t xml:space="preserve">a extração da árvore localizada </w:t>
      </w:r>
      <w:r w:rsidR="00A54472">
        <w:rPr>
          <w:rFonts w:ascii="Arial" w:hAnsi="Arial" w:cs="Arial"/>
          <w:sz w:val="24"/>
          <w:szCs w:val="24"/>
        </w:rPr>
        <w:t>no Cruzamento da Rua do Cobre com Rua do Ferro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378" w:rsidRDefault="00A5447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Alegação dos moradores é que a referida árvore esta em estado totalmente inativo</w:t>
      </w:r>
      <w:r w:rsidR="008709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 local </w:t>
      </w:r>
      <w:r w:rsidR="0043089A">
        <w:rPr>
          <w:rFonts w:ascii="Arial" w:hAnsi="Arial" w:cs="Arial"/>
        </w:rPr>
        <w:t>ficou</w:t>
      </w:r>
      <w:bookmarkStart w:id="0" w:name="_GoBack"/>
      <w:bookmarkEnd w:id="0"/>
      <w:r>
        <w:rPr>
          <w:rFonts w:ascii="Arial" w:hAnsi="Arial" w:cs="Arial"/>
        </w:rPr>
        <w:t xml:space="preserve"> apenas o tronco, moradores pedem extração.</w:t>
      </w:r>
    </w:p>
    <w:p w:rsidR="00584378" w:rsidRDefault="00584378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3F3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85" w:rsidRDefault="00780D85">
      <w:r>
        <w:separator/>
      </w:r>
    </w:p>
  </w:endnote>
  <w:endnote w:type="continuationSeparator" w:id="0">
    <w:p w:rsidR="00780D85" w:rsidRDefault="0078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85" w:rsidRDefault="00780D85">
      <w:r>
        <w:separator/>
      </w:r>
    </w:p>
  </w:footnote>
  <w:footnote w:type="continuationSeparator" w:id="0">
    <w:p w:rsidR="00780D85" w:rsidRDefault="00780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44cedcc0e043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4007"/>
    <w:rsid w:val="0033648A"/>
    <w:rsid w:val="00336D09"/>
    <w:rsid w:val="003C3219"/>
    <w:rsid w:val="003C35C9"/>
    <w:rsid w:val="003D3AA8"/>
    <w:rsid w:val="003D59A2"/>
    <w:rsid w:val="0043089A"/>
    <w:rsid w:val="00454EAC"/>
    <w:rsid w:val="0048062D"/>
    <w:rsid w:val="0049057E"/>
    <w:rsid w:val="004B57DB"/>
    <w:rsid w:val="004C1023"/>
    <w:rsid w:val="004C67DE"/>
    <w:rsid w:val="004D4AEC"/>
    <w:rsid w:val="00576DA2"/>
    <w:rsid w:val="00584378"/>
    <w:rsid w:val="005D7BE3"/>
    <w:rsid w:val="005E57D2"/>
    <w:rsid w:val="006A77E1"/>
    <w:rsid w:val="006D359D"/>
    <w:rsid w:val="00705ABB"/>
    <w:rsid w:val="00780D85"/>
    <w:rsid w:val="00792D14"/>
    <w:rsid w:val="007A444F"/>
    <w:rsid w:val="007B462F"/>
    <w:rsid w:val="008709F8"/>
    <w:rsid w:val="008743A6"/>
    <w:rsid w:val="009A4DF9"/>
    <w:rsid w:val="009F196D"/>
    <w:rsid w:val="009F31A3"/>
    <w:rsid w:val="00A54472"/>
    <w:rsid w:val="00A71CAF"/>
    <w:rsid w:val="00A9035B"/>
    <w:rsid w:val="00AE04E1"/>
    <w:rsid w:val="00AE33F3"/>
    <w:rsid w:val="00AE702A"/>
    <w:rsid w:val="00B15820"/>
    <w:rsid w:val="00B61CC5"/>
    <w:rsid w:val="00B6786F"/>
    <w:rsid w:val="00BE323B"/>
    <w:rsid w:val="00BE68AF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90AA8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14a996-e649-4ab8-aa82-1557f7d1d16e.png" Id="R4180a9ae441d42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14a996-e649-4ab8-aa82-1557f7d1d16e.png" Id="R7d44cedcc0e043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2014-09-10T17:47:00Z</dcterms:created>
  <dcterms:modified xsi:type="dcterms:W3CDTF">2014-09-12T12:40:00Z</dcterms:modified>
</cp:coreProperties>
</file>