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CA" w:rsidRPr="00E55B59" w:rsidRDefault="002172CA" w:rsidP="001F038D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407/10</w:t>
      </w:r>
    </w:p>
    <w:p w:rsidR="002172CA" w:rsidRPr="00E55B59" w:rsidRDefault="002172CA">
      <w:pPr>
        <w:pStyle w:val="Ttulo"/>
        <w:ind w:left="1418" w:hanging="1418"/>
      </w:pPr>
      <w:r w:rsidRPr="00E55B59">
        <w:t>De Informações</w:t>
      </w:r>
    </w:p>
    <w:p w:rsidR="002172CA" w:rsidRDefault="002172CA">
      <w:pPr>
        <w:pStyle w:val="Recuodecorpodetexto"/>
        <w:ind w:left="4678"/>
      </w:pPr>
    </w:p>
    <w:p w:rsidR="002172CA" w:rsidRDefault="002172CA">
      <w:pPr>
        <w:pStyle w:val="Recuodecorpodetexto"/>
        <w:ind w:left="4678"/>
      </w:pPr>
    </w:p>
    <w:p w:rsidR="002172CA" w:rsidRPr="00E55B59" w:rsidRDefault="002172CA">
      <w:pPr>
        <w:pStyle w:val="Recuodecorpodetexto"/>
        <w:ind w:left="4678"/>
      </w:pPr>
    </w:p>
    <w:p w:rsidR="002172CA" w:rsidRPr="00E55B59" w:rsidRDefault="002172CA">
      <w:pPr>
        <w:pStyle w:val="Recuodecorpodetexto"/>
        <w:ind w:left="4678"/>
      </w:pPr>
      <w:r w:rsidRPr="00E55B59">
        <w:t>“</w:t>
      </w:r>
      <w:r>
        <w:t>Referente a áreas rurais disponíveis à pescaria no município</w:t>
      </w:r>
      <w:r w:rsidRPr="00E55B59">
        <w:t>”.</w:t>
      </w:r>
    </w:p>
    <w:p w:rsidR="002172CA" w:rsidRDefault="002172C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2172CA" w:rsidRDefault="002172C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172CA" w:rsidRPr="00E55B59" w:rsidRDefault="002172C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172CA" w:rsidRDefault="002172CA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este vereador foi procurado por munícipes e questionado quanto às represas da cidade, localizadas nas áreas rurais, em que se é permitido a pescaria, seja ela amadora ou profissional;</w:t>
      </w:r>
    </w:p>
    <w:p w:rsidR="002172CA" w:rsidRDefault="002172CA">
      <w:pPr>
        <w:pStyle w:val="Recuodecorpodetexto3"/>
        <w:rPr>
          <w:bCs/>
        </w:rPr>
      </w:pPr>
    </w:p>
    <w:p w:rsidR="002172CA" w:rsidRDefault="002172CA" w:rsidP="001F038D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</w:t>
      </w:r>
      <w:smartTag w:uri="urn:schemas-microsoft-com:office:smarttags" w:element="PersonName">
        <w:smartTagPr>
          <w:attr w:name="ProductID" w:val="ame.CRecogNameĈ⃘睌Жđ佴ミ捰 퐜#鶘Ĕem&#10;ędÈĬƐǴɘʼ̠΄ϨьҰԔոלـ㭳&#10;ǧ咐#ƈǥ&#10;ᰀˀ浤&quot;ǫ쀉ϥ|LÙǯIDE\DiskSAMSUNG_HD081GJ_________________________GE100-07#ǿ俠⃐㫪ၩ〫鴰䌯尺尀㄀猀ᠹႃ䐀䍏䵕繅1䐀̀Ѐ玾퀹쥙‼ᑾ䐀漀挀甀洀攀渀琀猀 愀渀搀 匀攀琀琀椀渀最猀᠀䈀㄀笀᰹ၛ䄀䱌单繅1⨀̀Ѐ玾퀹쥙‼ᑾ䄀氀氀 唀猀攀爀猀᠀㰀㄀ﬀၨ䐀獥瑫灯☀̀Ѐ玾쥙✼ᑱ䐀攀猀欀琀漀瀀ᘀ-#ǜ&#10;00000001:00000088:\\?\hdaudio#func_01&amp;ven_10ec&amp;dev_0888&amp;subsys_8086d606&amp;rev_1000#4&amp;14b5779e&amp;0&amp;0201#{6994ad04-93ef-11d0-a3cc-00a0c9223196}\rearlineoutwave3:wodMessage:00000000-Ə蓈蓰蔘閈鷐鼨ƞ㺔瑰⣇ᇒက❚떙Ჰ뫚ĪĘஜ೴Ŧᡰ9Ťƀ皴䁰13:0ůƠ皴䠐䁈ŲŶɈﱠcPŻ攤睍睌卐瑓`䃈Ǽ쿐놡&gt; /က..Pċфʤ⪨̏A3橾矛熘फ़ę&quot;C:\Arquivos de programas\Microsoft Office\OFFICE11\WINWORD.EXE&quot;ड़⢐ड़ǯ/C:\ARQUIV~1\ARQUIV~1\MICROS~1\SMARTT~1\MOFL.DLLǹ諐̕諐̕怼 Ǿꨘ 䔘牃灹却偉汄䥬䵳䙹汩呥灹e  ǅꯐ 䕠敃瑲汄噬牥晩剹癥捯瑡潩n ǌ̠皴齘ЖǗ⡸ ⠰　˄ːЖǚ慠瞮ꤰ ᤸǝ槈̓ᾈkƧ睌Ę肰 0Ʃ0C:\ARQUIV~1\ARQUIV~1\MICROS~1\SMARTT~1\FDATE.DLLƻ࿿.docƽ眸㝅풠㝇h㖽㝄ƌNameƑஜ䞨瞼ஈ ̜̠#ţǀ皴䠸䁰᠃ŦǠ皴䡠䠐ũɀ皴䢈䠸Ŭɠ皴䢰䡠ŷʀ皴䣘䢈źˠ皴䤀䢰Ž̀皴怐䣘ƈƈŀIDE\CdRomHL-DT-ST_DVD-RAM_GSA-H58N_______________1.03____Ő&#10;湀䦸瞪⸰⸹㌲㈴ㄮ㈹〰〳⸰〱⸰⸱㔲Ř㺔瑰⣇ᇒက❚떙⚰문ĪĘஜ೴ĠĄ䭠%ĥ뾀翽ꬸꬸꬸ퐐ၸ眘往फ़%Ĉ㳄ヸ큸㰔ヸ买ミ厘#煮%Đ借俠⃐㫪ၩ〫鴰䌯尺尀㄀猀ᠹႃ䐀䍏䵕繅1䐀̀Ѐ玾퀹쥙‼ᑾ䐀漀挀甀洀攀渀琀猀 愀渀搀 匀攀琀琀椀渀最猀᠀㘀㄀준ܼၿ䜀扡㐱∀̀Ѐ玾ᠹ즃࠼ᑿ䜀愀戀㄀㐀᐀尀㄀猀ᅙ䴀久䥕繎1䐀̀Ѐ玾ᠹ즃혼ᑾ⸀䴀攀渀甀 䤀渀椀挀椀愀爀䀀桳汥㍬⸲汤ⱬ㈭㜱㘸᠀&amp;%ǻ耬矛췯覫䀀츈̙䳨懈䴄䴠䴰Ҩ칰̙&#10;re\M԰I䷄テī煟橩ﯚᴈ&amp;ǝC:\Documents and Settings\All Users\DesktopƩ&quot;았३연३욈३유३잸३졐३줐३지३쪀३쭀३쯰३철३쵐३츐३컀३콰३퀠३탠३톐३퉐३팀३폀३푰३픰३헰३횠३흐३३३३३३३३ƽ˕ゾ粁佘Ƙ㿰ﾐ䧠䧠ţProgIdŦSmartTagCountũSmartTagNameŬVerbCountŷVerbIDź&quot;VerbCaptionFromIDŃVerbNameFromIDńInvokeVerbŏ IsCaptionDynamicg䱄LŐ&#10;&#10;MOFL.SmartTag&quot;ś캨㜮ǆɱ&quot;Ĺ勘勘͸ĘƋ䂀槁坸汰Ǝ䂘槁垠坐Ƒ䂰槁埈坸Ɣ䃈槁埰垠Ɵ䃠槁堘埈Ţ䃸槁塀埰ť䄐槁塨堘Ũ䄨槁墐塀ų䅀槁墸塨Ŷ䅘槁壠墐Ź䅰槁夈墸ż䆈槁奸壠 Ň&#10;C:\WINDOWS\system32\urlmon.dll Ŏ늰Р忐夈BőBBėBBǕBƛीС㾈#奸ƞNameţʠ皴怸䤀Ŧˀ皴恠怐ũȀ皴悈怸ŬȠ皴悰恠ŷ͠皴挰悈ź  ŸŽڈ ؀ Ґ 摵搮癲爀ÙŇ醘攀醈攀酸攀酠攀寀攢lŊ杌ː 摰핳ōৰÀ䘀⃘ĳlŐ⇀κ梸̓棠̓t&#10;śꝠ岤ᇏᆆꀀ吤崄誈ᳫᇉါ恈&quot;&#10;ġŸ`xஜ̈ᨠᐂ粑粑粗ᑠ粑䣀Ø팬&#10;뀀翺6E972-E325-11CE-BFC1-080&quot;ć揄摰悰ࠂ竺Ċ糰矛췯覫&#10;挨ྠ敀揰敀搘Ǥ攘攰擸ǯ旀慘挰&#10;ǲ\RPC Control\OLE115C9D4BF98B42C5A3A17D1EE840&#10;ǽAudioSrvǁncalrpcǆј&amp;Ǆ耬矛췯覫䀀摀敠  敼斘斨̀摨&#10;晰昼량ᶏ莳Ἣ+&amp;Ʈ笐矛췯覫က敀x ˼慐È枔+ƛem Santa B￡rbaraƜ뀈 ƈŢ桀栨瞪⸲⸵⸴〱2&amp;dŤ桰桘瞪⸲⸵⸴ㄱIntŮ梠梈瞪⸲⸵⸴㈱el_Ű棐梸瞪⸲⸵⸴㌱el_ź椀棨瞪⸲⸵⸴㐱15\ż椰椘瞪⸲⸵⸴㔱557ņ楠楈瞪⸲⸵⸴㘱1aaň榐楸瞪⸲⸵⸴㜱2b9Œ槀榨瞪⸲⸵⸴㠱3&amp;6Ŕ槰様瞪⸲⸵⸴㤱\4&amp;Ş樠樈瞪⸲⸵⸴〲03\Ġ橐樸瞪⸲⸵⸴ㄲ040Ī檀橨瞪⸲⸵⸴㈲NP0Ĭ檰檘瞪⸲⸵⸴㌲2b9Ķ櫠櫈瞪⸲⸵⸴㐲4&amp;2ĸ欐櫸瞪⸲⸵⸴㔲3\2Ă歀欨瞪⸲⸵⸴㘲00\Ą歰歘瞪⸲⸵⸴㜲0C0Ď殠殈瞪⸲⸵⸴㠲PI\Đ毐殸瞪⸲⸵⸴㤲ACPĚ氀毨瞪⸲⸵⸴〳ACĜ氰氘瞪⸲⸵⸴ㄳ&amp;0Ǧ池汈瞪⸲⸵⸴㈳SPLǨ沐汸瞪⸲⸵⸴㌳&amp;0&amp;ǲ泀沨瞪⸲⸵⸴㐳NERǴ泰泘瞪⸲⸵⸴㔳0c1Ǿ洠洈瞪⸲⸵⸴㘳1&amp;Vǀ浐洸瞪⸲⸵⸴㜳YS_Ǌ涀浨瞪⸲⸵⸴㠳4b5ǌ涰涘瞪⸲⸵⸴㤳c4fǖ淠淈瞪⸲⸵⸴〴cb5ǘ渐淸瞪⸲⸵⸴㈴&amp;PiƢ䦠渨瞪⸲⸵⸴㌴222Ƥ&#10;湸湘瞪⸱⸲㐸⸰ㄱ㔳㤴ㄮ㤮㈮0iƭ&#10;滘源瞪⸱⸲㐸⸰ㄱ㔳㤴ㄮ㤮㈮1dƶ漈滌䗫瞫ƹ漰滰瞪⸲⸵㤲ㄮ9VD-ƃ潠漤瞪Ɔ澈潈⟧瞫⸲⸵㤲ㄮ0a70ƈ澸&#10;&#10;潼⟧瞫Ɠ濠澠⮠瞫⸲⸵㤲㈮1H58ƕ瀐濔⮠瞫Ƙ瀸濸ⵈ瞫⸲⸵㤲㌮7.0Ţ烸$$瀬ⵈ瞫ť灨灐㟢瞫⸲⸵㤲㜮___ů炘炀㟢瞫⸲⸵㤲㠮354ű烈炰㟢瞫⸲⸵㤲ㄮ7202Ż焠烠㟢瞫⸲⸵㤲ㄮ8PorŽ煐焔㟢瞫ŀ煸焸≗瞫⸲⸵㤲ㄮLPTŊ熨  煬≗瞫ō燐熐堕瞫⸲⸵㤲㌮5EV_ŗ牰燄堕瞫Ś爈燨䷀瞦⸱⸳⸶⸱⸴⸱ㄳ⸱〱㈮Yģ爸爠ᾴ瞫⸲⸵㤲ㄮ460aĥ 犘牐ᷬ瞫⸱⸳⸶⸱⸴⸱ㄳ⸱⸲⸱㜲Į狐ߒߒ犌ᷬ瞫ı&#10;狸犰ᨿ瞫⸱⸲㐸⸰ㄱ㔳㤴ㄮ㤮ㄮ5Vĺ猨**独ᨿ瞫Ľ獐猐ᣬ瞫⸲⸵㤲ㄮ5&amp;61ć玈獄ᣬ瞫Ċ现獨厢瞫⸱⸳⸶⸱⸵⸵⸷⸱1000ē珠  玤厢瞫Ė琈珈仢瞫⸲⸵㤲㈮7B8Ę琸&#10;&#10;珼仢瞫ǣ瑠琠䮌瞫⸲⸵㤲㐮I\Vǥ璐瑔䮌瞫Ǩ璸瑸奋瞦⸲⸵㤲㌮1&amp;61ǲ甘##璬奋瞦ǵ瓨瓐奋瞦⸲⸵㤲㐮6606ǿ畀甀䙊瞫⸲⸵㤲㌮2&amp;0&amp;ǁ砘甴䙊瞫Ǆ畸畘ॾ瞫⸱⸳⸶⸱⸴⸱ㄳ⸱〲㈮\Ǎ 疰疐ॾ瞫⸱⸳⸶⸱⸴⸱ㄳ⸱㌱㈮㌮ǖ&#10;痨痈Ӹ瞫⸲㘱㠮〴ㄮㄮ㌱㌷⸰⸱1Vǟ&#10;瘠瘀ॾ瞫⸲㘱㠮〴ㄮㄮ㌱㌷⸰⸱28Ơ&#10;癘瘸ॾ瞫⸲㘱㠮〴ㄮㄮ㌱㌷⸰⸱36Ʃ&#10;皐癰ॾ瞫⸲㘱㠮〴ㄮㄮ㌱㌷⸰⸱4VƲ&#10;盈皨ॾ瞫⸲㘱㠮〴ㄮㄮ㌱㌷⸰⸱76ƻ&#10;眀盠ॾ瞫⸲㘱㠮〴ㄮㄮ㌱㌷⸰⸱8PƼ 眸眘ॾ瞫⸲㘱㠮〴ㄮㄮ㌱㌷⸰⸱㈱ƅ 睰睐ॾ瞫⸲㘱㠮〴ㄮㄮ㌱㌷⸰⸱㌱Ǝ 瞨瞈䲺瞦⸱⸳⸶⸱⸴⸱ㄳ⸱㌱㈮ㄮƗ矠矀В瞫⸱⸳⸶⸱⸴⸱ㄳ⸱ㄲㄮ0Ƙ 础矸晴瞪⸱⸳⸶⸱⸴⸱ㄳ⸱⸲⸱〱š祀ߐߐ破晴瞪Ť硰硘塏瞦⸲⸵㤲㈮0I\VŮ碠碈塏瞦⸲⸵㤲㈮7YS_Ű磘碸塏瞦⸱⸳⸶⸱⸴⸱ㄳ⸱ㄲ㌮&amp;Ź礐磰瞪⸱⸳⸶⸱⸴⸱ㄳ⸱ㄲ㐮Bł票礨帀瞫⸲⸵㤲㈮8&amp;61ń禘66祜帀瞫ŏ秀禀㳃瞫⸲⸵㤲㌮0606ő稰77禴㳃瞫Ŕ秸秘瞪⸱⸳⸶⸱⸴⸱ㄳ⸱ㄲ㈮Fŝ&#10;穘稐䙊瞫⸱⸳⸶⸱⸴⸱ㄳ⸱ㄲㄮ01Ħ竀88穌㹠瞫ĩ窈穰㹠瞫⸲⸵㤲㌮3&amp;0ĳ&#10;竨窠㹠瞫⸱⸳⸶⸱⸴⸱ㄳ⸱ㄲㄮ1aĴ筐99竜瞪Ŀ笘笀瞪⸲⸵㤲㌮6IDEā&#10;筸笰瞪⸱⸳⸶⸱⸴⸱ㄳ⸱ㄲㄮ2RĊ篨@@筬䄝瞫č箰箐䄝瞫⸱⸳⸶⸱⸴⸱ㄳ⸱ㄲ㜮oĖ&#10;簐篈奋瞦⸱⸳⸶⸱⸴⸱ㄳ⸱ㄲㄮ40ğ::簄䌦瞫Ǣ 簨䌦瞫⸱⸳⸶⸱⸴⸱ㄳ⸱〱㤮ㄮǫ拨瞮籸귰 0000Ǯ掬瞮终籐MGMT&#10;Ǳ&#10;깘 糀敃瑲汄佬数卮獹整卭潴敲牐癯EG&#10;&#10;ǿ&#10;粘紐敃瑲汄剬来獩整卲獹整卭潴敲00&#10;&#10;ǅ糨絠敃瑲汄啬牮来獩整卲獹整卭潴敲T &#10;Ǔ 紸綰敃瑲汄䕬畮卭獹整卭潴敲&#10; ǚ綈緸敃瑲汄剬来獩整偲票楳慣卬潴敲S&#10;&#10;Ơ 緐繈敃瑲汄啬牮来獩整偲票楳慣卬潴敲&#10;&#10;Ʈ縠纘敃瑲汄䕬畮偭票楳慣卬潴敲AGE&#10;ƴ懸瞮胈籸ACY_ ƿ繰缐渨渨缰肐敃瑲汄佬数卮潴敲牐癯_ Ɔ 罘罈則瞩敍潭祲Ɖ 羀罰瞦祓瑳浥ƌ羨羘騖瞩楆敬oƗ&#10;翐翀摖瞩䭐千7Rƚ&#10;耀翨頍瞩敓楲污穩摥00Ɯ&#10;耰耘佉瞧潃汬捥楴湯\0Ŧ 聠聈ࢫ瞧祓瑳浥敒楧瑳祲Ũ肐聸瞩桐獹捩污HCPŲ肨锫瞫浓牡䍴牡dOOTŴ懜瞮胰终Y_DMſ扈瞮脘胈EGACł扴瞮腀胰RootŅ捈瞮蕈脘\000&#10;ň 绨膈舀舀舨芐牃灹䑴汬硅潰瑲牐癩瑡䭥祥湉潦硅&#10;&#10;Ŗ 腠臘苈茰牃灹䑴汬浉潰瑲牐癩瑡䭥祥湉潦硅&#10;Ŝ舜瞬ħ艠艀瞬⸱⸲㐸⸰ㄱ㔳㤴ㄮㄮㄮRĨ&#10;芐艸瞬⸱⸳㐱㌮㈮ㄮ2oĲ芨瞬⸱⸲㐸⸰〱㐰⸰⸴1\LEĻ茀苠瞬⸱⸲㐸⸰ㄱ㔳㤴ㄮㄮㄮYļ&#10;茰茘瞬⸱⸳㐱㌮㈮ㄮ2CĆ荈瞬⸱⸲㐸⸰〱㐰⸰⸴1LPS ď膰莐菸鞈牃灹䑴汬湅潣敤扏敪瑣o  Ė荨菘萨鞸牃灹䑴汬敄潣敤扏敪瑣H ĝ鞈+-萔㡷瞭㪟瞭㯃瞭ǧ鞸+-葄㱓瞭㸡瞭㿒瞭ǩ.@葴鷳瞪西瞪ꀛ瞪槍瞩諵瞪粡瞪跧瞪ꋸ瞪꜋瞪ꖡ瞪꣮瞪ꩭ瞪ꬵ瞪눁瞪뎞瞪딁瞪띌瞪뢢瞪맸瞪ǻ牰瑶Ѐက鉔瞦鉤瞦鈴瞦鉄瞦Ǿ晰灸Ѐက邐瞦部瞦迠瞦逸瞦ǁ晰湸Ѐက軈瞦輠瞦踘瞦蹰瞦Ǆ挀瞮閸腀PNAT Ǐ 莰薐葘藸贘牃灹䑴汬湅潣敤扏敪瑣硅  ǖ 蕨藘赐跀镐牃灹䑴汬敄潣敤扏敪瑣硅 ǝ蘨蘐瑐瞪⸲⸵㤲ㄮY_LƧ虘虀疤瞪⸲⸵㤲㈮RoƩ蚈虰砳瞪⸲⸵㤲㐮0RƳ蚸蚠睙瞪⸲⸵㤲㜮ootƵ蛨蛐睙瞪⸲⸵㤲㠮ot\ƿ蜘蜀突瞪⸲⸵㤲ㄮ0RooƁ蝈蜰粡瞪⸲⸵㤲ㄮ5RooƋ蝸蝠簞瞪⸲⸵㤲ㄮ9Rooƍ螨螐糔瞪⸲⸵㤲㌮2ootƗ蟠蟀鷳瞪⸱⸳⸶⸱⸵⸵⸷⸲2GACƘ蠐蟸瓭瞪⸲⸵㤲㌮5\LEŢ血蠨鈽瞪⸲⸵㤲ㄮ4GACŤ衰衘睙瞪⸲⸵㤲ㄮ7CY_Ů袠袈睙瞪⸲⸵㤲ㄮ8GACŰ裐袸釤瞪⸲⸵㤲㈮1EGAź褈裨舿瞪⸱⸳⸶⸱⸵⸵⸷⸱1CY_Ń褸褠荹瞪⸲⸵㤲㌮1ACYŅ 襰襐燖瞪⸱⸳⸶⸱⸴⸱ㄳ⸱⸲⸱㐱Ŏ&#10;覨覈燖瞪⸱⸲㐸⸰ㄱ㔳㤴ㄮ㤮ㄮ4Nŗ觠觀睙瞪⸱⸳⸶⸱⸴⸱ㄳ⸱〱㈮RŘ訐觸饍瞪⸲⸵㤲㌮7SERĢ詈訨鬩瞪⸱⸳⸶⸱⸴⸱ㄳ⸱〱ㄮ0ī&#10;誀詠轺瞪⸱⸲㐸⸰ㄱ㔳㤴㌮㈮RoĬ&#10;誸誘違瞪⸱⸲㐸⸰ㄱ㔳㤴ㄮ㤮ㄮ5Gĵ諰諐鞯瞪⸱⸲㐸⸰ㄱ㔳㤴ㄮ㤮㔮Oľ 謨謈ꆑ瞪⸱⸳⸶⸱⸴⸱ㄳ⸱㌱㈮ㄮć 譠譀ꊕ瞪⸱⸳⸶⸱⸴⸱ㄳ⸱㌱㈮㈮Ĉ讐譸蓆瞪⸲⸵㤲㈮0ENTĒ诀讨蓆瞪⸲⸵㤲㈮7TECĔ诰诘꜋瞪⸲⸵㤲㈮8LEGĞ谠谈荹瞪⸲⸵㤲㐮6LEGǠ豐谸ꖡ瞪⸲⸵㤲㌮0LEGǪ貀豨꣮瞪⸲⸵㤲㌮3EGAǬ貰貘꣮瞪⸲⸵㤲㔮EGAǶ賠賈ꩭ瞪⸲⸵㤲㌮6GACǸ 贘賸ꬵ瞪⸱⸳⸶⸱⸴⸱ㄳ⸱〱㤮ㄮǁ贰맸瞪⸱⸳⸶⸱⸴⸱ㄳ⸱ㄲ㜮EǊ.@赬鿯瞪詪瞪ꃇ瞪鷇瞪赜瞪箙瞧轎瞪ꏛ瞪ꣂ瞪ꛟ瞪ꩁ瞪ꬉ瞪곍瞪덲瞪듕瞪뜠瞪롶瞪만瞪뫗瞪ǔ跰跘騳瞧⸲⸵㤲ㄮSECǞ踠踈眭瞪⸲⸵㤲㈮Y_SƠ蹐踸穕瞪⸲⸵㤲㐮SHAƪ躀蹨砇瞪⸲⸵㤲㜮EGAƬ躰躘砇瞪⸲⸵㤲㠮000ƶ軠軈篲瞪⸲⸵㤲ㄮ0000Ƹ輐軸箙瞧⸲⸵㤲ㄮ5RoƂ轀輨輣瞧⸲⸵㤲ㄮ9000Ƅ轰轘묿瞪⸲⸵㤲㌮2RoƎ辠辈묿瞪⸲⸵㤲㌮0RƐ迠辸舓瞪⸲㘱㠮〴ㄮㄮ㌱㌷⸳⸱⸷⸱1EGAƘ逘迸鿯瞪⸱⸳⸶⸱⸵⸵⸷⸲2CY_š遈逰ᘫ瞨⸲⸵㤲㌮5Y_Tū選遠銻瞪⸲⸵㤲ㄮ4LEGŭ邨邐砇瞪⸲⸵㤲ㄮ7LEGŷ郘郀砇瞪⸲⸵㤲ㄮ8RooŹ鄈郰鈑瞪⸲⸵㤲㈮1ootŃ酀鄠荍瞪⸱⸳⸶⸱⸵⸵⸷⸱1LEGń酰酘ⳗ瞨⸲⸵㤲㌮1GACŎ 醨醈犂瞪⸱⸳⸶⸱⸴⸱ㄳ⸱⸲⸱㐱ŗ&#10;釠釀犂瞪⸱⸲㐸⸰ㄱ㔳㤴ㄮ㤮ㄮ40Ř鈘釸砇瞪⸱⸳⸶⸱⸴⸱ㄳ⸱〱㈮ġ鉈鈰Ƹ瞧⸲⸵㤲㌮7000ī銀鉠鷇瞪⸱⸳⸶⸱⸴⸱ㄳ⸱〱ㄮoĬ&#10;銸銘逩瞪⸱⸲㐸⸰ㄱ㔳㤴㌮㈮otĵ&#10;鋰鋐醸瞪⸱⸲㐸⸰ㄱ㔳㤴ㄮ㤮ㄮ5Eľ錨錈瞧⸱⸲㐸⸰ㄱ㔳㤴ㄮ㤮㔮Yć 鍠鍀ꅥ瞪⸱⸳⸶⸱⸴⸱ㄳ⸱㌱㈮ㄮĈ 鎘鍸ꉩ瞪⸱⸳⸶⸱⸴⸱ㄳ⸱㌱㈮㈮đ鏈鎰蔖瞪⸲⸵㤲㈮0VRě鏸鏠蔖瞪⸲⸵㤲㈮7ot\ĝ鐨鐐ꣂ瞪⸲⸵㤲㈮8EDIǧ鑘鑀ⳗ瞨⸲⸵㤲㐮6TPMǩ针鑰ꛟ瞪⸲⸵㤲㌮0NDIǳ钸钠ꩁ瞪⸲⸵㤲㌮3PPOǵ铨铐ꩁ瞪⸲⸵㤲㔮S_Pǿ锘销ꬉ瞪⸲⸵㤲㌮6\MSǁ 镐锰곍瞪⸱⸳⸶⸱⸴⸱ㄳ⸱〱㤮ㄮǊ镨뫗瞪⸱⸳⸶⸱⸴⸱ㄳ⸱ㄲ㜮TǓ㕸㤰Ѐက@獠瞦瑠瞦煠瞦牠瞦ǖ提瞮闠蕈000Ǚ挘瞮阈閸0Roǜ恘瞮靨闠oot\ Ƨ嶙瞧瞭陰 ƮƲ&#10;鱐隨⌑瞬⸱⸲㐸⸰ㄱ㔳㤴㌮㜮Āƻ薰雰霠霠敃瑲汄噬牥晩䍹牥楴楦慣整桃楡偮汯捩yleƀ霼눍瞧뙛瞧릁瞧㟃瞪鷱瞧㯏瞪㴎瞪ƈ捼瞮鸀阈8655ƓǴǵ鞤활瞧훽瞧abƕǴǵ韔퉂瞧港瞬M&#10;Ɵ雈預鰠鲈牃灹䵴杳汄䝬湥湅牣灹䭴祥ST&#10;&#10;ť韨顠鳀鳀牃灹䵴杳汄䕬灸牯䕴据祲瑰敋yOR&#10;&#10;ų頸颰鳸鶘牃灹䵴杳汄䥬灭牯䕴据祲瑰敋yAG&#10;&#10;Ź颈餀鬈鬈牃灹䵴杳汄䝬湥潃瑮湥䕴据祲瑰敋y&#10;&#10;Ň飘饐鬰鬰牃灹䵴杳汄䕬灸牯䭴祥牔湡s\Vo&#10;&#10;ō館馠魘魘牃灹䵴杳汄䕬灸牯䭴祥杁敲efse&#10;&#10;ś饸駰鮀鮀牃灹䵴杳汄䕬灸牯䵴楡䱬獩t3a-&#10;&#10;ġ駈驀鮨鮨牃灹䵴杳汄䥬灭牯䭴祥牔湡sF-1&#10;&#10;į騘骐鯐鯐牃灹䵴杳汄䥬灭牯䭴祥杁敲edb4&#10;&#10;ĵ驨髠鯸鯸牃灹䵴杳汄䥬灭牯䵴楡䱬獩t5F-&#10;ă鬤⅚瞬Ć魌⦇瞬ĉ魴忟瞬Č鮜ㆊ瞬ė鯄椟瞬Ě鯬䯗瞬ĝ鰔䳥瞬Ǡ隐鰸⌑瞬⸱⸳㐱㌮㈮㜮0Ǫ&#10;鲈鱨⌑瞬⸱⸲㐸⸰ㄱ㔳㤴㌮㈮31ǳ&#10;鲠⌑瞬⸱⸲㐸⸰ㄱ㔳㤴㌮㐮0FǴ鳘㋼瞬⸱⸲㐸⸰ㄱ㔳㤴ㄮㄮㄮ-ǽ鴨鴐䶍瞬⸱⸳㐱㌮㈮㜮3Ǉ&#10;鵠鵀䶍瞬⸱⸲㐸⸰ㄱ㔳㤴㌮㜮5Dǈ&#10;鶘鵸䶍瞬⸱⸲㐸⸰ㄱ㔳㤴㌮㈮b0Ǒ&#10;鶰䶍瞬⸱⸲㐸⸰ㄱ㔳㤴㌮㐮07ǚ歰獣Ѐက0謘瞦诘瞦覘瞦詘瞦ǝ㓸盉鸨靨6E4}Ơ㔐盉鹐鸀80-1ƫ㔨盉鹸鸨1e51Ʈ؈˘麠鹐F-11Ʊꀀ盃齘鹸56E4 ƴ᾵盂’盂鼈 ƃƇ瑷Ѐကᨠ盁ᩘ盁ᦰ盁᧨盁Ɗꁨ盃䖈麠df43 ƍC:\WINDOWS\system32\CatRoot\{97  ƔC:\WINDOWS\system32\CatRoot2\} ţ슬皰ꀸ䂰#4-11Ŧ寏ꁠꀐ270eũ寏ꂈꀸec12Ŭ寏ꂰꁠ58-bŷ寏ꃘꂈD61Eź寏ꄀꂰ2-44Ž寏ꄨꃘROOTŀ寏ꅐꄀ0USŋᆐ皤ꅸꄨd35aŎᑌ皤ꆠꅐ4&amp;cbőᇨ皤ꇈꅸHUB\Ŕᄸ皤ꇰꆠROOTşቀ皤ꈘꇈ&amp;0UĢᏰ皤ꉀꇰ0000ĥᐠ皤ꉨꈘUSB\Ĩᐈ皤ꊐꉀ0\5&amp;ĳ쀌皗ꊸꉨ\VidĶ쁐皗ꖠꊐ㦘Ĺ灴眐ɰͰԪ๘Ԫ↨ļ칠ꐰ쥀ć愰㝁안ꝨĊC:\Documents and Settings\All Users\Documentos\Minhas imagensęVBE㌫ᑯ ĜThisDocumentǧ湠̓ꒈꌈǪC:\WINDOWS\system32Ǭ풌#쭀ꐰǷ\REGISTRY\USER\S-1-5-21-423416410-655842133-860733214-1228\Software\Microsoft\Windows NT\CurrentVersion\Windows9CPǑ砈 ꊸǔThisDocumentǟ^C:\ARQUIV~1\ARQUIV~1\MICROS~1\SMARTT~1\MOFL.DLLꘜ䀈āƮ揼㝁ꚠꢠƱ橸㝁⼘ꙸƴ켘#袀̍싘캠#케#st-com:ofice:off捰 ƅ̓‘©)Ę䓘ƈ愈㝁ꌰ砈 Ɠ᥀ॣ獩ƑSecurity=Impersonation Dynamic Falseƞ&#10;借俠⃐㫪ၩ〫鴰SŢQueryInterface&#10;ūDĵÀ䘀崄誈ᳫᇉါ恈뿈睌&#10;ű樬㝁ꙸ鄀 Ŵ&quot;Cź\Arquivos de programas\Microsoft Office\OFFICE11;C:\WINDOWS\system32;C:\WINDOWS\system;C:\WINDOWS;.;C:\Arquivos de programas\Microsoft Office\OFFICE11\;C:\WINDOWS\system32;C:\WINDOWS;C:\WINDOWS\System32\Wbem;C:\Arquivos de programas\Arquivos comuns\Ahead\Lib\ReCĿÊÌ꫸ʼC:\WINDOWS\WinSxS\x86_Microsoft.Windows.Common-Controls_6595b64144ccf1df_6.0.2600.5512_x-ww_35d4ce83\n_&quot;Ě텼㜿ǗȀ&amp;m&quot;Ǹ 俠⃐㫪ၩ〫鴰䌯尺樀㄀က䐀捯浵湥獴愠摮匠瑥楴杮s䐀̀Ѐ¾᐀䐀漀挀甀洀攀渀琀猀 愀渀搀 匀攀琀琀椀渀最猀☀㘀㄀က䜀扡㐱∀̀Ѐ¾᐀䜀愀戀㄀㐀᐀搀㄀က䐀摡獯搠⁥灡楬慣楴潶s䀀̀Ѐ¾᐀䐀愀搀漀猀 搀攀 愀瀀氀椀挀愀琀椀瘀漀猀␀䈀㄀က䴀捩潲潳瑦⨀̀Ѐ¾᐀䴀椀挀爀漀猀漀昀琀᠀㨀㄀က伀晦捩e␀̀Ѐ¾᐀伀昀昀椀挀攀ᘀ㰀㄀က刀捥湥整☀̀Ѐ¾᐀刀攀挀攀渀琀攀ᘀ琀㘁　㤀ⴀ　㘀 ⴀ 䤀渀昀漀爀洀愀攀猀 爀攀昀攀爀攀渀琀攀猀 愀 爀攀愀猀 搀椀猀瀀漀渀椀戀椀氀椀稀愀搀愀猀  瀀攀猀挀愀爀椀愀 渀漀 洀甀渀椀挀瀀椀漀⸀䰀一䬀븀̀Ѐ¾᐀　㤀ⴀ　㘀 ⴀ 䤀渀昀漀爀洀愀攀猀 爀攀昀攀爀攀渀琀攀猀 愀 爀攀愀猀 搀椀猀瀀漀渀椀戀椀氀椀稀愀搀愀猀  瀀攀猀挀愀爀椀愀 渀漀 洀甀渀椀挀瀀椀漀⸀䰀一䬀똀&quot;m⍫㜿㜿$Ù&quot;ŉ銬놰쩠ꔀ㈼ၻŌ灴眐ΈΌΔ淠Δ偘䤀一ŗ㕐녠̀Ѐ⚾ŚDescက䜀䉁义=Ş\춈#嶢㋘܋䦠憒藧坄횦嶢㋘܋䦠憒藧坄횦#ઝ䰛䙁꾤旒ઝ䰛䙁꾤旒#汩撫됎䂯羛棵䡻뛢汩撫됎䂯羛棵䡻뛢#᳾蟯凊乫皌盥銪表᳾蟯凊乫皌盥銪表䔀==ę\㜿㪀ࣰ̍쐠씐懍㎓朣䕝த忉鄟諿懍㎓朣䕝த忉鄟諿Ж鋐鋔χ&quot;栨 펠&quot;薬㳃闌䩵㖿㚫撮콛薬㳃闌䩵㖿㚫撮콛Ж䉴Џ䉸Џ㝄舰 䆀#冠汩撫됎䂯羛棵䡻뛢汩撫됎䂯羛棵䡻뛢Ж류륜률㜮촀#꧰##쵠#䴚썵ӓ䂅ﮌ炗坛辩䴚썵ӓ䂅ﮌ炗坛辩Ж5=ǔ몘ﻜ繉鬈繉辙繉ꄥ繉ꓟ繉ꄕ繉麑繉㢯繍컛繉췓繉繉繉繉繉ힻ繉햠繉繉쟊繉싙繉륆繉멒繉뭧繉繉淋繉繉﬩繉繉뺜繉뱝繉붴繉繉ﰹ繉返繉遼繉繉繉繉繉繉轃繉웷繉 5Ə㺬ヸ佈ミ㹼ヸ捰 ꗜヘ랰䍏䵕 Ɩ람롐啨ड़洀攀渀琀ƙ佴ミ捰 ᒼड़렀 Ɯ㺬ヸ佈ミ㹼ヸ捰 ꗜヘ롈1㘀 ū려루랸挀甀洀攀Ů佴ミ捰 畴फ़뢘 ű㺬ヸ佈ミ㹼ヸ捰 ꗜヘ룠稼ၯ Ÿ뢼瘐फ़롐　᐀IłȰ(\bden\s+)?\b((0?[1-9])|([12][0-9])|30|31)(\.|\s+de|\s+/|-)?\s*(geg|kvě|mag|mai|maj|máj|may|may|May|mei|Svib|touko|V\b|Μάι|Μαϊ|Μαΐ|май|Май|мај|Мај|мая|Мая|тра|Тра)[^\.\s\-\d]*\.?(\s+del|\s+de|\s+/|\s*-)?\s*((19[789][0-9])|(20[0-4][0-9])|([0-9][0-9]))(\s*(года|г\.|р\.|a\.|год\.))?⸀ÉIĉ∴᭐Ő᭔НᲤН᳀Н᳜Нxᅀ8寈 Ω᳸Ę屸 ℠᳸ƠĈĬ岤 ∴ᶼÐÀᅀǸ$峐 ∴Ṅ̀ƨ¨ᅀȜ0∴ὨɘὬН⇄Н⇰Н∜НÀᅀΠH孰 ∴≈ð≌Н⌼Н⍌Н⍜НØᅀӄ,尠 ∴⍬ðᅀӤ(Ĭ 崨 ∴⏐À ĈᅀԼ$嶀 ∴ ⑀ŀĠĠᅀ՜,∴&#10;┄ƀŐĸᅀ֌,∴◬Ƙ◰Н➈Н➜Н➰НŐᅀټ0嬘 ∴⟄̀ƨŨᅀܸ0∴&#10;⣨ကමƀᅀݘΩ㊠ࣜ°℠㊠̀ʔࣰ ÉŐ GetTypeInfoCount şInvokeĢ$VerbCaptionFromID2īInvokeVerb2ĭ*urn:schemas-microsoft-com:office:smarttagsĹꛀ긐#⤠̎앨츨#캈#V\MICROS~\SMARTT捰 &#10;Ċ&#10;C:\Documents and Settings\All Users\Documentos&#10;&#10;ĕLਂÀ䘀တibacmentos&#10;Ǡ2C:\ARQUIV~1\ARQUIV~1\MICROS~1\SMARTT~1\FPERSON.DLLǲpC:\WINDOWS\System32\spool\DRIVERS\W32X86\3\UNIDRVUI.DLL뻯ǂFPerson.FactoidonǄ慘㝁鄀 ꌰǏ싘츐#先̎煮쉸췸#12)(\s|([\.;:])\捰 )ǘǜʸӦ倠㿸Ơ&#10;Send &amp;Mail#Ƥ借俠⃐㫪ၩ〫鴰䌯尺尀㄀猀ᠹႃ䐀䍏䵕繅1䐀̀Ѐ玾퀹쥙‼ᑾ䐀漀挀甀洀攀渀琀猀 愀渀搀 匀攀琀琀椀渀最猀᠀䈀㄀笀᰹ၛ䄀䱌单繅1⨀̀Ѐ玾퀹쥙‼ᑾ䄀氀氀 唀猀攀爀猀᠀㰀㄀ﬀၨ䐀獥瑫灯☀̀Ѐ玾쥙✼ᑱ䐀攀猀欀琀漀瀀ᘀ가粞개粞#Ɖ&#10;C:\Documents and Settings\All Users\Documentos\Meus vídeosƙ&#10;借俠⃐㫪ၩ〫鴰䌯尺㰀㄀섀㬼ၖ圀义佄南☀̀Ѐ玾ܹ쥙눼ᑾ圀䤀一䐀伀圀匀ᘀ䀀㄀섀ၕ猀獹整㍭2⠀̀Ѐ玾ܹ쥙눼ᑾ猀礀猀琀攀洀㌀㈀᠀＀ŲC:\WINDOWS\system32Ż҄ゾ粁줨김#啌䕓ㅾ*뻯㥳姐㳉縠All Users&lt;1㫻棪敄歳潴p&amp;뻯㥳姦㳉焧DesktopŖ&gt;C:\WINDOWS\system32\stdole2.tlbtosģ池㝁쨸⽀Ħ櫠㝁쩠쨐ﾜĩ銐녠쨸ĳC:\Documents and Settings\All Users\Documentos\Minhas músicasĂ㴣ﳻꃺၨ㢧㌫땱ቔҦ慸ą誨̕樰̓ꒈ)Ĉ借俠⃐㫪ၩ〫鴰䌯尺尀㄀猀ᠹႃ䐀䍏䵕繅1䐀̀Ѐ玾퀹쥙‼ᑾ䐀漀挀甀洀攀渀琀猀 愀渀搀 匀攀琀琀椀渀最猀᠀䈀㄀笀᰹ၛ䄀䱌单繅1⨀̀Ѐ玾퀹쥙‼ᑾ䄀氀氀 唀猀攀爀猀᠀氀㄀伀阻፡䐀䑁协繄1吀̀Ѐ玾쥙愼ᒀ㸀䐀愀搀漀猀 搀攀 愀瀀氀椀挀愀琀椀瘀漀猀䀀桳汥㍬⸲汤ⱬ㈭㜱㔶᠀)Ƿ&#10;借俠⃐㫪ၩ〫鴰䌯尺㰀㄀섀㬼ၖ圀义佄南☀̀Ѐ玾ܹ쥙눼ᑾ圀䤀一䐀伀圀匀ᘀ䀀㄀섀ၕ猀獹整㍭2⠀̀Ѐ玾ܹ쥙눼ᑾ猀礀猀琀攀洀㌀㈀᠀ǈ泰眐汘眐灠眐Ĭ㍰춌泰眐汘眐灠眐Ĭ㍰65쵠泰眐汘眐灠眐d㍰췤泰眐汘眐灠眐d㍰攀洀춸ơ惘फ़徦畧계䙕↭孺럴Ꜣ檫ꇅဍᰇ嘇痹쯳眞뚓ꭗ嵹䇜泰ᵔە톑웈捻䍳䧬ౖ뎕똪ₗ崡㮿拭ö倸့淂쾜䋠ꗮ⨾ቕ잯뙛紶띬⇫픯籲㮅䤀⮣꫼﹑叏㠈衇ꅵ狭㼘勄꨾┩莗諱❈픙④癟ﭒ澫蔞ñ⟲2ƾ俠⃐㫪ၩ〫鴰䌯尺尀㄀猀ᠹႃ䐀䍏䵕繅1䐀̀Ѐ玾퀹쥙‼ᑾ䐀漀挀甀洀攀渀琀猀 愀渀搀 匀攀琀琀椀渀最猀᠀㘀㄀준ܼၿ䜀扡㐱∀̀Ѐ玾ᠹ즃࠼ᑿ䜀愀戀㄀㐀᐀搀㄀저ᆕ䴀啅䑓繏1㘀̀Ѐ玾ᠹ즃࠼ᑿ䴀攀甀猀 搀漀挀甀洀攀渀琀漀猀᠀ᘀԀ؀䞾愀戀㄀㐀᠀尀㄀대꠼ᒘ䴀义䅈繓3䐀̀Ѐ璾퀺즎愼ᒀ䴀椀渀栀愀猀 昀漀渀琀攀猀 搀攀 搀愀搀漀猀᠀22Ŭ借俠⃐㫪ၩ〫鴰䌯尺尀㄀猀ᠹႃ䐀䍏䵕繅1䐀̀Ѐ玾퀹쥙‼ᑾ䐀漀挀甀洀攀渀琀猀 愀渀搀 匀攀琀琀椀渀最猀᠀䈀㄀笀᰹ၛ䄀䱌单繅1⨀̀Ѐ玾퀹쥙‼ᑾ䄀氀氀 唀猀攀爀猀᠀堀㄀猀섹ᅪ䐀䍏䵕繅1䀀̀Ѐ玾쥙愼ᒀ⨀䐀漀挀甀洀攀渀琀漀猀䀀桳汥㍬⸲汤ⱬ㈭㜱㔸᠀怀㄀猀혹ᅪ䴀义䅈繓2䠀̀Ѐ玾섹쥪愼ᒀ㈀䴀椀渀栀愀猀 椀洀愀最攀渀猀䀀桳汥㍬⸲汤ⱬ㈭㤸㜹᠀22Ģ&#10;컰    C) Seria possível criar programas ou viabilizar locais em que fosse possível os pescadores, amadores ou profissionais, realizar a pescaria, estabelecendo horários ou dias específicos para &#10;2Đ2C:\ARQUIV~1\ARQUIV~1\MICROS~1\SMARTT~1\METCONV.DLL;Ǣ쌀睌ݔC:\WINDOWS\system32;C:\WINDOWS\system;C:\WINDOWS;.;C:\Arquivos de programas\Microft Office\OFFICE11\;C:\WINDOWS\system32;C:\WINDOWS;C:\WINDOWS\System32\Wbem;C:\Ars\Ahead\Lib\;ǟ&#10;亠ड़俠⃐㫪ၩ〫鴰䌯尺尀㄀猀ᠹႃ䐀䍏䵕繅1䐀̀Ѐ玾퀹쥙‼ᑾ䐀漀挀甀洀攀渀琀猀 愀渀搀 匀攀琀琀椀渀最猀᠀ƬbC:\ARQUIV~1\ARQUIV~1\MICROS~1\VBA\VBA6\VBE6.DLL\3\WINDOWS\system32\stdole2.tlb#OLE Automation\s])Ɖ&#10;俠⃐㫪ၩ〫鴰䌯尺尀㄀猀ᠹႃ䐀䍏䵕繅1䐀̀Ѐ玾퀹쥙‼ᑾ䐀漀挀甀洀攀渀琀猀 愀渀搀 匀攀琀琀椀渀最猀᠀ƞ昼फ़啨ड़铘  šéŦ환㜿搨㝁h䕴㜿ŵSmartTagCaptionataž&quot;䛸&amp;Ń晠फ़俠⃐㫪ၩ〫鴰䌯尺尀㄀猀ᠹႃ䐀䍏䵕繅1䐀̀Ѐ玾퀹쥙⤼ᒆ䐀漀挀甀洀攀渀琀猀 愀渀搀 匀攀琀琀椀渀最猀᠀㘀㄀준ܼၿ䜀扡㐱∀̀Ѐ玾ᠹ즃嬼ᒇ䜀愀戀㄀㐀᐀搀㄀저ᆕ䴀啅䑓繏1㘀̀Ѐ玾ᠹ즃嬼ᒇ䴀攀甀猀 搀漀挀甀洀攀渀琀漀猀᠀ᘀԀ؀䞾愀戀㄀㐀᠀&#10;&amp;ĥ寀攢L,&#10;İ궙駞 D뻯㥳姐㳉縠Dos and Se&#10;裰 开#뻯ႸႠ开#ͼum十㉾H뻯㥳櫁㳉聡2Mins agens獀敨汬㈳搮汬⴬㠲㤹7&#10;,Ĝ뫠攂Ѭŕ眰ͣ麠̎५À䘀Ѽŕ眰ͣ䓨̑੘₰&#10;ǯ輼粜輀粜躰粜Ꮼ粣㫀梈 ꖘAŵ횠#궙駞흘Ⴘ뮥Ī渀琀猀 獰矛樼矛΀ЀЀ&lt;ǕAĴ&quot;VerbCaptionFromIDĽ컠㜮茸㜯h⸙㜮Č搠फ़濨粜Ϩ熰粜焴粜焠粜焀粜煨粜煄粜烤粜烐粜갬粞개粞갈粞ﾜ ǩDesc&amp;Ǯڐ̍    C)Seria possível criar programas ou viabilizar locais em que fosse possível os pescadores, amadores ou profissionais, realizar a pescaria? &#10;&#10;,&amp;ǐ&#10;㳉缇慇ㅢ4&quot;뻯㥳茘㳉缈Gab14d1㳈问䕍单佄ㅾ6뻯㥳茘㳉缈Meus documentos뻯Gab14@1㲥笲䅇䥂䕎䕔(뻯㲥笝㳉缈GABINETE41㳇潺〲〱 뻯㰦捹㳉缈2010F1㳉聡义但䵒ㅾ.뻯㰦掋㳉聡INFORMAÇÕES,Ƽ&gt;C:\WINDOWS\system32\stdole2.tlbƉInvokeVerb2ƌAddRefƗRelease&#10;ƙ뫠攂Ѭŕ袘̕५À䘀䓨̑ਰ1&#10;Ť 借俠⃐㫪ၩ〫鴰䌯尺尀㄀猀ᠹႃ䐀䍏䵕繅1䐀̀Ѐ玾퀹쥙‼ᑾ䐀漀挀甀洀攀渀琀猀 愀渀搀 匀攀琀琀椀渀最猀᠀䈀㄀笀᰹ၛ䄀䱌单繅1⨀̀Ѐ玾퀹쥙‼ᑾ䄀氀氀 唀猀攀爀猀᠀堀㄀猀섹ᅪ䐀䍏䵕繅1䀀̀Ѐ玾쥙愼ᒀ⨀䐀漀挀甀洀攀渀琀漀猀䀀桳汥㍬⸲汤ⱬ㈭㜱㔸᠀娀㄀猀踹ᅪ䴀啅噓繄1䈀̀Ѐ玾踹쥪愼ᒀⰀ䴀攀甀猀 瘀搀攀漀猀䀀桳汥㍬⸲汤ⱬ㈭㤸㘹᠀Ȑ1śⶨ㜿搨㝁㜿㜿輨揀㝁icBȐī毠眐炠眐灌眐ƈڤᑈ#બОસОੜPОࠬОࢬưО૔ȀО೔ཤО᰸¤ӈП᳜èլПО᷄ٔПᷔ٤ПООЉAݪ 㯘ᏸ#ࠬОꗬ뭙雰 ᫸#ᷤ#᭐#ᐠ#/09 Bǩ^C:\ARQUIV~1\ARQUIV~1\MICROS~1\SMARTT~1\MOFL.DLLﳰƐ̀ﴰȀdȀÈȀ"/>
        </w:smartTagPr>
        <w:r>
          <w:rPr>
            <w:bCs/>
          </w:rPr>
          <w:t>em Santa Bárbara</w:t>
        </w:r>
      </w:smartTag>
      <w:r>
        <w:rPr>
          <w:bCs/>
        </w:rPr>
        <w:t xml:space="preserve"> d’Oeste existem várias represas em áreas rurais, sendo que, em algumas destas, a pesca é proibida;</w:t>
      </w:r>
    </w:p>
    <w:p w:rsidR="002172CA" w:rsidRDefault="002172CA" w:rsidP="001F038D">
      <w:pPr>
        <w:pStyle w:val="Recuodecorpodetexto3"/>
        <w:rPr>
          <w:bCs/>
        </w:rPr>
      </w:pPr>
    </w:p>
    <w:p w:rsidR="002172CA" w:rsidRDefault="002172CA" w:rsidP="001F038D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em outros municípios, a pesca é proibida nos períodos de piracema, que</w:t>
      </w:r>
      <w:r>
        <w:t xml:space="preserve"> é fundamental para a reposição das espécies que vivem nos rios, barragens e represas. Sendo que, os peixes de piracema chegam a nadar centenas de quilômetros em poucos dias. E, fora deste período, existem regulamentações nestas cidades que permitem a pesca amadora e profissional, sendo que, são estabelecidos horários, locais e regras para tais práticas;</w:t>
      </w:r>
    </w:p>
    <w:p w:rsidR="002172CA" w:rsidRDefault="002172CA">
      <w:pPr>
        <w:pStyle w:val="Recuodecorpodetexto3"/>
        <w:rPr>
          <w:bCs/>
        </w:rPr>
      </w:pPr>
    </w:p>
    <w:p w:rsidR="002172CA" w:rsidRDefault="002172CA" w:rsidP="001F038D">
      <w:pPr>
        <w:pStyle w:val="Recuodecorpodetexto3"/>
        <w:rPr>
          <w:bCs/>
        </w:rPr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ainda</w:t>
      </w:r>
      <w:r w:rsidRPr="00E55B59">
        <w:rPr>
          <w:b/>
          <w:bCs/>
        </w:rPr>
        <w:t xml:space="preserve"> </w:t>
      </w:r>
      <w:r w:rsidRPr="00E55B59">
        <w:rPr>
          <w:bCs/>
        </w:rPr>
        <w:t>que,</w:t>
      </w:r>
      <w:r>
        <w:rPr>
          <w:bCs/>
        </w:rPr>
        <w:t xml:space="preserve"> várias pessoas praticam a pesca como diversão e lazer, ou ainda, como fonte de alimento;</w:t>
      </w:r>
    </w:p>
    <w:p w:rsidR="002172CA" w:rsidRDefault="002172CA" w:rsidP="001F038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2172CA" w:rsidRDefault="002172CA" w:rsidP="001F038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2172CA" w:rsidRPr="00E55B59" w:rsidRDefault="002172CA" w:rsidP="001F038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Existem represas ou outros locais no município onde a pesca é permitida?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Caso afirmativo: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A) Quais são estes locais?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B) Existem regras para exercer tal prática? 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C) É permitida a pesca amadora e profissional em qualquer época do ano e em qualquer horário?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Pr="0091456F" w:rsidRDefault="002172CA" w:rsidP="001F038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 – Caso a resposta à 1ª questão for negativa, 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A) Como é realizada e qual é o órgão responsável pela fiscalização nas represas, rios e córregos do município, para que não haja a pesca ilegal?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B) Qual é a Lei aplicada nessa situação?      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C) Existe multa ou apreensão de materiais de quem praticar pescaria em locais não permitidos? Se afirmativa a resposta, qual é o seu valor?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C) Seria possível criar programas ou viabilizar locais, em áreas rurais, em que fosse permitida a ação de pescadores, amadores ou profissionais, estabelecendo horários ou dias específicos para a mesma? Explicar os motivos.</w:t>
      </w:r>
    </w:p>
    <w:p w:rsidR="002172CA" w:rsidRPr="00E55B59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 </w:t>
      </w:r>
      <w:r w:rsidRPr="00E55B59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Dem</w:t>
      </w:r>
      <w:r w:rsidRPr="00E55B59">
        <w:rPr>
          <w:rFonts w:ascii="Bookman Old Style" w:hAnsi="Bookman Old Style"/>
        </w:rPr>
        <w:t>ais informações pertinentes.</w:t>
      </w: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Pr="00E55B59" w:rsidRDefault="002172CA" w:rsidP="001F03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Pr="00E55B59" w:rsidRDefault="002172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 </w:t>
      </w:r>
    </w:p>
    <w:p w:rsidR="002172CA" w:rsidRDefault="002172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172CA" w:rsidRDefault="002172CA">
      <w:pPr>
        <w:pStyle w:val="Recuodecorpodetexto3"/>
      </w:pPr>
      <w:r>
        <w:t>P</w:t>
      </w:r>
      <w:r w:rsidRPr="00E55B59">
        <w:t xml:space="preserve">lenário “Dr. Tancredo Neves”, em </w:t>
      </w:r>
      <w:r>
        <w:t>09 de junho de 2010</w:t>
      </w:r>
      <w:r w:rsidRPr="00E55B59">
        <w:t>.</w:t>
      </w:r>
    </w:p>
    <w:p w:rsidR="002172CA" w:rsidRDefault="002172CA">
      <w:pPr>
        <w:pStyle w:val="Recuodecorpodetexto3"/>
      </w:pPr>
    </w:p>
    <w:p w:rsidR="002172CA" w:rsidRDefault="002172CA">
      <w:pPr>
        <w:pStyle w:val="Recuodecorpodetexto3"/>
      </w:pPr>
    </w:p>
    <w:p w:rsidR="002172CA" w:rsidRDefault="002172CA">
      <w:pPr>
        <w:pStyle w:val="Recuodecorpodetexto3"/>
      </w:pPr>
    </w:p>
    <w:p w:rsidR="002172CA" w:rsidRPr="00E55B59" w:rsidRDefault="002172CA">
      <w:pPr>
        <w:pStyle w:val="Recuodecorpodetexto3"/>
      </w:pPr>
    </w:p>
    <w:p w:rsidR="002172CA" w:rsidRPr="00E55B59" w:rsidRDefault="002172CA">
      <w:pPr>
        <w:pStyle w:val="Ttulo2"/>
      </w:pPr>
      <w:r w:rsidRPr="00E55B59">
        <w:t>ADEMIR DA SILVA</w:t>
      </w:r>
    </w:p>
    <w:p w:rsidR="002172CA" w:rsidRDefault="002172C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2172CA" w:rsidRDefault="002172C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2172CA" w:rsidRPr="00E55B59" w:rsidRDefault="002172C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8D" w:rsidRDefault="001F038D">
      <w:r>
        <w:separator/>
      </w:r>
    </w:p>
  </w:endnote>
  <w:endnote w:type="continuationSeparator" w:id="0">
    <w:p w:rsidR="001F038D" w:rsidRDefault="001F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8D" w:rsidRDefault="001F038D">
      <w:r>
        <w:separator/>
      </w:r>
    </w:p>
  </w:footnote>
  <w:footnote w:type="continuationSeparator" w:id="0">
    <w:p w:rsidR="001F038D" w:rsidRDefault="001F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038D"/>
    <w:rsid w:val="002172CA"/>
    <w:rsid w:val="003D3AA8"/>
    <w:rsid w:val="004C67DE"/>
    <w:rsid w:val="009F196D"/>
    <w:rsid w:val="00A9035B"/>
    <w:rsid w:val="00AD79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2172C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172C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172C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172C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