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5652B">
        <w:rPr>
          <w:rFonts w:ascii="Arial" w:hAnsi="Arial" w:cs="Arial"/>
        </w:rPr>
        <w:t>689</w:t>
      </w:r>
      <w:r>
        <w:rPr>
          <w:rFonts w:ascii="Arial" w:hAnsi="Arial" w:cs="Arial"/>
        </w:rPr>
        <w:t>/</w:t>
      </w:r>
      <w:r w:rsidR="00F5652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D9" w:rsidRDefault="00A969D9" w:rsidP="00A969D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 xml:space="preserve">se verifique a possibilidade de aumentar a quantidade ônibus que saem do Romano as 06h30min nas linhas Europa Amizade em especial à linha do SENAI. </w:t>
      </w:r>
    </w:p>
    <w:p w:rsidR="00A969D9" w:rsidRDefault="00A969D9" w:rsidP="00A96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D9" w:rsidRPr="00F75516" w:rsidRDefault="00A969D9" w:rsidP="00A969D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69D9" w:rsidRPr="00F75516" w:rsidRDefault="00A969D9" w:rsidP="00A96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D9" w:rsidRPr="00F75516" w:rsidRDefault="00A969D9" w:rsidP="00A96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D9" w:rsidRPr="00F75516" w:rsidRDefault="00A969D9" w:rsidP="00A969D9">
      <w:pPr>
        <w:jc w:val="both"/>
        <w:rPr>
          <w:rFonts w:ascii="Arial" w:hAnsi="Arial" w:cs="Arial"/>
          <w:sz w:val="24"/>
          <w:szCs w:val="24"/>
        </w:rPr>
      </w:pPr>
    </w:p>
    <w:p w:rsidR="00A969D9" w:rsidRPr="00A969D9" w:rsidRDefault="00A969D9" w:rsidP="00A969D9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2325B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verifique a possibilidade </w:t>
      </w:r>
      <w:r w:rsidRPr="00A969D9">
        <w:rPr>
          <w:rFonts w:ascii="Arial" w:hAnsi="Arial" w:cs="Arial"/>
          <w:sz w:val="24"/>
          <w:szCs w:val="24"/>
        </w:rPr>
        <w:t xml:space="preserve">de aumentar a quantidade ônibus que saem do Romano as 06h30min nas linhas Europa Amizade em especial à linha do SENAI. </w:t>
      </w:r>
    </w:p>
    <w:p w:rsidR="00A969D9" w:rsidRPr="00F75516" w:rsidRDefault="00A969D9" w:rsidP="00A969D9">
      <w:pPr>
        <w:jc w:val="both"/>
        <w:rPr>
          <w:rFonts w:ascii="Arial" w:hAnsi="Arial" w:cs="Arial"/>
          <w:sz w:val="24"/>
          <w:szCs w:val="24"/>
        </w:rPr>
      </w:pPr>
    </w:p>
    <w:p w:rsidR="00A969D9" w:rsidRPr="00F75516" w:rsidRDefault="00A969D9" w:rsidP="00A969D9">
      <w:pPr>
        <w:jc w:val="both"/>
        <w:rPr>
          <w:rFonts w:ascii="Arial" w:hAnsi="Arial" w:cs="Arial"/>
          <w:sz w:val="24"/>
          <w:szCs w:val="24"/>
        </w:rPr>
      </w:pPr>
    </w:p>
    <w:p w:rsidR="00A969D9" w:rsidRPr="00F75516" w:rsidRDefault="00A969D9" w:rsidP="00A969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69D9" w:rsidRPr="00F75516" w:rsidRDefault="00A969D9" w:rsidP="00A969D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969D9" w:rsidRPr="00F75516" w:rsidRDefault="00A969D9" w:rsidP="00A969D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69D9" w:rsidRDefault="00A969D9" w:rsidP="00A969D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 a referida Instituição tem uma grande quantidade de alunos que moram no Romano e necessitam de ônibus e o mesmo esta viajando lotado no horário da manhã. </w:t>
      </w: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112749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E8" w:rsidRDefault="00CC15E8">
      <w:r>
        <w:separator/>
      </w:r>
    </w:p>
  </w:endnote>
  <w:endnote w:type="continuationSeparator" w:id="0">
    <w:p w:rsidR="00CC15E8" w:rsidRDefault="00CC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E8" w:rsidRDefault="00CC15E8">
      <w:r>
        <w:separator/>
      </w:r>
    </w:p>
  </w:footnote>
  <w:footnote w:type="continuationSeparator" w:id="0">
    <w:p w:rsidR="00CC15E8" w:rsidRDefault="00CC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65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112749"/>
    <w:rsid w:val="00120B85"/>
    <w:rsid w:val="001B478A"/>
    <w:rsid w:val="001D0235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705ABB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969D9"/>
    <w:rsid w:val="00AC1A54"/>
    <w:rsid w:val="00AE702A"/>
    <w:rsid w:val="00BC7520"/>
    <w:rsid w:val="00CC15E8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5652B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2014-02-14T15:19:00Z</dcterms:created>
  <dcterms:modified xsi:type="dcterms:W3CDTF">2014-02-14T15:19:00Z</dcterms:modified>
</cp:coreProperties>
</file>