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5471D" w:rsidRPr="00C355D1" w:rsidRDefault="00C5471D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5471D" w:rsidRDefault="00C5471D" w:rsidP="00DF156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construção de uma </w:t>
      </w:r>
      <w:r w:rsidR="00DF1567">
        <w:rPr>
          <w:rFonts w:ascii="Arial" w:hAnsi="Arial" w:cs="Arial"/>
          <w:sz w:val="24"/>
          <w:szCs w:val="24"/>
        </w:rPr>
        <w:t>Praça Publica, com bancos de cimento e calçamento, entre as Ruas Tupis, Rinaldo Boaretto e Av. de Cillo, no bairro Boa Vista.</w:t>
      </w:r>
    </w:p>
    <w:p w:rsidR="00DF1567" w:rsidRPr="00C355D1" w:rsidRDefault="00DF1567" w:rsidP="00DF1567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C5471D" w:rsidRPr="00C355D1" w:rsidRDefault="00C5471D" w:rsidP="00C5471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5471D" w:rsidRPr="00C355D1" w:rsidRDefault="00C5471D" w:rsidP="00C5471D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C5471D" w:rsidRDefault="00C5471D" w:rsidP="00C547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Municipal,</w:t>
      </w:r>
    </w:p>
    <w:p w:rsidR="00C5471D" w:rsidRDefault="00C5471D" w:rsidP="00C547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71D" w:rsidRPr="00C355D1" w:rsidRDefault="00C5471D" w:rsidP="00C5471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71D" w:rsidRPr="005A53B2" w:rsidRDefault="00C5471D" w:rsidP="00C5471D">
      <w:pPr>
        <w:pStyle w:val="Recuodecorpodetexto2"/>
        <w:rPr>
          <w:rFonts w:ascii="Arial" w:hAnsi="Arial" w:cs="Arial"/>
        </w:rPr>
      </w:pPr>
      <w:r w:rsidRPr="005A53B2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a construção </w:t>
      </w:r>
      <w:r w:rsidR="001D0E1E" w:rsidRPr="001D0E1E">
        <w:rPr>
          <w:rFonts w:ascii="Arial" w:hAnsi="Arial" w:cs="Arial"/>
          <w:lang w:val="pt-BR"/>
        </w:rPr>
        <w:t xml:space="preserve">de uma </w:t>
      </w:r>
      <w:r w:rsidR="00DF1567" w:rsidRPr="00DF1567">
        <w:rPr>
          <w:rFonts w:ascii="Arial" w:hAnsi="Arial" w:cs="Arial"/>
          <w:lang w:val="pt-BR"/>
        </w:rPr>
        <w:t>Praça Publica, com bancos de cimento e calçamento, entre as Ruas Tupis, Rinaldo Boaretto e Av</w:t>
      </w:r>
      <w:r w:rsidR="00DF1567">
        <w:rPr>
          <w:rFonts w:ascii="Arial" w:hAnsi="Arial" w:cs="Arial"/>
          <w:lang w:val="pt-BR"/>
        </w:rPr>
        <w:t>. de Cillo, no bairro Boa Vista</w:t>
      </w:r>
      <w:r>
        <w:rPr>
          <w:rFonts w:ascii="Arial" w:hAnsi="Arial" w:cs="Arial"/>
          <w:lang w:val="pt-BR"/>
        </w:rPr>
        <w:t>,</w:t>
      </w:r>
      <w:r w:rsidRPr="005A53B2">
        <w:rPr>
          <w:rFonts w:ascii="Arial" w:hAnsi="Arial" w:cs="Arial"/>
        </w:rPr>
        <w:t xml:space="preserve"> </w:t>
      </w:r>
      <w:r>
        <w:rPr>
          <w:rFonts w:ascii="Arial" w:hAnsi="Arial" w:cs="Arial"/>
          <w:lang w:val="pt-BR"/>
        </w:rPr>
        <w:t>n</w:t>
      </w:r>
      <w:r w:rsidRPr="005A53B2">
        <w:rPr>
          <w:rFonts w:ascii="Arial" w:hAnsi="Arial" w:cs="Arial"/>
        </w:rPr>
        <w:t>este município.</w:t>
      </w:r>
    </w:p>
    <w:p w:rsidR="00C5471D" w:rsidRDefault="00C5471D" w:rsidP="00C5471D">
      <w:pPr>
        <w:pStyle w:val="Recuodecorpodetexto2"/>
        <w:rPr>
          <w:rFonts w:ascii="Arial" w:hAnsi="Arial" w:cs="Arial"/>
          <w:lang w:val="pt-BR"/>
        </w:rPr>
      </w:pPr>
    </w:p>
    <w:p w:rsidR="00C5471D" w:rsidRPr="00C355D1" w:rsidRDefault="00C5471D" w:rsidP="00C547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71D" w:rsidRPr="00C355D1" w:rsidRDefault="00C5471D" w:rsidP="00C5471D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5471D" w:rsidRPr="00C355D1" w:rsidRDefault="00C5471D" w:rsidP="00C5471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71D" w:rsidRPr="00C355D1" w:rsidRDefault="00C5471D" w:rsidP="00C5471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71D" w:rsidRDefault="00C5471D" w:rsidP="00913D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junto à população a carência de </w:t>
      </w:r>
      <w:r w:rsidR="00DF1567">
        <w:rPr>
          <w:rFonts w:ascii="Arial" w:hAnsi="Arial" w:cs="Arial"/>
          <w:lang w:val="pt-BR"/>
        </w:rPr>
        <w:t xml:space="preserve">uma Praça Publica com bancos, mesas e calçamento, vale lembrar que o local hoje esta sendo usado para descarte de lixo, trazendo incomodo aos vizinhos, com a </w:t>
      </w:r>
      <w:r w:rsidR="00913D2A">
        <w:rPr>
          <w:rFonts w:ascii="Arial" w:hAnsi="Arial" w:cs="Arial"/>
          <w:lang w:val="pt-BR"/>
        </w:rPr>
        <w:t>construção da praça, ira contemplar uma todos os moradores dos bairros vizinhos.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3D2A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13D2A">
        <w:rPr>
          <w:rFonts w:ascii="Arial" w:hAnsi="Arial" w:cs="Arial"/>
          <w:sz w:val="24"/>
          <w:szCs w:val="24"/>
        </w:rPr>
        <w:t xml:space="preserve">Janeiro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</w:t>
      </w:r>
      <w:r w:rsidR="00913D2A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A11989" w:rsidRDefault="00C55E08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29845</wp:posOffset>
            </wp:positionV>
            <wp:extent cx="518795" cy="412750"/>
            <wp:effectExtent l="0" t="0" r="0" b="6350"/>
            <wp:wrapNone/>
            <wp:docPr id="5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989" w:rsidRDefault="00A119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1989" w:rsidRDefault="00A119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1989" w:rsidRDefault="00A119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1989" w:rsidRDefault="00A119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1989" w:rsidRDefault="00A119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1989" w:rsidRDefault="00A119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1989" w:rsidRDefault="00C55E08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66615" cy="3502025"/>
            <wp:effectExtent l="0" t="0" r="635" b="3175"/>
            <wp:docPr id="4" name="Imagem 2" descr="DSC03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36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98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22C" w:rsidRDefault="001A322C">
      <w:r>
        <w:separator/>
      </w:r>
    </w:p>
  </w:endnote>
  <w:endnote w:type="continuationSeparator" w:id="0">
    <w:p w:rsidR="001A322C" w:rsidRDefault="001A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22C" w:rsidRDefault="001A322C">
      <w:r>
        <w:separator/>
      </w:r>
    </w:p>
  </w:footnote>
  <w:footnote w:type="continuationSeparator" w:id="0">
    <w:p w:rsidR="001A322C" w:rsidRDefault="001A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5E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55E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55E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90C72"/>
    <w:rsid w:val="000E27CC"/>
    <w:rsid w:val="000F2907"/>
    <w:rsid w:val="001A322C"/>
    <w:rsid w:val="001B3E1E"/>
    <w:rsid w:val="001B478A"/>
    <w:rsid w:val="001C7CA7"/>
    <w:rsid w:val="001D0E1E"/>
    <w:rsid w:val="001D1394"/>
    <w:rsid w:val="002409AD"/>
    <w:rsid w:val="002657DF"/>
    <w:rsid w:val="002A58DF"/>
    <w:rsid w:val="002D14CF"/>
    <w:rsid w:val="002D30A7"/>
    <w:rsid w:val="002E5629"/>
    <w:rsid w:val="002F0F32"/>
    <w:rsid w:val="00316CC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90ADF"/>
    <w:rsid w:val="007A442F"/>
    <w:rsid w:val="00822CA0"/>
    <w:rsid w:val="00883313"/>
    <w:rsid w:val="008A2E97"/>
    <w:rsid w:val="008E08FC"/>
    <w:rsid w:val="008E5D9B"/>
    <w:rsid w:val="008F23DA"/>
    <w:rsid w:val="00913D2A"/>
    <w:rsid w:val="0092225E"/>
    <w:rsid w:val="00922992"/>
    <w:rsid w:val="00936B04"/>
    <w:rsid w:val="0094116F"/>
    <w:rsid w:val="009A7C1A"/>
    <w:rsid w:val="009C2E53"/>
    <w:rsid w:val="009E462A"/>
    <w:rsid w:val="009F196D"/>
    <w:rsid w:val="00A11989"/>
    <w:rsid w:val="00A62F99"/>
    <w:rsid w:val="00A66D43"/>
    <w:rsid w:val="00A71CAF"/>
    <w:rsid w:val="00A9035B"/>
    <w:rsid w:val="00AA0C4A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A2847"/>
    <w:rsid w:val="00BF141E"/>
    <w:rsid w:val="00C30C1C"/>
    <w:rsid w:val="00C51463"/>
    <w:rsid w:val="00C5471D"/>
    <w:rsid w:val="00C5585A"/>
    <w:rsid w:val="00C55E08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1567"/>
    <w:rsid w:val="00DF40E1"/>
    <w:rsid w:val="00E02DCF"/>
    <w:rsid w:val="00E1407A"/>
    <w:rsid w:val="00E36434"/>
    <w:rsid w:val="00E37D67"/>
    <w:rsid w:val="00E903BB"/>
    <w:rsid w:val="00E92B7F"/>
    <w:rsid w:val="00EA4580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d7d68387-f70e-4475-ab62-0350ca66ed01.png" Id="Raa1ed8cc6a5e424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F5184-32BA-4E99-93DE-921A35E2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2014-01-17T17:36:00Z</dcterms:created>
  <dcterms:modified xsi:type="dcterms:W3CDTF">2014-01-17T17:36:00Z</dcterms:modified>
</cp:coreProperties>
</file>