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B9" w:rsidRPr="008B1CE8" w:rsidRDefault="00C864B9" w:rsidP="00C864B9">
      <w:pPr>
        <w:pStyle w:val="Ttulo"/>
        <w:rPr>
          <w:szCs w:val="24"/>
        </w:rPr>
      </w:pPr>
      <w:bookmarkStart w:id="0" w:name="_GoBack"/>
      <w:bookmarkEnd w:id="0"/>
    </w:p>
    <w:p w:rsidR="00C864B9" w:rsidRPr="008B1CE8" w:rsidRDefault="00C864B9" w:rsidP="00C864B9">
      <w:pPr>
        <w:pStyle w:val="Ttulo"/>
        <w:rPr>
          <w:szCs w:val="24"/>
        </w:rPr>
      </w:pPr>
    </w:p>
    <w:p w:rsidR="00C864B9" w:rsidRPr="008B1CE8" w:rsidRDefault="00C864B9" w:rsidP="00C864B9">
      <w:pPr>
        <w:pStyle w:val="Ttulo"/>
        <w:rPr>
          <w:szCs w:val="24"/>
        </w:rPr>
      </w:pPr>
    </w:p>
    <w:p w:rsidR="00C864B9" w:rsidRPr="008B1CE8" w:rsidRDefault="00C864B9" w:rsidP="00C864B9">
      <w:pPr>
        <w:pStyle w:val="Ttulo"/>
        <w:rPr>
          <w:szCs w:val="24"/>
        </w:rPr>
      </w:pPr>
    </w:p>
    <w:p w:rsidR="00C864B9" w:rsidRPr="008B1CE8" w:rsidRDefault="00C864B9" w:rsidP="00C864B9">
      <w:pPr>
        <w:pStyle w:val="Ttulo"/>
        <w:rPr>
          <w:szCs w:val="24"/>
        </w:rPr>
      </w:pPr>
    </w:p>
    <w:p w:rsidR="00C864B9" w:rsidRPr="008B1CE8" w:rsidRDefault="00C864B9" w:rsidP="00C864B9">
      <w:pPr>
        <w:pStyle w:val="Ttulo"/>
        <w:rPr>
          <w:szCs w:val="24"/>
        </w:rPr>
      </w:pPr>
    </w:p>
    <w:p w:rsidR="00C864B9" w:rsidRPr="008B1CE8" w:rsidRDefault="00C864B9" w:rsidP="00C864B9">
      <w:pPr>
        <w:pStyle w:val="Ttulo"/>
        <w:rPr>
          <w:szCs w:val="24"/>
        </w:rPr>
      </w:pPr>
      <w:r w:rsidRPr="008B1CE8">
        <w:rPr>
          <w:szCs w:val="24"/>
        </w:rPr>
        <w:t xml:space="preserve">REQUERIMENTO Nº            </w:t>
      </w:r>
      <w:r>
        <w:rPr>
          <w:szCs w:val="24"/>
        </w:rPr>
        <w:t>649</w:t>
      </w:r>
      <w:r w:rsidRPr="008B1CE8">
        <w:rPr>
          <w:szCs w:val="24"/>
        </w:rPr>
        <w:t xml:space="preserve">      /</w:t>
      </w:r>
      <w:r>
        <w:rPr>
          <w:szCs w:val="24"/>
        </w:rPr>
        <w:t>11</w:t>
      </w:r>
    </w:p>
    <w:p w:rsidR="00C864B9" w:rsidRPr="008B1CE8" w:rsidRDefault="00C864B9" w:rsidP="00C864B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864B9" w:rsidRPr="008B1CE8" w:rsidRDefault="00C864B9" w:rsidP="00C864B9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864B9" w:rsidRDefault="00C864B9" w:rsidP="00C864B9">
      <w:pPr>
        <w:pStyle w:val="Recuodecorpodetexto"/>
        <w:ind w:left="4111"/>
        <w:rPr>
          <w:szCs w:val="24"/>
        </w:rPr>
      </w:pPr>
    </w:p>
    <w:p w:rsidR="00C864B9" w:rsidRPr="008B1CE8" w:rsidRDefault="00C864B9" w:rsidP="00C864B9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Quanto a conclusão do asfaltamento no bairro Jardim Santa Alice</w:t>
      </w:r>
      <w:r w:rsidRPr="008B1CE8">
        <w:rPr>
          <w:szCs w:val="24"/>
        </w:rPr>
        <w:t>”.</w:t>
      </w:r>
    </w:p>
    <w:p w:rsidR="00C864B9" w:rsidRDefault="00C864B9" w:rsidP="00C864B9">
      <w:pPr>
        <w:pStyle w:val="Recuodecorpodetexto"/>
        <w:ind w:left="0"/>
        <w:rPr>
          <w:szCs w:val="24"/>
        </w:rPr>
      </w:pPr>
    </w:p>
    <w:p w:rsidR="00C864B9" w:rsidRPr="008B1CE8" w:rsidRDefault="00C864B9" w:rsidP="00C864B9">
      <w:pPr>
        <w:pStyle w:val="Recuodecorpodetexto"/>
        <w:ind w:left="0"/>
        <w:rPr>
          <w:szCs w:val="24"/>
        </w:rPr>
      </w:pPr>
    </w:p>
    <w:p w:rsidR="00C864B9" w:rsidRDefault="00C864B9" w:rsidP="00C864B9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é uma antiga reivindicação dos moradores, a conclusão do asfaltamento no bairro Jardim Santa Alice, já que existe uma rua, que ainda não foi asfaltada, e está dessa forma, trazendo transtorno as pessoas que transitam pelo local,</w:t>
      </w:r>
    </w:p>
    <w:p w:rsidR="00C864B9" w:rsidRPr="008B1CE8" w:rsidRDefault="00C864B9" w:rsidP="00C864B9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C864B9" w:rsidRPr="008B1CE8" w:rsidRDefault="00C864B9" w:rsidP="00C864B9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C864B9" w:rsidRPr="008B1CE8" w:rsidRDefault="00C864B9" w:rsidP="00C864B9">
      <w:pPr>
        <w:jc w:val="both"/>
        <w:rPr>
          <w:rFonts w:ascii="Bookman Old Style" w:hAnsi="Bookman Old Style"/>
          <w:sz w:val="24"/>
          <w:szCs w:val="24"/>
        </w:rPr>
      </w:pPr>
    </w:p>
    <w:p w:rsidR="00C864B9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Há possibilidade da Administração Municipal concluir o asfaltamento no bairro Jardim Santa Alice?</w:t>
      </w:r>
    </w:p>
    <w:p w:rsidR="00C864B9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64B9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positiva a resposta ao item anterior, para quando está previsto o início das obras?</w:t>
      </w:r>
    </w:p>
    <w:p w:rsidR="00C864B9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64B9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Se negativa, expor os motivos.</w:t>
      </w:r>
    </w:p>
    <w:p w:rsidR="00C864B9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64B9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Outras informações que julgar necessárias.</w:t>
      </w:r>
    </w:p>
    <w:p w:rsidR="00C864B9" w:rsidRPr="008B1CE8" w:rsidRDefault="00C864B9" w:rsidP="00C864B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64B9" w:rsidRDefault="00C864B9" w:rsidP="00C864B9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C864B9" w:rsidRPr="008B1CE8" w:rsidRDefault="00C864B9" w:rsidP="00C864B9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 de setembro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C864B9" w:rsidRPr="008B1CE8" w:rsidRDefault="00C864B9" w:rsidP="00C864B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64B9" w:rsidRPr="008B1CE8" w:rsidRDefault="00C864B9" w:rsidP="00C864B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64B9" w:rsidRPr="008B1CE8" w:rsidRDefault="00C864B9" w:rsidP="00C864B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64B9" w:rsidRPr="008B1CE8" w:rsidRDefault="00C864B9" w:rsidP="00C864B9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C864B9" w:rsidRPr="008B1CE8" w:rsidRDefault="00C864B9" w:rsidP="00C864B9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C864B9" w:rsidRDefault="00C864B9" w:rsidP="00C864B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49" w:rsidRDefault="007D0649">
      <w:r>
        <w:separator/>
      </w:r>
    </w:p>
  </w:endnote>
  <w:endnote w:type="continuationSeparator" w:id="0">
    <w:p w:rsidR="007D0649" w:rsidRDefault="007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49" w:rsidRDefault="007D0649">
      <w:r>
        <w:separator/>
      </w:r>
    </w:p>
  </w:footnote>
  <w:footnote w:type="continuationSeparator" w:id="0">
    <w:p w:rsidR="007D0649" w:rsidRDefault="007D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0649"/>
    <w:rsid w:val="009F196D"/>
    <w:rsid w:val="00A9035B"/>
    <w:rsid w:val="00C864B9"/>
    <w:rsid w:val="00CD613B"/>
    <w:rsid w:val="00D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64B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864B9"/>
    <w:rPr>
      <w:rFonts w:ascii="Bookman Old Style" w:hAnsi="Bookman Old Style"/>
      <w:b/>
      <w:sz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C864B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864B9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