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08BE" w:rsidRPr="008471C5" w:rsidP="005E08BE">
      <w:pPr>
        <w:spacing w:before="240"/>
        <w:ind w:left="5040"/>
        <w:jc w:val="both"/>
        <w:rPr>
          <w:rFonts w:ascii="Arial" w:hAnsi="Arial" w:cs="Arial"/>
          <w:sz w:val="24"/>
          <w:szCs w:val="21"/>
          <w:shd w:val="clear" w:color="auto" w:fill="FFFFFF"/>
        </w:rPr>
      </w:pPr>
      <w:r w:rsidRPr="008471C5">
        <w:rPr>
          <w:rFonts w:ascii="Arial" w:hAnsi="Arial" w:cs="Arial"/>
          <w:sz w:val="24"/>
          <w:szCs w:val="24"/>
        </w:rPr>
        <w:t>Sugere ao Poder Executivo Municipal que proceda a revitalização do calçamento no entorno d</w:t>
      </w:r>
      <w:r>
        <w:rPr>
          <w:rFonts w:ascii="Arial" w:hAnsi="Arial" w:cs="Arial"/>
          <w:sz w:val="24"/>
          <w:szCs w:val="24"/>
        </w:rPr>
        <w:t>o</w:t>
      </w:r>
      <w:r w:rsidRPr="008471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Campo de futebol localizado entre as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Camaiuras</w:t>
      </w:r>
      <w:r>
        <w:rPr>
          <w:rFonts w:ascii="Arial" w:hAnsi="Arial" w:cs="Arial"/>
          <w:sz w:val="24"/>
          <w:szCs w:val="24"/>
        </w:rPr>
        <w:t xml:space="preserve"> e Ismael Alves no bairro Santa Rita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1"/>
          <w:shd w:val="clear" w:color="auto" w:fill="FFFFFF"/>
        </w:rPr>
        <w:t>.</w:t>
      </w:r>
      <w:r w:rsidRPr="008471C5">
        <w:rPr>
          <w:rFonts w:ascii="Arial" w:hAnsi="Arial" w:cs="Arial"/>
          <w:sz w:val="24"/>
          <w:szCs w:val="21"/>
          <w:shd w:val="clear" w:color="auto" w:fill="FFFFFF"/>
        </w:rPr>
        <w:t> </w:t>
      </w:r>
    </w:p>
    <w:p w:rsidR="005E08BE" w:rsidP="005E08B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08BE" w:rsidRPr="00F75516" w:rsidP="005E08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08BE" w:rsidRPr="00F75516" w:rsidP="005E08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BE" w:rsidP="005E08B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8471C5">
        <w:rPr>
          <w:rFonts w:ascii="Arial" w:hAnsi="Arial" w:cs="Arial"/>
          <w:sz w:val="24"/>
          <w:szCs w:val="24"/>
        </w:rPr>
        <w:t>proceda a revitalização do calçamento no entorno d</w:t>
      </w:r>
      <w:r>
        <w:rPr>
          <w:rFonts w:ascii="Arial" w:hAnsi="Arial" w:cs="Arial"/>
          <w:sz w:val="24"/>
          <w:szCs w:val="24"/>
        </w:rPr>
        <w:t>o</w:t>
      </w:r>
      <w:r w:rsidRPr="008471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Campo de futebol localizado entre as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Camaiuras</w:t>
      </w:r>
      <w:r>
        <w:rPr>
          <w:rFonts w:ascii="Arial" w:hAnsi="Arial" w:cs="Arial"/>
          <w:sz w:val="24"/>
          <w:szCs w:val="24"/>
        </w:rPr>
        <w:t xml:space="preserve"> e Ismael Alves no bairro Santa Rita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1"/>
          <w:shd w:val="clear" w:color="auto" w:fill="FFFFFF"/>
        </w:rPr>
        <w:t>.</w:t>
      </w:r>
    </w:p>
    <w:p w:rsidR="005E08BE" w:rsidP="005E08B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E08BE" w:rsidRPr="00D44C3A" w:rsidP="005E08B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E08BE" w:rsidRPr="004D60EE" w:rsidP="005E08B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566A4" w:rsidP="005E08BE">
      <w:pPr>
        <w:pStyle w:val="BodyTextIndent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essa providencia, pois, segundo moradores e analisado a referida calçada está com as placas soltas e levantadas podendo causar acidentes. Como o fluxo de pessoas nesta unidade é grande, sendo na maior parte idosos e mães com crianças de colo, esta solicitação se faz necessária.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5E08B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6338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5E08BE">
        <w:rPr>
          <w:rFonts w:ascii="Arial" w:hAnsi="Arial" w:cs="Arial"/>
          <w:sz w:val="24"/>
          <w:szCs w:val="24"/>
        </w:rPr>
        <w:t>Março de 2021.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E08BE" w:rsidP="005E08B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E724F3" w:rsidRPr="00CF7F49" w:rsidP="005E08B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1433820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18831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39727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EE3"/>
    <w:rsid w:val="001B478A"/>
    <w:rsid w:val="001B6B58"/>
    <w:rsid w:val="001D1394"/>
    <w:rsid w:val="00212B38"/>
    <w:rsid w:val="00242871"/>
    <w:rsid w:val="00274B98"/>
    <w:rsid w:val="002A7A89"/>
    <w:rsid w:val="002D151C"/>
    <w:rsid w:val="002E4BCC"/>
    <w:rsid w:val="0033648A"/>
    <w:rsid w:val="00373483"/>
    <w:rsid w:val="0038154B"/>
    <w:rsid w:val="003D3AA8"/>
    <w:rsid w:val="0045455C"/>
    <w:rsid w:val="00454EAC"/>
    <w:rsid w:val="0049057E"/>
    <w:rsid w:val="004B243D"/>
    <w:rsid w:val="004B57DB"/>
    <w:rsid w:val="004C67DE"/>
    <w:rsid w:val="004D60EE"/>
    <w:rsid w:val="00510763"/>
    <w:rsid w:val="005E08BE"/>
    <w:rsid w:val="006109EF"/>
    <w:rsid w:val="00675E74"/>
    <w:rsid w:val="006E7351"/>
    <w:rsid w:val="00705ABB"/>
    <w:rsid w:val="0071395F"/>
    <w:rsid w:val="00740E4C"/>
    <w:rsid w:val="007B3269"/>
    <w:rsid w:val="008278FE"/>
    <w:rsid w:val="008471C5"/>
    <w:rsid w:val="008761BF"/>
    <w:rsid w:val="008D0DEC"/>
    <w:rsid w:val="00923AAE"/>
    <w:rsid w:val="009F196D"/>
    <w:rsid w:val="009F5DCB"/>
    <w:rsid w:val="00A4643E"/>
    <w:rsid w:val="00A566A4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931D0"/>
    <w:rsid w:val="00BE52DD"/>
    <w:rsid w:val="00C13489"/>
    <w:rsid w:val="00CD613B"/>
    <w:rsid w:val="00CF7F49"/>
    <w:rsid w:val="00D26338"/>
    <w:rsid w:val="00D26CB3"/>
    <w:rsid w:val="00D3656F"/>
    <w:rsid w:val="00D44C3A"/>
    <w:rsid w:val="00E724F3"/>
    <w:rsid w:val="00E836EA"/>
    <w:rsid w:val="00E84AA3"/>
    <w:rsid w:val="00E903BB"/>
    <w:rsid w:val="00EB7D7D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64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2021-03-02T19:58:00Z</dcterms:created>
  <dcterms:modified xsi:type="dcterms:W3CDTF">2021-03-02T19:58:00Z</dcterms:modified>
</cp:coreProperties>
</file>