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979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3EE6A77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</w:t>
      </w:r>
      <w:r w:rsidR="000923E7">
        <w:rPr>
          <w:rFonts w:ascii="Arial" w:hAnsi="Arial" w:cs="Arial"/>
          <w:sz w:val="24"/>
          <w:szCs w:val="24"/>
        </w:rPr>
        <w:t>al</w:t>
      </w:r>
      <w:r w:rsidR="00993FB3">
        <w:rPr>
          <w:rFonts w:ascii="Arial" w:hAnsi="Arial" w:cs="Arial"/>
          <w:sz w:val="24"/>
          <w:szCs w:val="24"/>
        </w:rPr>
        <w:t xml:space="preserve"> o conserto e manutenção do alambrado do campo de futebol localizado no cruzamento das ruas Amendoim, Linho e Avenida do Comércio, Jd. Pérola, neste município.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93FB3" w:rsidRPr="00F75516" w:rsidP="00993FB3" w14:paraId="54350851" w14:textId="7777777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4D0C06"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>
        <w:rPr>
          <w:rFonts w:ascii="Arial" w:hAnsi="Arial" w:cs="Arial"/>
          <w:sz w:val="24"/>
          <w:szCs w:val="24"/>
        </w:rPr>
        <w:t>o conserto e manutenção do alambrado do campo de futebol localizado no cruzamento das ruas Amendoim, Linho e Avenida do Comércio, Jd. Pérola, neste município.</w:t>
      </w:r>
    </w:p>
    <w:p w:rsidR="00993FB3" w:rsidRPr="00F75516" w:rsidP="00993FB3" w14:paraId="118CE8D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472AAD" w14:paraId="59939B96" w14:textId="408EB07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D730BE" w14:paraId="0DE0D33F" w14:textId="144218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02EF3453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730BE">
        <w:rPr>
          <w:rFonts w:ascii="Arial" w:hAnsi="Arial" w:cs="Arial"/>
        </w:rPr>
        <w:t xml:space="preserve">Este parlamentar foi procurado por </w:t>
      </w:r>
      <w:r w:rsidR="00993FB3">
        <w:rPr>
          <w:rFonts w:ascii="Arial" w:hAnsi="Arial" w:cs="Arial"/>
        </w:rPr>
        <w:t>munícipes que utilizam deste campo de futebol desta referida localização, onde solicitam a nossa intervenção para o conserto do alambrado e melhorias no campo para a prática normal do lazer do futebol entre eles.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4C8B5AC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3FB3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93FB3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4345901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151772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534370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3D2E"/>
    <w:rsid w:val="000923E7"/>
    <w:rsid w:val="000D567C"/>
    <w:rsid w:val="001801A9"/>
    <w:rsid w:val="001B478A"/>
    <w:rsid w:val="001D1394"/>
    <w:rsid w:val="0033648A"/>
    <w:rsid w:val="00373483"/>
    <w:rsid w:val="00391483"/>
    <w:rsid w:val="00395F75"/>
    <w:rsid w:val="003D3AA8"/>
    <w:rsid w:val="003E70AD"/>
    <w:rsid w:val="00442187"/>
    <w:rsid w:val="00454EAC"/>
    <w:rsid w:val="00472AAD"/>
    <w:rsid w:val="0049057E"/>
    <w:rsid w:val="004B57DB"/>
    <w:rsid w:val="004C67DE"/>
    <w:rsid w:val="004D0C06"/>
    <w:rsid w:val="0059410E"/>
    <w:rsid w:val="00705ABB"/>
    <w:rsid w:val="00795881"/>
    <w:rsid w:val="007C643B"/>
    <w:rsid w:val="008D36D7"/>
    <w:rsid w:val="00993FB3"/>
    <w:rsid w:val="009F196D"/>
    <w:rsid w:val="00A27C43"/>
    <w:rsid w:val="00A35AE9"/>
    <w:rsid w:val="00A71CAF"/>
    <w:rsid w:val="00A9035B"/>
    <w:rsid w:val="00AE702A"/>
    <w:rsid w:val="00AF5029"/>
    <w:rsid w:val="00BA7DC7"/>
    <w:rsid w:val="00BC235A"/>
    <w:rsid w:val="00CA0877"/>
    <w:rsid w:val="00CC3D1B"/>
    <w:rsid w:val="00CD613B"/>
    <w:rsid w:val="00CE0411"/>
    <w:rsid w:val="00CE75AA"/>
    <w:rsid w:val="00CF7F49"/>
    <w:rsid w:val="00D26CB3"/>
    <w:rsid w:val="00D730BE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2021-03-04T15:20:00Z</dcterms:created>
  <dcterms:modified xsi:type="dcterms:W3CDTF">2021-03-04T15:20:00Z</dcterms:modified>
</cp:coreProperties>
</file>