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24B89">
        <w:rPr>
          <w:rFonts w:ascii="Arial" w:hAnsi="Arial" w:cs="Arial"/>
        </w:rPr>
        <w:t>02757</w:t>
      </w:r>
      <w:r>
        <w:rPr>
          <w:rFonts w:ascii="Arial" w:hAnsi="Arial" w:cs="Arial"/>
        </w:rPr>
        <w:t>/</w:t>
      </w:r>
      <w:r w:rsidR="00B24B8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35C0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C635C0">
        <w:rPr>
          <w:rFonts w:ascii="Arial" w:hAnsi="Arial" w:cs="Arial"/>
          <w:sz w:val="24"/>
          <w:szCs w:val="24"/>
        </w:rPr>
        <w:t>melhorias e instalação de alambrado no campo de areia localizado na Avenida Lázaro Gonçalves de Oliveira – Parque do Lago.</w:t>
      </w:r>
    </w:p>
    <w:p w:rsidR="00C635C0" w:rsidRDefault="00C635C0" w:rsidP="00B77B4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FC0" w:rsidRPr="00C635C0" w:rsidRDefault="00AC1A54" w:rsidP="00C635C0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C635C0">
        <w:rPr>
          <w:rFonts w:ascii="Arial" w:hAnsi="Arial" w:cs="Arial"/>
          <w:bCs/>
          <w:sz w:val="24"/>
          <w:szCs w:val="24"/>
        </w:rPr>
        <w:t xml:space="preserve">m realizadas </w:t>
      </w:r>
      <w:r w:rsidR="00C635C0" w:rsidRPr="00C635C0">
        <w:rPr>
          <w:rFonts w:ascii="Arial" w:hAnsi="Arial" w:cs="Arial"/>
          <w:bCs/>
          <w:sz w:val="24"/>
          <w:szCs w:val="24"/>
        </w:rPr>
        <w:t>melhorias e instalação de alambrado no campo de areia localizado na Avenida Lázaro Gonçalves de Oliveira – Parque do Lago.</w:t>
      </w: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C635C0" w:rsidRDefault="00C635C0" w:rsidP="00C635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635C0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>solicitando intermedição junto à prefeitura para que seja instalad</w:t>
      </w:r>
      <w:r w:rsidRPr="00C635C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um</w:t>
      </w:r>
      <w:r w:rsidRPr="00C635C0">
        <w:rPr>
          <w:rFonts w:ascii="Arial" w:hAnsi="Arial" w:cs="Arial"/>
          <w:sz w:val="24"/>
          <w:szCs w:val="24"/>
        </w:rPr>
        <w:t xml:space="preserve"> alambrado no endereço supracitado, pois constantemente, devido à utilização do mesmo por crianças, as bolas atingem residências e carros</w:t>
      </w:r>
      <w:r>
        <w:rPr>
          <w:rFonts w:ascii="Arial" w:hAnsi="Arial" w:cs="Arial"/>
          <w:sz w:val="24"/>
          <w:szCs w:val="24"/>
        </w:rPr>
        <w:t>,</w:t>
      </w:r>
      <w:r w:rsidRPr="00C635C0">
        <w:rPr>
          <w:rFonts w:ascii="Arial" w:hAnsi="Arial" w:cs="Arial"/>
          <w:sz w:val="24"/>
          <w:szCs w:val="24"/>
        </w:rPr>
        <w:t xml:space="preserve"> causando irritação e gerando desentendimento entre os moradores. O pedido por parte dos moradores também visa à preservação do campo, pois o alambrado impedirá que lixo e entulho sejam depositados.</w:t>
      </w:r>
    </w:p>
    <w:p w:rsidR="00C635C0" w:rsidRPr="00C635C0" w:rsidRDefault="00C635C0" w:rsidP="00C635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se faz necessário a recolocação de areia, pois o campo possui pouca, dificultando assim, a sua utilização.</w:t>
      </w:r>
    </w:p>
    <w:p w:rsidR="009C0DE7" w:rsidRPr="00DA0BD2" w:rsidRDefault="00E0157C" w:rsidP="00C635C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B77B42">
        <w:rPr>
          <w:rFonts w:ascii="Arial" w:hAnsi="Arial" w:cs="Arial"/>
          <w:sz w:val="24"/>
          <w:szCs w:val="24"/>
        </w:rPr>
        <w:t>26</w:t>
      </w:r>
      <w:r w:rsidR="006D6FC0">
        <w:rPr>
          <w:rFonts w:ascii="Arial" w:hAnsi="Arial" w:cs="Arial"/>
          <w:sz w:val="24"/>
          <w:szCs w:val="24"/>
        </w:rPr>
        <w:t xml:space="preserve"> </w:t>
      </w:r>
      <w:r w:rsidR="00477CA1">
        <w:rPr>
          <w:rFonts w:ascii="Arial" w:hAnsi="Arial" w:cs="Arial"/>
          <w:sz w:val="24"/>
          <w:szCs w:val="24"/>
        </w:rPr>
        <w:t xml:space="preserve">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5B" w:rsidRDefault="002D425B">
      <w:r>
        <w:separator/>
      </w:r>
    </w:p>
  </w:endnote>
  <w:endnote w:type="continuationSeparator" w:id="0">
    <w:p w:rsidR="002D425B" w:rsidRDefault="002D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5B" w:rsidRDefault="002D425B">
      <w:r>
        <w:separator/>
      </w:r>
    </w:p>
  </w:footnote>
  <w:footnote w:type="continuationSeparator" w:id="0">
    <w:p w:rsidR="002D425B" w:rsidRDefault="002D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7C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7CBE" w:rsidRPr="00317CBE" w:rsidRDefault="00317CBE" w:rsidP="00317C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7CBE">
                  <w:rPr>
                    <w:rFonts w:ascii="Arial" w:hAnsi="Arial" w:cs="Arial"/>
                    <w:b/>
                  </w:rPr>
                  <w:t>PROTOCOLO Nº: 04902/2013     DATA: 30/04/2013     HORA: 09:28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42F"/>
    <w:rsid w:val="0007534D"/>
    <w:rsid w:val="000D3292"/>
    <w:rsid w:val="001073F0"/>
    <w:rsid w:val="00162B34"/>
    <w:rsid w:val="001B478A"/>
    <w:rsid w:val="001D1394"/>
    <w:rsid w:val="001F1B48"/>
    <w:rsid w:val="00271978"/>
    <w:rsid w:val="002D425B"/>
    <w:rsid w:val="00312D08"/>
    <w:rsid w:val="00317CBE"/>
    <w:rsid w:val="0033648A"/>
    <w:rsid w:val="00373483"/>
    <w:rsid w:val="00381445"/>
    <w:rsid w:val="003C6F9A"/>
    <w:rsid w:val="003D3AA8"/>
    <w:rsid w:val="00454EAC"/>
    <w:rsid w:val="00477CA1"/>
    <w:rsid w:val="0049057E"/>
    <w:rsid w:val="004B57DB"/>
    <w:rsid w:val="004C67DE"/>
    <w:rsid w:val="004F7083"/>
    <w:rsid w:val="0052420C"/>
    <w:rsid w:val="005E4261"/>
    <w:rsid w:val="005E56D7"/>
    <w:rsid w:val="00601D58"/>
    <w:rsid w:val="0064126A"/>
    <w:rsid w:val="006D41E3"/>
    <w:rsid w:val="006D6FC0"/>
    <w:rsid w:val="00705ABB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24B89"/>
    <w:rsid w:val="00B54F27"/>
    <w:rsid w:val="00B77B42"/>
    <w:rsid w:val="00B96527"/>
    <w:rsid w:val="00C635C0"/>
    <w:rsid w:val="00CD613B"/>
    <w:rsid w:val="00CF7F49"/>
    <w:rsid w:val="00D26CB3"/>
    <w:rsid w:val="00D8735E"/>
    <w:rsid w:val="00DA0BD2"/>
    <w:rsid w:val="00E0157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2014-01-14T17:07:00Z</dcterms:created>
  <dcterms:modified xsi:type="dcterms:W3CDTF">2014-01-14T17:07:00Z</dcterms:modified>
</cp:coreProperties>
</file>