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</w:t>
      </w:r>
      <w:r w:rsidR="00D476D4">
        <w:rPr>
          <w:rFonts w:ascii="Arial" w:hAnsi="Arial" w:cs="Arial"/>
          <w:sz w:val="24"/>
          <w:szCs w:val="24"/>
        </w:rPr>
        <w:t>Rua Vinicius de Moraes, defronte o número 27</w:t>
      </w:r>
      <w:r w:rsidR="00186A31">
        <w:rPr>
          <w:rFonts w:ascii="Arial" w:hAnsi="Arial" w:cs="Arial"/>
          <w:sz w:val="24"/>
          <w:szCs w:val="24"/>
        </w:rPr>
        <w:t>,</w:t>
      </w:r>
      <w:r w:rsidR="00B83C88">
        <w:rPr>
          <w:rFonts w:ascii="Arial" w:hAnsi="Arial" w:cs="Arial"/>
          <w:sz w:val="24"/>
          <w:szCs w:val="24"/>
        </w:rPr>
        <w:t xml:space="preserve"> no Bairro </w:t>
      </w:r>
      <w:r w:rsidR="00D476D4">
        <w:rPr>
          <w:rFonts w:ascii="Arial" w:hAnsi="Arial" w:cs="Arial"/>
          <w:sz w:val="24"/>
          <w:szCs w:val="24"/>
        </w:rPr>
        <w:t>Parque Residencial Jacyra</w:t>
      </w:r>
      <w:r w:rsidR="00B83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F9C" w:rsidRDefault="00600ED0" w:rsidP="004F5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</w:t>
      </w:r>
      <w:r w:rsidR="00093613">
        <w:rPr>
          <w:rFonts w:ascii="Arial" w:hAnsi="Arial" w:cs="Arial"/>
          <w:b/>
          <w:sz w:val="24"/>
          <w:szCs w:val="24"/>
        </w:rPr>
        <w:t>,</w:t>
      </w:r>
      <w:r w:rsidR="00BB1172" w:rsidRPr="00BB1172">
        <w:rPr>
          <w:rFonts w:ascii="Arial" w:hAnsi="Arial" w:cs="Arial"/>
          <w:sz w:val="24"/>
          <w:szCs w:val="24"/>
        </w:rPr>
        <w:t xml:space="preserve"> </w:t>
      </w:r>
      <w:r w:rsidR="00D476D4">
        <w:rPr>
          <w:rFonts w:ascii="Arial" w:hAnsi="Arial" w:cs="Arial"/>
          <w:sz w:val="24"/>
          <w:szCs w:val="24"/>
        </w:rPr>
        <w:t>na Rua Vinicius de Moraes, defronte o número 27, no Bairro Parque Residencial Jacyra</w:t>
      </w:r>
      <w:r w:rsidR="00842226">
        <w:rPr>
          <w:rFonts w:ascii="Arial" w:hAnsi="Arial" w:cs="Arial"/>
          <w:sz w:val="24"/>
          <w:szCs w:val="24"/>
        </w:rPr>
        <w:t>,</w:t>
      </w:r>
      <w:r w:rsidR="00B020B5">
        <w:rPr>
          <w:rFonts w:ascii="Arial" w:hAnsi="Arial" w:cs="Arial"/>
          <w:sz w:val="24"/>
          <w:szCs w:val="24"/>
        </w:rPr>
        <w:t xml:space="preserve"> neste Município</w:t>
      </w:r>
      <w:r w:rsidR="004F5F9C">
        <w:rPr>
          <w:rFonts w:ascii="Arial" w:hAnsi="Arial" w:cs="Arial"/>
          <w:sz w:val="24"/>
          <w:szCs w:val="24"/>
        </w:rPr>
        <w:t>.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 xml:space="preserve">rando providências em relação </w:t>
      </w:r>
      <w:r w:rsidR="00162CB7">
        <w:rPr>
          <w:rFonts w:ascii="Arial" w:hAnsi="Arial" w:cs="Arial"/>
          <w:sz w:val="24"/>
          <w:szCs w:val="24"/>
        </w:rPr>
        <w:t>ao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093613">
        <w:rPr>
          <w:rFonts w:ascii="Arial" w:hAnsi="Arial" w:cs="Arial"/>
          <w:sz w:val="24"/>
          <w:szCs w:val="24"/>
        </w:rPr>
        <w:t xml:space="preserve"> pela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equipe de serviços do DAE (Departamento de Água e Esgoto) no endereço supracitado. O buraco existente no local está danificando os veículos, dificultando o tráfego pela rua e a</w:t>
      </w:r>
      <w:r w:rsidR="00162CB7">
        <w:rPr>
          <w:rFonts w:ascii="Arial" w:hAnsi="Arial" w:cs="Arial"/>
          <w:sz w:val="24"/>
          <w:szCs w:val="24"/>
        </w:rPr>
        <w:t xml:space="preserve">umentando o risco de acidentes e </w:t>
      </w:r>
      <w:r>
        <w:rPr>
          <w:rFonts w:ascii="Arial" w:hAnsi="Arial" w:cs="Arial"/>
          <w:sz w:val="24"/>
          <w:szCs w:val="24"/>
        </w:rPr>
        <w:t>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D11E1B">
        <w:rPr>
          <w:rFonts w:ascii="Arial" w:hAnsi="Arial" w:cs="Arial"/>
          <w:sz w:val="24"/>
          <w:szCs w:val="24"/>
        </w:rPr>
        <w:t xml:space="preserve"> </w:t>
      </w:r>
      <w:r w:rsidR="00D476D4">
        <w:rPr>
          <w:rFonts w:ascii="Arial" w:hAnsi="Arial" w:cs="Arial"/>
          <w:sz w:val="24"/>
          <w:szCs w:val="24"/>
        </w:rPr>
        <w:t>24</w:t>
      </w:r>
      <w:r w:rsidR="00CC0B4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941E6A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84A34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11AD4" w:rsidRPr="00CF7F49" w:rsidRDefault="00A35AE9" w:rsidP="00162CB7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11AD4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1CE" w:rsidRDefault="007721CE">
      <w:r>
        <w:separator/>
      </w:r>
    </w:p>
  </w:endnote>
  <w:endnote w:type="continuationSeparator" w:id="0">
    <w:p w:rsidR="007721CE" w:rsidRDefault="0077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1CE" w:rsidRDefault="007721CE">
      <w:r>
        <w:separator/>
      </w:r>
    </w:p>
  </w:footnote>
  <w:footnote w:type="continuationSeparator" w:id="0">
    <w:p w:rsidR="007721CE" w:rsidRDefault="00772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41E6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F5F9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3" name="Imagem 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F5F9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3" name="Imagem 3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e02c92a7d294b4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400D"/>
    <w:rsid w:val="000667E7"/>
    <w:rsid w:val="00093613"/>
    <w:rsid w:val="000B6481"/>
    <w:rsid w:val="000D567C"/>
    <w:rsid w:val="000E6646"/>
    <w:rsid w:val="00115C99"/>
    <w:rsid w:val="0011799D"/>
    <w:rsid w:val="00153499"/>
    <w:rsid w:val="00162CB7"/>
    <w:rsid w:val="00186A31"/>
    <w:rsid w:val="001B1598"/>
    <w:rsid w:val="001B478A"/>
    <w:rsid w:val="001D1394"/>
    <w:rsid w:val="00225522"/>
    <w:rsid w:val="00231C18"/>
    <w:rsid w:val="00253F4D"/>
    <w:rsid w:val="002A587A"/>
    <w:rsid w:val="0033648A"/>
    <w:rsid w:val="00360BE9"/>
    <w:rsid w:val="00362120"/>
    <w:rsid w:val="00373483"/>
    <w:rsid w:val="00385E48"/>
    <w:rsid w:val="003B4FA6"/>
    <w:rsid w:val="003D3AA8"/>
    <w:rsid w:val="004241A0"/>
    <w:rsid w:val="00436222"/>
    <w:rsid w:val="00442187"/>
    <w:rsid w:val="00454EAC"/>
    <w:rsid w:val="0049057E"/>
    <w:rsid w:val="004B57DB"/>
    <w:rsid w:val="004C67DE"/>
    <w:rsid w:val="004F5F9C"/>
    <w:rsid w:val="0052320C"/>
    <w:rsid w:val="00523863"/>
    <w:rsid w:val="00550436"/>
    <w:rsid w:val="005523C6"/>
    <w:rsid w:val="00552BAB"/>
    <w:rsid w:val="00563CC9"/>
    <w:rsid w:val="005D40B6"/>
    <w:rsid w:val="00600ED0"/>
    <w:rsid w:val="00650745"/>
    <w:rsid w:val="00656B7A"/>
    <w:rsid w:val="00666613"/>
    <w:rsid w:val="00674D3E"/>
    <w:rsid w:val="006906B6"/>
    <w:rsid w:val="00694FA6"/>
    <w:rsid w:val="006A02BA"/>
    <w:rsid w:val="006B1570"/>
    <w:rsid w:val="006F6184"/>
    <w:rsid w:val="00705ABB"/>
    <w:rsid w:val="007721CE"/>
    <w:rsid w:val="00795881"/>
    <w:rsid w:val="007B495C"/>
    <w:rsid w:val="007E51A0"/>
    <w:rsid w:val="00806A01"/>
    <w:rsid w:val="00835834"/>
    <w:rsid w:val="008366A1"/>
    <w:rsid w:val="00842226"/>
    <w:rsid w:val="008C1E2C"/>
    <w:rsid w:val="008E3545"/>
    <w:rsid w:val="008E4E25"/>
    <w:rsid w:val="00911AD4"/>
    <w:rsid w:val="009148A3"/>
    <w:rsid w:val="00941E6A"/>
    <w:rsid w:val="00964671"/>
    <w:rsid w:val="009B77A7"/>
    <w:rsid w:val="009C39CA"/>
    <w:rsid w:val="009F196D"/>
    <w:rsid w:val="009F1E55"/>
    <w:rsid w:val="009F76E7"/>
    <w:rsid w:val="00A169EA"/>
    <w:rsid w:val="00A22683"/>
    <w:rsid w:val="00A35AE9"/>
    <w:rsid w:val="00A71CAF"/>
    <w:rsid w:val="00A9035B"/>
    <w:rsid w:val="00AE702A"/>
    <w:rsid w:val="00B020B5"/>
    <w:rsid w:val="00B44F01"/>
    <w:rsid w:val="00B54411"/>
    <w:rsid w:val="00B83C88"/>
    <w:rsid w:val="00BB1172"/>
    <w:rsid w:val="00BB2653"/>
    <w:rsid w:val="00BE3848"/>
    <w:rsid w:val="00C01CF5"/>
    <w:rsid w:val="00C03B3B"/>
    <w:rsid w:val="00C73C3F"/>
    <w:rsid w:val="00CC0B46"/>
    <w:rsid w:val="00CD613B"/>
    <w:rsid w:val="00CE75AA"/>
    <w:rsid w:val="00CF7F49"/>
    <w:rsid w:val="00D11E1B"/>
    <w:rsid w:val="00D26CB3"/>
    <w:rsid w:val="00D476D4"/>
    <w:rsid w:val="00D73293"/>
    <w:rsid w:val="00D84A34"/>
    <w:rsid w:val="00DD6DA8"/>
    <w:rsid w:val="00E006CD"/>
    <w:rsid w:val="00E112E8"/>
    <w:rsid w:val="00E51594"/>
    <w:rsid w:val="00E903BB"/>
    <w:rsid w:val="00E92AA8"/>
    <w:rsid w:val="00EB7D7D"/>
    <w:rsid w:val="00EE7983"/>
    <w:rsid w:val="00EF44A6"/>
    <w:rsid w:val="00F16623"/>
    <w:rsid w:val="00F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98463e1-7985-4824-8d6a-8e3fe9cb6380.png" Id="R20dcd128a6d646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98463e1-7985-4824-8d6a-8e3fe9cb6380.png" Id="R9e02c92a7d294b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4</cp:revision>
  <cp:lastPrinted>2013-01-24T12:50:00Z</cp:lastPrinted>
  <dcterms:created xsi:type="dcterms:W3CDTF">2020-06-24T14:58:00Z</dcterms:created>
  <dcterms:modified xsi:type="dcterms:W3CDTF">2020-06-25T19:54:00Z</dcterms:modified>
</cp:coreProperties>
</file>