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3416" w:rsidRPr="00F75516" w:rsidRDefault="00E13416" w:rsidP="00E134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recapeamento </w:t>
      </w:r>
      <w:r w:rsidR="00C3083A">
        <w:rPr>
          <w:rFonts w:ascii="Arial" w:hAnsi="Arial" w:cs="Arial"/>
          <w:sz w:val="24"/>
          <w:szCs w:val="24"/>
        </w:rPr>
        <w:t xml:space="preserve">em toda a extensão da </w:t>
      </w:r>
      <w:r w:rsidR="005A58B5">
        <w:rPr>
          <w:rFonts w:ascii="Arial" w:hAnsi="Arial" w:cs="Arial"/>
          <w:sz w:val="24"/>
          <w:szCs w:val="24"/>
        </w:rPr>
        <w:t>Rua</w:t>
      </w:r>
      <w:r w:rsidR="00034D36">
        <w:rPr>
          <w:rFonts w:ascii="Arial" w:hAnsi="Arial" w:cs="Arial"/>
          <w:sz w:val="24"/>
          <w:szCs w:val="24"/>
        </w:rPr>
        <w:t xml:space="preserve"> Rodrigues Alves</w:t>
      </w:r>
      <w:r w:rsidR="00C3083A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Bairro Jardim Itamaraty.</w:t>
      </w:r>
    </w:p>
    <w:p w:rsidR="00E13416" w:rsidRPr="00F75516" w:rsidRDefault="00E13416" w:rsidP="00E134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5A58B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5A58B5" w:rsidRPr="005A58B5">
        <w:rPr>
          <w:rFonts w:ascii="Arial" w:hAnsi="Arial" w:cs="Arial"/>
          <w:sz w:val="24"/>
          <w:szCs w:val="24"/>
        </w:rPr>
        <w:t xml:space="preserve"> </w:t>
      </w:r>
      <w:r w:rsidR="005A58B5">
        <w:rPr>
          <w:rFonts w:ascii="Arial" w:hAnsi="Arial" w:cs="Arial"/>
          <w:sz w:val="24"/>
          <w:szCs w:val="24"/>
        </w:rPr>
        <w:t>que proceda com recapeamento em toda a extensão da  Rua</w:t>
      </w:r>
      <w:r w:rsidR="00034D36">
        <w:rPr>
          <w:rFonts w:ascii="Arial" w:hAnsi="Arial" w:cs="Arial"/>
          <w:sz w:val="24"/>
          <w:szCs w:val="24"/>
        </w:rPr>
        <w:t xml:space="preserve"> Rodrigues Alves</w:t>
      </w:r>
      <w:r w:rsidR="005A58B5">
        <w:rPr>
          <w:rFonts w:ascii="Arial" w:hAnsi="Arial" w:cs="Arial"/>
          <w:sz w:val="24"/>
          <w:szCs w:val="24"/>
        </w:rPr>
        <w:t xml:space="preserve"> no Bairro Jardim Itamaraty, </w:t>
      </w:r>
      <w:r>
        <w:rPr>
          <w:rFonts w:ascii="Arial" w:hAnsi="Arial" w:cs="Arial"/>
          <w:bCs/>
          <w:sz w:val="24"/>
          <w:szCs w:val="24"/>
        </w:rPr>
        <w:t>neste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3416" w:rsidRPr="00F75516" w:rsidRDefault="00E13416" w:rsidP="00E134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416" w:rsidRPr="00F75516" w:rsidRDefault="00E13416" w:rsidP="00E134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416" w:rsidRPr="00F75516" w:rsidRDefault="00E13416" w:rsidP="00E134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416" w:rsidRPr="00F75516" w:rsidRDefault="00E13416" w:rsidP="00E1341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A58B5" w:rsidRPr="00F75516">
        <w:rPr>
          <w:rFonts w:ascii="Arial" w:hAnsi="Arial" w:cs="Arial"/>
        </w:rPr>
        <w:t>realizada,</w:t>
      </w:r>
      <w:r w:rsidRPr="00F75516">
        <w:rPr>
          <w:rFonts w:ascii="Arial" w:hAnsi="Arial" w:cs="Arial"/>
        </w:rPr>
        <w:t xml:space="preserve">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A58B5">
        <w:rPr>
          <w:rFonts w:ascii="Arial" w:hAnsi="Arial" w:cs="Arial"/>
        </w:rPr>
        <w:t xml:space="preserve">como pode se ver em foto anexa, </w:t>
      </w:r>
      <w:r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A58B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2A76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2A76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723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7300E1" w:rsidRDefault="00C3083A" w:rsidP="00012A76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3150"/>
            <wp:effectExtent l="19050" t="0" r="9525" b="0"/>
            <wp:docPr id="26" name="Imagem 26" descr="C:\Users\Escritór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Escritório\Pictures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5E7" w:rsidRDefault="003445E7" w:rsidP="003445E7">
      <w:pPr>
        <w:jc w:val="center"/>
        <w:rPr>
          <w:rFonts w:ascii="Bookman Old Style" w:hAnsi="Bookman Old Style"/>
          <w:sz w:val="22"/>
          <w:szCs w:val="22"/>
        </w:rPr>
      </w:pPr>
    </w:p>
    <w:p w:rsidR="0064312F" w:rsidRPr="00582E1A" w:rsidRDefault="0064312F" w:rsidP="008B79C0">
      <w:pPr>
        <w:rPr>
          <w:rFonts w:ascii="Bookman Old Style" w:hAnsi="Bookman Old Style"/>
          <w:sz w:val="22"/>
          <w:szCs w:val="22"/>
        </w:rPr>
      </w:pPr>
    </w:p>
    <w:sectPr w:rsidR="0064312F" w:rsidRPr="00582E1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D9" w:rsidRDefault="00DF5DD9">
      <w:r>
        <w:separator/>
      </w:r>
    </w:p>
  </w:endnote>
  <w:endnote w:type="continuationSeparator" w:id="1">
    <w:p w:rsidR="00DF5DD9" w:rsidRDefault="00DF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D9" w:rsidRDefault="00DF5DD9">
      <w:r>
        <w:separator/>
      </w:r>
    </w:p>
  </w:footnote>
  <w:footnote w:type="continuationSeparator" w:id="1">
    <w:p w:rsidR="00DF5DD9" w:rsidRDefault="00DF5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F281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B79C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fdd77ad044461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2A76"/>
    <w:rsid w:val="00017A84"/>
    <w:rsid w:val="00034D36"/>
    <w:rsid w:val="000C44B4"/>
    <w:rsid w:val="000D567C"/>
    <w:rsid w:val="000E6646"/>
    <w:rsid w:val="0011799D"/>
    <w:rsid w:val="0012021D"/>
    <w:rsid w:val="001259E1"/>
    <w:rsid w:val="001B478A"/>
    <w:rsid w:val="001D1394"/>
    <w:rsid w:val="00225522"/>
    <w:rsid w:val="00253F4D"/>
    <w:rsid w:val="0025612C"/>
    <w:rsid w:val="002B778A"/>
    <w:rsid w:val="0033648A"/>
    <w:rsid w:val="003445E7"/>
    <w:rsid w:val="00366515"/>
    <w:rsid w:val="00373483"/>
    <w:rsid w:val="003D3AA8"/>
    <w:rsid w:val="00436222"/>
    <w:rsid w:val="00442187"/>
    <w:rsid w:val="00454EAC"/>
    <w:rsid w:val="0049057E"/>
    <w:rsid w:val="004B57DB"/>
    <w:rsid w:val="004C6793"/>
    <w:rsid w:val="004C67DE"/>
    <w:rsid w:val="004C7AAC"/>
    <w:rsid w:val="0054305B"/>
    <w:rsid w:val="00582E1A"/>
    <w:rsid w:val="005A58B5"/>
    <w:rsid w:val="005C2CBE"/>
    <w:rsid w:val="005F281C"/>
    <w:rsid w:val="0064312F"/>
    <w:rsid w:val="00700594"/>
    <w:rsid w:val="007040B5"/>
    <w:rsid w:val="00705ABB"/>
    <w:rsid w:val="007300E1"/>
    <w:rsid w:val="00795881"/>
    <w:rsid w:val="008B79C0"/>
    <w:rsid w:val="008C1E2C"/>
    <w:rsid w:val="00927DA7"/>
    <w:rsid w:val="009F196D"/>
    <w:rsid w:val="00A22683"/>
    <w:rsid w:val="00A35AE9"/>
    <w:rsid w:val="00A5001B"/>
    <w:rsid w:val="00A71CAF"/>
    <w:rsid w:val="00A9035B"/>
    <w:rsid w:val="00AE702A"/>
    <w:rsid w:val="00BE3848"/>
    <w:rsid w:val="00C03B3B"/>
    <w:rsid w:val="00C3083A"/>
    <w:rsid w:val="00CD613B"/>
    <w:rsid w:val="00CE75AA"/>
    <w:rsid w:val="00CF7F49"/>
    <w:rsid w:val="00D15120"/>
    <w:rsid w:val="00D26CB3"/>
    <w:rsid w:val="00D5151D"/>
    <w:rsid w:val="00DF4F48"/>
    <w:rsid w:val="00DF5DD9"/>
    <w:rsid w:val="00E13416"/>
    <w:rsid w:val="00E903BB"/>
    <w:rsid w:val="00EB7D7D"/>
    <w:rsid w:val="00EE7983"/>
    <w:rsid w:val="00F16623"/>
    <w:rsid w:val="00F31186"/>
    <w:rsid w:val="00F417DF"/>
    <w:rsid w:val="00F42B2F"/>
    <w:rsid w:val="00F610F4"/>
    <w:rsid w:val="00FE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10F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610F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4C7AA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943c6e7-d80f-44dd-b4ab-7e5fc76f6f48.png" Id="R2955689aaca84b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943c6e7-d80f-44dd-b4ab-7e5fc76f6f48.png" Id="R17fdd77ad04446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2018-11-28T16:35:00Z</dcterms:created>
  <dcterms:modified xsi:type="dcterms:W3CDTF">2018-11-28T16:35:00Z</dcterms:modified>
</cp:coreProperties>
</file>