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80A" w:rsidRPr="001B179A" w:rsidRDefault="0060580A" w:rsidP="006058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alteração no trânsito, no cruzamento da Rua França com a Rua Rússia, no bairro Jd Europa, neste Município.</w:t>
      </w:r>
    </w:p>
    <w:p w:rsidR="0060580A" w:rsidRPr="001B179A" w:rsidRDefault="0060580A" w:rsidP="0060580A">
      <w:pPr>
        <w:jc w:val="both"/>
        <w:rPr>
          <w:rFonts w:ascii="Arial" w:hAnsi="Arial" w:cs="Arial"/>
          <w:sz w:val="24"/>
          <w:szCs w:val="24"/>
        </w:rPr>
      </w:pPr>
    </w:p>
    <w:p w:rsidR="0060580A" w:rsidRPr="001B179A" w:rsidRDefault="0060580A" w:rsidP="006058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80A" w:rsidRPr="001B179A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80A" w:rsidRPr="001B179A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Pr="001B179A" w:rsidRDefault="0060580A" w:rsidP="0060580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alteração no trânsito</w:t>
      </w:r>
      <w:r>
        <w:rPr>
          <w:rFonts w:ascii="Arial" w:hAnsi="Arial" w:cs="Arial"/>
          <w:sz w:val="24"/>
          <w:szCs w:val="24"/>
        </w:rPr>
        <w:t>, no cruzamento da rua França com a rua Rússia, no bairro Jd Europa,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60580A" w:rsidRPr="00F75516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Default="0060580A" w:rsidP="0060580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0580A" w:rsidRPr="00F75516" w:rsidRDefault="0060580A" w:rsidP="0060580A">
      <w:pPr>
        <w:jc w:val="center"/>
        <w:rPr>
          <w:rFonts w:ascii="Arial" w:hAnsi="Arial" w:cs="Arial"/>
          <w:b/>
          <w:sz w:val="24"/>
          <w:szCs w:val="24"/>
        </w:rPr>
      </w:pPr>
    </w:p>
    <w:p w:rsidR="0060580A" w:rsidRPr="00F75516" w:rsidRDefault="0060580A" w:rsidP="0060580A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 dos moradores do local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</w:t>
      </w:r>
      <w:r>
        <w:rPr>
          <w:rFonts w:ascii="Arial" w:hAnsi="Arial" w:cs="Arial"/>
        </w:rPr>
        <w:t xml:space="preserve">os, principalmente nos horários </w:t>
      </w:r>
      <w:r w:rsidRPr="00935C4D">
        <w:rPr>
          <w:rFonts w:ascii="Arial" w:hAnsi="Arial" w:cs="Arial"/>
        </w:rPr>
        <w:t>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60580A" w:rsidRPr="00F75516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Pr="00F75516" w:rsidRDefault="0060580A" w:rsidP="00605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0A" w:rsidRPr="00F75516" w:rsidRDefault="0060580A" w:rsidP="006058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0580A" w:rsidRDefault="0060580A" w:rsidP="0060580A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60580A" w:rsidRPr="00FF1BF7" w:rsidRDefault="0060580A" w:rsidP="0060580A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JOEL DO GÁS</w:t>
      </w:r>
    </w:p>
    <w:p w:rsidR="0060580A" w:rsidRDefault="0060580A" w:rsidP="0060580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0580A" w:rsidRDefault="0060580A" w:rsidP="0060580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24986B2E" wp14:editId="06548401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0580A">
      <w:pPr>
        <w:ind w:left="504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3C" w:rsidRDefault="004F7F3C">
      <w:r>
        <w:separator/>
      </w:r>
    </w:p>
  </w:endnote>
  <w:endnote w:type="continuationSeparator" w:id="0">
    <w:p w:rsidR="004F7F3C" w:rsidRDefault="004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3C" w:rsidRDefault="004F7F3C">
      <w:r>
        <w:separator/>
      </w:r>
    </w:p>
  </w:footnote>
  <w:footnote w:type="continuationSeparator" w:id="0">
    <w:p w:rsidR="004F7F3C" w:rsidRDefault="004F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a8aa46acf84d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4231A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0580A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244f92e-591f-413c-aed7-de121bcae658.png" Id="R263493213b5246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44f92e-591f-413c-aed7-de121bcae658.png" Id="R4ca8aa46acf84d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2018-06-21T12:35:00Z</dcterms:created>
  <dcterms:modified xsi:type="dcterms:W3CDTF">2018-06-21T12:35:00Z</dcterms:modified>
</cp:coreProperties>
</file>