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77B2">
        <w:rPr>
          <w:rFonts w:ascii="Arial" w:hAnsi="Arial" w:cs="Arial"/>
        </w:rPr>
        <w:t>06195</w:t>
      </w:r>
      <w:r>
        <w:rPr>
          <w:rFonts w:ascii="Arial" w:hAnsi="Arial" w:cs="Arial"/>
        </w:rPr>
        <w:t>/</w:t>
      </w:r>
      <w:r w:rsidR="006A77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85B13" w:rsidRDefault="00285B13" w:rsidP="00285B1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um estudo visando à possibilidade de implantação de um Centro de Terapia Ocupacional no nosso município. </w:t>
      </w:r>
    </w:p>
    <w:p w:rsidR="00285B13" w:rsidRDefault="00285B13" w:rsidP="00285B13">
      <w:pPr>
        <w:jc w:val="both"/>
        <w:rPr>
          <w:rFonts w:ascii="Arial" w:hAnsi="Arial" w:cs="Arial"/>
          <w:sz w:val="24"/>
          <w:szCs w:val="24"/>
        </w:rPr>
      </w:pPr>
    </w:p>
    <w:p w:rsidR="00285B13" w:rsidRDefault="00285B13" w:rsidP="00285B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85B13" w:rsidRDefault="00285B13" w:rsidP="0028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5B13" w:rsidRDefault="00285B13" w:rsidP="00285B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providências referente a estudo visando a possibilidade </w:t>
      </w:r>
      <w:r w:rsidRPr="00285B13">
        <w:rPr>
          <w:rFonts w:ascii="Arial" w:hAnsi="Arial" w:cs="Arial"/>
          <w:bCs/>
          <w:sz w:val="24"/>
          <w:szCs w:val="24"/>
        </w:rPr>
        <w:t>de implantação de um Centro de Terapia Ocupacional</w:t>
      </w:r>
      <w:r>
        <w:rPr>
          <w:rFonts w:ascii="Arial" w:hAnsi="Arial" w:cs="Arial"/>
          <w:bCs/>
          <w:sz w:val="24"/>
          <w:szCs w:val="24"/>
        </w:rPr>
        <w:t xml:space="preserve"> no nosso município. </w:t>
      </w:r>
    </w:p>
    <w:p w:rsidR="00285B13" w:rsidRDefault="00285B13" w:rsidP="00285B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85B13" w:rsidRDefault="00285B13" w:rsidP="00285B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5B13" w:rsidRDefault="00285B13" w:rsidP="00285B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85B13" w:rsidRDefault="00285B13" w:rsidP="00285B13">
      <w:pPr>
        <w:rPr>
          <w:rFonts w:ascii="Arial" w:hAnsi="Arial" w:cs="Arial"/>
          <w:b/>
          <w:sz w:val="24"/>
          <w:szCs w:val="24"/>
        </w:rPr>
      </w:pPr>
    </w:p>
    <w:p w:rsidR="00285B13" w:rsidRDefault="00285B13" w:rsidP="00A55F7E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Este serviço sendo prestado no município facilitaria consideravelmente para as pessoas que necessitam de realizar </w:t>
      </w:r>
      <w:r w:rsidR="00A55F7E">
        <w:rPr>
          <w:rFonts w:ascii="Arial" w:hAnsi="Arial" w:cs="Arial"/>
          <w:snapToGrid w:val="0"/>
          <w:color w:val="000000"/>
          <w:sz w:val="24"/>
          <w:szCs w:val="24"/>
        </w:rPr>
        <w:t>terapia ocup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acional, uma vez que </w:t>
      </w:r>
      <w:r w:rsidR="00A55F7E">
        <w:rPr>
          <w:rFonts w:ascii="Arial" w:hAnsi="Arial" w:cs="Arial"/>
          <w:snapToGrid w:val="0"/>
          <w:color w:val="000000"/>
          <w:sz w:val="24"/>
          <w:szCs w:val="24"/>
        </w:rPr>
        <w:t>os pacientes em tratamento de esquizofrenia, por exemplo, ficam ociosos e necessitam de alguma atividade com trabalhos manuais para ocupar o tempo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285B13" w:rsidRDefault="00A55F7E" w:rsidP="00A55F7E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Isso posto</w:t>
      </w:r>
      <w:r w:rsidR="00285B13">
        <w:rPr>
          <w:rFonts w:ascii="Arial" w:hAnsi="Arial" w:cs="Arial"/>
          <w:snapToGrid w:val="0"/>
          <w:color w:val="000000"/>
          <w:sz w:val="24"/>
          <w:szCs w:val="24"/>
        </w:rPr>
        <w:t xml:space="preserve"> cabe relatar que as pessoas que precisam do serviço, na maioria das vezes </w:t>
      </w:r>
      <w:r>
        <w:rPr>
          <w:rFonts w:ascii="Arial" w:hAnsi="Arial" w:cs="Arial"/>
          <w:snapToGrid w:val="0"/>
          <w:color w:val="000000"/>
          <w:sz w:val="24"/>
          <w:szCs w:val="24"/>
        </w:rPr>
        <w:t>têm que pagar por tratamento em clinicas particulares</w:t>
      </w:r>
      <w:r w:rsidR="00285B13"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</w:p>
    <w:p w:rsidR="00285B13" w:rsidRDefault="00285B13" w:rsidP="00A55F7E">
      <w:pPr>
        <w:spacing w:line="360" w:lineRule="auto"/>
        <w:ind w:firstLine="1418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a gentileza da realização de estudo, visando tal possibilidade. </w:t>
      </w:r>
    </w:p>
    <w:p w:rsidR="00285B13" w:rsidRDefault="00285B13" w:rsidP="00285B13">
      <w:pPr>
        <w:spacing w:line="360" w:lineRule="auto"/>
        <w:ind w:firstLine="2342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07B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FC" w:rsidRDefault="00E03DFC">
      <w:r>
        <w:separator/>
      </w:r>
    </w:p>
  </w:endnote>
  <w:endnote w:type="continuationSeparator" w:id="0">
    <w:p w:rsidR="00E03DFC" w:rsidRDefault="00E0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FC" w:rsidRDefault="00E03DFC">
      <w:r>
        <w:separator/>
      </w:r>
    </w:p>
  </w:footnote>
  <w:footnote w:type="continuationSeparator" w:id="0">
    <w:p w:rsidR="00E03DFC" w:rsidRDefault="00E0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5A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5A7B" w:rsidRPr="00345A7B" w:rsidRDefault="00345A7B" w:rsidP="00345A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5A7B">
                  <w:rPr>
                    <w:rFonts w:ascii="Arial" w:hAnsi="Arial" w:cs="Arial"/>
                    <w:b/>
                  </w:rPr>
                  <w:t>PROTOCOLO Nº: 11342/2013     DATA: 22/11/2013     HORA: 13:34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F72"/>
    <w:rsid w:val="001B478A"/>
    <w:rsid w:val="001D1394"/>
    <w:rsid w:val="00285B13"/>
    <w:rsid w:val="0033648A"/>
    <w:rsid w:val="00345A7B"/>
    <w:rsid w:val="00360BFB"/>
    <w:rsid w:val="00373483"/>
    <w:rsid w:val="00382BAE"/>
    <w:rsid w:val="003D3AA8"/>
    <w:rsid w:val="00454EAC"/>
    <w:rsid w:val="0049057E"/>
    <w:rsid w:val="0049227B"/>
    <w:rsid w:val="004B57DB"/>
    <w:rsid w:val="004C67DE"/>
    <w:rsid w:val="00643871"/>
    <w:rsid w:val="006A77B2"/>
    <w:rsid w:val="00705ABB"/>
    <w:rsid w:val="00891ADE"/>
    <w:rsid w:val="00966D25"/>
    <w:rsid w:val="009A5108"/>
    <w:rsid w:val="009E2927"/>
    <w:rsid w:val="009F196D"/>
    <w:rsid w:val="00A55F7E"/>
    <w:rsid w:val="00A71CAF"/>
    <w:rsid w:val="00A9035B"/>
    <w:rsid w:val="00AA312B"/>
    <w:rsid w:val="00AC1A54"/>
    <w:rsid w:val="00AE702A"/>
    <w:rsid w:val="00BE1FDA"/>
    <w:rsid w:val="00C26C15"/>
    <w:rsid w:val="00C6107B"/>
    <w:rsid w:val="00CA3FF5"/>
    <w:rsid w:val="00CB765B"/>
    <w:rsid w:val="00CD613B"/>
    <w:rsid w:val="00CF7F49"/>
    <w:rsid w:val="00D26CB3"/>
    <w:rsid w:val="00D75F49"/>
    <w:rsid w:val="00E03DFC"/>
    <w:rsid w:val="00E84AA3"/>
    <w:rsid w:val="00E903BB"/>
    <w:rsid w:val="00EA791A"/>
    <w:rsid w:val="00EB7D7D"/>
    <w:rsid w:val="00EE46C4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E46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