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  </w:t>
      </w:r>
      <w:r w:rsidR="00E14DF1">
        <w:rPr>
          <w:rFonts w:ascii="Arial" w:hAnsi="Arial" w:cs="Arial"/>
          <w:b/>
        </w:rPr>
        <w:t>Jardim São Francisco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E14DF1">
        <w:rPr>
          <w:rFonts w:ascii="Arial" w:hAnsi="Arial" w:cs="Arial"/>
          <w:b/>
        </w:rPr>
        <w:t>Rua Tupis</w:t>
      </w:r>
      <w:r w:rsidR="005C5C6A">
        <w:rPr>
          <w:rFonts w:ascii="Arial" w:hAnsi="Arial" w:cs="Arial"/>
          <w:b/>
        </w:rPr>
        <w:t xml:space="preserve">, próximo n. </w:t>
      </w:r>
      <w:r w:rsidR="00E14DF1">
        <w:rPr>
          <w:rFonts w:ascii="Arial" w:hAnsi="Arial" w:cs="Arial"/>
          <w:b/>
        </w:rPr>
        <w:t>1633</w:t>
      </w:r>
      <w:r w:rsidR="00DA73E4">
        <w:rPr>
          <w:rFonts w:ascii="Arial" w:hAnsi="Arial" w:cs="Arial"/>
          <w:b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r w:rsidR="00E14DF1">
        <w:rPr>
          <w:rFonts w:ascii="Arial" w:hAnsi="Arial" w:cs="Arial"/>
          <w:bCs/>
          <w:sz w:val="24"/>
          <w:szCs w:val="24"/>
        </w:rPr>
        <w:t>Jardim São Francisco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E14DF1">
        <w:rPr>
          <w:rFonts w:ascii="Arial" w:hAnsi="Arial" w:cs="Arial"/>
          <w:bCs/>
          <w:sz w:val="24"/>
          <w:szCs w:val="24"/>
        </w:rPr>
        <w:t>Rua Tupis próximo ao numero 1633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4DF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</w:p>
    <w:p w:rsidR="009F182F" w:rsidRDefault="009F182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1350"/>
            <wp:effectExtent l="0" t="0" r="0" b="6350"/>
            <wp:docPr id="4" name="Imagem 4" descr="C:\Users\pmonaro\Desktop\paulo monaro\BAIRRO SÃO FRANCISCO\TAPA BURACO\RUA TUPIS, PROXIMO N. 1633\FOTO\WhatsApp Image 2017-08-29 at 09.5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SÃO FRANCISCO\TAPA BURACO\RUA TUPIS, PROXIMO N. 1633\FOTO\WhatsApp Image 2017-08-29 at 09.53.1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522CC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8F" w:rsidRDefault="00E5248F">
      <w:r>
        <w:separator/>
      </w:r>
    </w:p>
  </w:endnote>
  <w:endnote w:type="continuationSeparator" w:id="0">
    <w:p w:rsidR="00E5248F" w:rsidRDefault="00E5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AF" w:rsidRDefault="008620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AF" w:rsidRDefault="008620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AF" w:rsidRDefault="008620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8F" w:rsidRDefault="00E5248F">
      <w:r>
        <w:separator/>
      </w:r>
    </w:p>
  </w:footnote>
  <w:footnote w:type="continuationSeparator" w:id="0">
    <w:p w:rsidR="00E5248F" w:rsidRDefault="00E5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AF" w:rsidRDefault="008620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7bf354a4fd413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AF" w:rsidRDefault="008620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804AE3"/>
    <w:rsid w:val="008270BA"/>
    <w:rsid w:val="008620AF"/>
    <w:rsid w:val="008E4202"/>
    <w:rsid w:val="00944D79"/>
    <w:rsid w:val="009810AF"/>
    <w:rsid w:val="009A232D"/>
    <w:rsid w:val="009B04E8"/>
    <w:rsid w:val="009F182F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5248F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d3b5b7eb-ec22-4f57-a59c-63711c24c511.png" Id="R74cb4bd41da9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3b5b7eb-ec22-4f57-a59c-63711c24c511.png" Id="Ra07bf354a4fd41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2017-09-01T13:37:00Z</dcterms:created>
  <dcterms:modified xsi:type="dcterms:W3CDTF">2017-09-01T16:13:00Z</dcterms:modified>
</cp:coreProperties>
</file>