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F7C71">
        <w:rPr>
          <w:rFonts w:ascii="Arial" w:hAnsi="Arial" w:cs="Arial"/>
          <w:sz w:val="24"/>
          <w:szCs w:val="24"/>
        </w:rPr>
        <w:t xml:space="preserve">conserto de canaleta na Rua do Aluminio no cruzamento com a Avenida Juscelino </w:t>
      </w:r>
      <w:r w:rsidR="00FF7C71" w:rsidRPr="00FF7C71">
        <w:rPr>
          <w:rFonts w:ascii="Arial" w:hAnsi="Arial" w:cs="Arial"/>
          <w:sz w:val="24"/>
          <w:szCs w:val="24"/>
        </w:rPr>
        <w:t>kubitschek de oliveira</w:t>
      </w:r>
      <w:r w:rsidR="00FF7C71">
        <w:rPr>
          <w:rFonts w:ascii="Arial" w:hAnsi="Arial" w:cs="Arial"/>
          <w:sz w:val="24"/>
          <w:szCs w:val="24"/>
        </w:rPr>
        <w:t>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C71" w:rsidRPr="00FF7C71" w:rsidRDefault="00A35AE9" w:rsidP="00FF7C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FF7C71" w:rsidRPr="00FF7C71">
        <w:rPr>
          <w:rFonts w:ascii="Arial" w:hAnsi="Arial" w:cs="Arial"/>
          <w:bCs/>
          <w:sz w:val="24"/>
          <w:szCs w:val="24"/>
        </w:rPr>
        <w:t>conserto de canaleta na Rua do Alumínio no cruzamento com a Avenida Juscelino kubitschek de oliveira, no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FF7C71" w:rsidP="00FF7C71">
      <w:pPr>
        <w:pStyle w:val="Recuodecorpodetexto2"/>
        <w:jc w:val="left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proofErr w:type="gramStart"/>
      <w:r>
        <w:rPr>
          <w:rFonts w:ascii="Arial" w:hAnsi="Arial" w:cs="Arial"/>
        </w:rPr>
        <w:t>, foi</w:t>
      </w:r>
      <w:proofErr w:type="gramEnd"/>
      <w:r>
        <w:rPr>
          <w:rFonts w:ascii="Arial" w:hAnsi="Arial" w:cs="Arial"/>
        </w:rPr>
        <w:t xml:space="preserve">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7C71">
        <w:rPr>
          <w:rFonts w:ascii="Arial" w:hAnsi="Arial" w:cs="Arial"/>
          <w:sz w:val="24"/>
          <w:szCs w:val="24"/>
        </w:rPr>
        <w:t>25</w:t>
      </w:r>
      <w:r w:rsidR="005A0952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52" w:rsidRDefault="00435152">
      <w:r>
        <w:separator/>
      </w:r>
    </w:p>
  </w:endnote>
  <w:endnote w:type="continuationSeparator" w:id="0">
    <w:p w:rsidR="00435152" w:rsidRDefault="0043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52" w:rsidRDefault="00435152">
      <w:r>
        <w:separator/>
      </w:r>
    </w:p>
  </w:footnote>
  <w:footnote w:type="continuationSeparator" w:id="0">
    <w:p w:rsidR="00435152" w:rsidRDefault="0043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6c0cd478f547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180"/>
    <w:rsid w:val="001B478A"/>
    <w:rsid w:val="001D1394"/>
    <w:rsid w:val="001E416D"/>
    <w:rsid w:val="0033648A"/>
    <w:rsid w:val="00360493"/>
    <w:rsid w:val="00373483"/>
    <w:rsid w:val="003C32AC"/>
    <w:rsid w:val="003D3AA8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A0952"/>
    <w:rsid w:val="00651A07"/>
    <w:rsid w:val="00705ABB"/>
    <w:rsid w:val="00707146"/>
    <w:rsid w:val="00740DC2"/>
    <w:rsid w:val="00760094"/>
    <w:rsid w:val="00795881"/>
    <w:rsid w:val="007F7A40"/>
    <w:rsid w:val="00951110"/>
    <w:rsid w:val="009800F1"/>
    <w:rsid w:val="00983528"/>
    <w:rsid w:val="009B2D7F"/>
    <w:rsid w:val="009F196D"/>
    <w:rsid w:val="00A35AE9"/>
    <w:rsid w:val="00A71CAF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3c9ce5-98cb-48a9-bb6f-f7fb1820cb21.png" Id="R75f26909cbf2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3c9ce5-98cb-48a9-bb6f-f7fb1820cb21.png" Id="R896c0cd478f547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2017-08-25T14:26:00Z</dcterms:created>
  <dcterms:modified xsi:type="dcterms:W3CDTF">2017-08-25T14:31:00Z</dcterms:modified>
</cp:coreProperties>
</file>