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A68CC" w:rsidRPr="00C355D1" w:rsidRDefault="003A68CC" w:rsidP="003A68C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 roçagem de mato em área pública na Rua Lyrios Portella Fontes, no Bairro San Marino.</w:t>
      </w:r>
    </w:p>
    <w:p w:rsidR="003A68CC" w:rsidRPr="00C355D1" w:rsidRDefault="003A68CC" w:rsidP="003A68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A68CC" w:rsidRPr="00C355D1" w:rsidRDefault="003A68CC" w:rsidP="003A68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A68CC" w:rsidRPr="00C355D1" w:rsidRDefault="003A68CC" w:rsidP="003A68C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A68CC" w:rsidRPr="00C355D1" w:rsidRDefault="003A68CC" w:rsidP="003A68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68CC" w:rsidRPr="00C355D1" w:rsidRDefault="003A68CC" w:rsidP="003A68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196D" w:rsidRDefault="003A68CC" w:rsidP="003A68C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 a roçagem de mato em área pública entre a Rua Lyrios Portella Fontes no bairro San Marino.</w:t>
      </w:r>
    </w:p>
    <w:p w:rsidR="003A68CC" w:rsidRPr="00C355D1" w:rsidRDefault="003A68CC" w:rsidP="003A68CC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3A68CC" w:rsidRPr="00C355D1" w:rsidRDefault="003A68CC" w:rsidP="003A68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68CC" w:rsidRPr="00C355D1" w:rsidRDefault="003A68CC" w:rsidP="003A68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68CC" w:rsidRDefault="003A68CC" w:rsidP="003A68CC">
      <w:pPr>
        <w:pStyle w:val="Recuodecorpodetexto2"/>
        <w:rPr>
          <w:rFonts w:ascii="Arial" w:hAnsi="Arial" w:cs="Arial"/>
        </w:rPr>
      </w:pPr>
    </w:p>
    <w:p w:rsidR="003A68CC" w:rsidRDefault="003A68CC" w:rsidP="003A68C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>
        <w:rPr>
          <w:rFonts w:ascii="Arial" w:hAnsi="Arial" w:cs="Arial"/>
        </w:rPr>
        <w:t>por um</w:t>
      </w:r>
      <w:r>
        <w:rPr>
          <w:rFonts w:ascii="Arial" w:hAnsi="Arial" w:cs="Arial"/>
        </w:rPr>
        <w:t xml:space="preserve"> munícipe</w:t>
      </w:r>
      <w:r>
        <w:rPr>
          <w:rFonts w:ascii="Arial" w:hAnsi="Arial" w:cs="Arial"/>
        </w:rPr>
        <w:t xml:space="preserve"> na sessão da </w:t>
      </w:r>
      <w:bookmarkStart w:id="0" w:name="_GoBack"/>
      <w:bookmarkEnd w:id="0"/>
      <w:r>
        <w:rPr>
          <w:rFonts w:ascii="Arial" w:hAnsi="Arial" w:cs="Arial"/>
        </w:rPr>
        <w:t>Câmara,</w:t>
      </w:r>
      <w:r>
        <w:rPr>
          <w:rFonts w:ascii="Arial" w:hAnsi="Arial" w:cs="Arial"/>
        </w:rPr>
        <w:t xml:space="preserve"> informando que o local está com muito mato, atrapalhando a visibilidade de motoristas que trafegam no local.</w:t>
      </w:r>
    </w:p>
    <w:p w:rsidR="003A68CC" w:rsidRDefault="003A68CC" w:rsidP="003A68CC">
      <w:pPr>
        <w:pStyle w:val="Recuodecorpodetexto2"/>
        <w:rPr>
          <w:rFonts w:ascii="Arial" w:hAnsi="Arial" w:cs="Arial"/>
        </w:rPr>
      </w:pPr>
    </w:p>
    <w:p w:rsidR="003A68CC" w:rsidRPr="00C355D1" w:rsidRDefault="003A68CC" w:rsidP="003A68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68CC" w:rsidRPr="00C355D1" w:rsidRDefault="003A68CC" w:rsidP="003A68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68CC" w:rsidRPr="00C355D1" w:rsidRDefault="003A68CC" w:rsidP="003A68C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maio </w:t>
      </w:r>
      <w:r w:rsidRPr="00C355D1">
        <w:rPr>
          <w:rFonts w:ascii="Arial" w:hAnsi="Arial" w:cs="Arial"/>
          <w:sz w:val="24"/>
          <w:szCs w:val="24"/>
        </w:rPr>
        <w:t>de 2.0</w:t>
      </w:r>
      <w:r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3A68CC" w:rsidRPr="00C355D1" w:rsidRDefault="003A68CC" w:rsidP="003A68CC">
      <w:pPr>
        <w:ind w:firstLine="1440"/>
        <w:rPr>
          <w:rFonts w:ascii="Arial" w:hAnsi="Arial" w:cs="Arial"/>
          <w:sz w:val="24"/>
          <w:szCs w:val="24"/>
        </w:rPr>
      </w:pPr>
    </w:p>
    <w:p w:rsidR="003A68CC" w:rsidRPr="00C355D1" w:rsidRDefault="003A68CC" w:rsidP="003A68CC">
      <w:pPr>
        <w:ind w:firstLine="1440"/>
        <w:rPr>
          <w:rFonts w:ascii="Arial" w:hAnsi="Arial" w:cs="Arial"/>
          <w:sz w:val="24"/>
          <w:szCs w:val="24"/>
        </w:rPr>
      </w:pPr>
    </w:p>
    <w:p w:rsidR="003A68CC" w:rsidRDefault="003A68CC" w:rsidP="003A68CC">
      <w:pPr>
        <w:ind w:firstLine="1440"/>
        <w:rPr>
          <w:rFonts w:ascii="Arial" w:hAnsi="Arial" w:cs="Arial"/>
          <w:sz w:val="24"/>
          <w:szCs w:val="24"/>
        </w:rPr>
      </w:pPr>
    </w:p>
    <w:p w:rsidR="003A68CC" w:rsidRDefault="003A68CC" w:rsidP="003A68CC">
      <w:pPr>
        <w:ind w:firstLine="1440"/>
        <w:rPr>
          <w:rFonts w:ascii="Arial" w:hAnsi="Arial" w:cs="Arial"/>
          <w:sz w:val="24"/>
          <w:szCs w:val="24"/>
        </w:rPr>
      </w:pPr>
    </w:p>
    <w:p w:rsidR="003A68CC" w:rsidRPr="00F80E36" w:rsidRDefault="003A68CC" w:rsidP="003A68C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3A68CC" w:rsidRPr="00CF7F49" w:rsidRDefault="003A68CC" w:rsidP="003A68C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-vereador-</w:t>
      </w:r>
    </w:p>
    <w:p w:rsidR="003A68CC" w:rsidRPr="00CF7F49" w:rsidRDefault="003A68CC" w:rsidP="003A68CC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sectPr w:rsidR="003A68CC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BB" w:rsidRDefault="00CD63BB">
      <w:r>
        <w:separator/>
      </w:r>
    </w:p>
  </w:endnote>
  <w:endnote w:type="continuationSeparator" w:id="0">
    <w:p w:rsidR="00CD63BB" w:rsidRDefault="00CD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BB" w:rsidRDefault="00CD63BB">
      <w:r>
        <w:separator/>
      </w:r>
    </w:p>
  </w:footnote>
  <w:footnote w:type="continuationSeparator" w:id="0">
    <w:p w:rsidR="00CD63BB" w:rsidRDefault="00CD6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68C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68C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A68C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3e7dba684d48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A68CC"/>
    <w:rsid w:val="003D3AA8"/>
    <w:rsid w:val="00454EAC"/>
    <w:rsid w:val="0049057E"/>
    <w:rsid w:val="004B57DB"/>
    <w:rsid w:val="004C67DE"/>
    <w:rsid w:val="00705ABB"/>
    <w:rsid w:val="007B3269"/>
    <w:rsid w:val="009F196D"/>
    <w:rsid w:val="00A71CAF"/>
    <w:rsid w:val="00A9035B"/>
    <w:rsid w:val="00A926EF"/>
    <w:rsid w:val="00AC1A54"/>
    <w:rsid w:val="00AE702A"/>
    <w:rsid w:val="00CD613B"/>
    <w:rsid w:val="00CD63B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19c54c3-ca05-4737-9da1-8ae47bee780d.png" Id="Rd812cbedf7f94b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19c54c3-ca05-4737-9da1-8ae47bee780d.png" Id="R7e3e7dba684d48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Edison Miranda do  Prado</cp:lastModifiedBy>
  <cp:revision>2</cp:revision>
  <cp:lastPrinted>2017-05-05T13:37:00Z</cp:lastPrinted>
  <dcterms:created xsi:type="dcterms:W3CDTF">2017-05-05T13:41:00Z</dcterms:created>
  <dcterms:modified xsi:type="dcterms:W3CDTF">2017-05-05T13:41:00Z</dcterms:modified>
</cp:coreProperties>
</file>