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E752D">
        <w:rPr>
          <w:rFonts w:ascii="Arial" w:hAnsi="Arial" w:cs="Arial"/>
          <w:sz w:val="24"/>
          <w:szCs w:val="24"/>
        </w:rPr>
        <w:t xml:space="preserve">Rua </w:t>
      </w:r>
      <w:r w:rsidR="00344774">
        <w:rPr>
          <w:rFonts w:ascii="Arial" w:hAnsi="Arial" w:cs="Arial"/>
          <w:sz w:val="24"/>
          <w:szCs w:val="24"/>
        </w:rPr>
        <w:t>Bélgica na esquina com a Rua Turquia no bairro Jardim Europa</w:t>
      </w:r>
      <w:bookmarkEnd w:id="0"/>
      <w:r w:rsidR="00344774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344774" w:rsidRPr="00344774">
        <w:rPr>
          <w:rFonts w:ascii="Arial" w:hAnsi="Arial" w:cs="Arial"/>
          <w:sz w:val="24"/>
          <w:szCs w:val="24"/>
        </w:rPr>
        <w:t>Rua Bélgica na esquina com a Rua Turquia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44774">
        <w:rPr>
          <w:rFonts w:ascii="Arial" w:hAnsi="Arial" w:cs="Arial"/>
          <w:sz w:val="24"/>
          <w:szCs w:val="24"/>
        </w:rPr>
        <w:t>02 de maio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44774" w:rsidRDefault="00344774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turquia"/>
          </v:shape>
        </w:pict>
      </w: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34477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6A" w:rsidRDefault="00E6716A">
      <w:r>
        <w:separator/>
      </w:r>
    </w:p>
  </w:endnote>
  <w:endnote w:type="continuationSeparator" w:id="0">
    <w:p w:rsidR="00E6716A" w:rsidRDefault="00E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6A" w:rsidRDefault="00E6716A">
      <w:r>
        <w:separator/>
      </w:r>
    </w:p>
  </w:footnote>
  <w:footnote w:type="continuationSeparator" w:id="0">
    <w:p w:rsidR="00E6716A" w:rsidRDefault="00E6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5DE99" wp14:editId="36E965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E4801" wp14:editId="147D1C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2B667" wp14:editId="4EBC34D4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0022B667" wp14:editId="4EBC34D4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10f4e9f5ad48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57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33B"/>
    <w:rsid w:val="00310883"/>
    <w:rsid w:val="0032439F"/>
    <w:rsid w:val="0033648A"/>
    <w:rsid w:val="00344774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6019A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E752D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53713"/>
    <w:rsid w:val="00E6716A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4631095-ff23-46dd-b690-b5327f6fc68c.png" Id="Ra01d070eb094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4631095-ff23-46dd-b690-b5327f6fc68c.png" Id="R7410f4e9f5ad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2017-05-02T13:11:00Z</dcterms:created>
  <dcterms:modified xsi:type="dcterms:W3CDTF">2017-05-02T13:11:00Z</dcterms:modified>
</cp:coreProperties>
</file>