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DE2FC3">
        <w:rPr>
          <w:rFonts w:ascii="Arial" w:hAnsi="Arial" w:cs="Arial"/>
          <w:sz w:val="24"/>
          <w:szCs w:val="24"/>
        </w:rPr>
        <w:t xml:space="preserve">Rua Itália, próximo ao número 476 no bairro Jardim Europa. </w:t>
      </w: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DE2FC3" w:rsidRPr="00DE2FC3">
        <w:rPr>
          <w:rFonts w:ascii="Arial" w:hAnsi="Arial" w:cs="Arial"/>
          <w:sz w:val="24"/>
          <w:szCs w:val="24"/>
        </w:rPr>
        <w:t>Rua Itália, próximo ao número 476 no bairro Jardim Europa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3776A6">
        <w:rPr>
          <w:rFonts w:ascii="Arial" w:hAnsi="Arial" w:cs="Arial"/>
          <w:sz w:val="24"/>
          <w:szCs w:val="24"/>
        </w:rPr>
        <w:t>dois</w:t>
      </w:r>
      <w:r w:rsidR="0073549F">
        <w:rPr>
          <w:rFonts w:ascii="Arial" w:hAnsi="Arial" w:cs="Arial"/>
          <w:sz w:val="24"/>
          <w:szCs w:val="24"/>
        </w:rPr>
        <w:t xml:space="preserve">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7F8B">
        <w:rPr>
          <w:rFonts w:ascii="Arial" w:hAnsi="Arial" w:cs="Arial"/>
          <w:sz w:val="24"/>
          <w:szCs w:val="24"/>
        </w:rPr>
        <w:t xml:space="preserve">, pois, o local é ponto de parada de ônibus.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C4F1A">
        <w:rPr>
          <w:rFonts w:ascii="Arial" w:hAnsi="Arial" w:cs="Arial"/>
          <w:sz w:val="24"/>
          <w:szCs w:val="24"/>
        </w:rPr>
        <w:t>17</w:t>
      </w:r>
      <w:r w:rsidR="00177F8B">
        <w:rPr>
          <w:rFonts w:ascii="Arial" w:hAnsi="Arial" w:cs="Arial"/>
          <w:sz w:val="24"/>
          <w:szCs w:val="24"/>
        </w:rPr>
        <w:t xml:space="preserve"> de fevereiro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86C" w:rsidRDefault="0099286C">
      <w:r>
        <w:separator/>
      </w:r>
    </w:p>
  </w:endnote>
  <w:endnote w:type="continuationSeparator" w:id="0">
    <w:p w:rsidR="0099286C" w:rsidRDefault="0099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86C" w:rsidRDefault="0099286C">
      <w:r>
        <w:separator/>
      </w:r>
    </w:p>
  </w:footnote>
  <w:footnote w:type="continuationSeparator" w:id="0">
    <w:p w:rsidR="0099286C" w:rsidRDefault="00992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56e9bf69314af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20AEE"/>
    <w:rsid w:val="00136AA6"/>
    <w:rsid w:val="00142784"/>
    <w:rsid w:val="00144D96"/>
    <w:rsid w:val="001505DC"/>
    <w:rsid w:val="00160FE8"/>
    <w:rsid w:val="001638B9"/>
    <w:rsid w:val="001719F0"/>
    <w:rsid w:val="00177F8B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51F9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13D9B"/>
    <w:rsid w:val="00432C25"/>
    <w:rsid w:val="00454EAC"/>
    <w:rsid w:val="004564B2"/>
    <w:rsid w:val="00465BFC"/>
    <w:rsid w:val="00465C5B"/>
    <w:rsid w:val="004719D7"/>
    <w:rsid w:val="0049057E"/>
    <w:rsid w:val="00493A8A"/>
    <w:rsid w:val="004B57DB"/>
    <w:rsid w:val="004C5B11"/>
    <w:rsid w:val="004C67DE"/>
    <w:rsid w:val="004F729C"/>
    <w:rsid w:val="00505E32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13EB9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E0FCC"/>
    <w:rsid w:val="007002C3"/>
    <w:rsid w:val="00705ABB"/>
    <w:rsid w:val="00712DB3"/>
    <w:rsid w:val="00721886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9286C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C4F1A"/>
    <w:rsid w:val="00AE702A"/>
    <w:rsid w:val="00AF56B2"/>
    <w:rsid w:val="00AF6588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91169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DE2FC3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87969"/>
    <w:rsid w:val="00F95C4F"/>
    <w:rsid w:val="00FA684E"/>
    <w:rsid w:val="00FB6E31"/>
    <w:rsid w:val="00FE7321"/>
    <w:rsid w:val="00FF1A7A"/>
    <w:rsid w:val="00FF1F53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140bda0-fac9-4446-882a-29dadbb88864.png" Id="Ra041fd63406340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140bda0-fac9-4446-882a-29dadbb88864.png" Id="R8d56e9bf69314a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2017-02-16T16:46:00Z</dcterms:created>
  <dcterms:modified xsi:type="dcterms:W3CDTF">2017-02-16T16:46:00Z</dcterms:modified>
</cp:coreProperties>
</file>